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559"/>
        <w:gridCol w:w="2268"/>
        <w:gridCol w:w="1056"/>
        <w:gridCol w:w="1056"/>
        <w:gridCol w:w="4079"/>
        <w:gridCol w:w="1985"/>
        <w:gridCol w:w="1179"/>
      </w:tblGrid>
      <w:tr w:rsidR="00C950EA" w:rsidRPr="000B45DA" w:rsidTr="00CA34BE">
        <w:tc>
          <w:tcPr>
            <w:tcW w:w="1668" w:type="dxa"/>
          </w:tcPr>
          <w:p w:rsidR="00C950EA" w:rsidRPr="000B45DA" w:rsidRDefault="00C950EA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134" w:type="dxa"/>
          </w:tcPr>
          <w:p w:rsidR="00C950EA" w:rsidRPr="000B45DA" w:rsidRDefault="00C95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Занимаемая должность (должности)</w:t>
            </w:r>
          </w:p>
        </w:tc>
        <w:tc>
          <w:tcPr>
            <w:tcW w:w="1559" w:type="dxa"/>
          </w:tcPr>
          <w:p w:rsidR="00C950EA" w:rsidRPr="000B45DA" w:rsidRDefault="00C95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268" w:type="dxa"/>
          </w:tcPr>
          <w:p w:rsidR="00C950EA" w:rsidRPr="000B45DA" w:rsidRDefault="00C95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056" w:type="dxa"/>
          </w:tcPr>
          <w:p w:rsidR="00C950EA" w:rsidRPr="000B45DA" w:rsidRDefault="00C95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Ученая степень (при наличии)</w:t>
            </w:r>
          </w:p>
        </w:tc>
        <w:tc>
          <w:tcPr>
            <w:tcW w:w="1056" w:type="dxa"/>
          </w:tcPr>
          <w:p w:rsidR="00C950EA" w:rsidRPr="000B45DA" w:rsidRDefault="00C95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Ученое звание (при наличии)</w:t>
            </w:r>
          </w:p>
        </w:tc>
        <w:tc>
          <w:tcPr>
            <w:tcW w:w="4079" w:type="dxa"/>
          </w:tcPr>
          <w:p w:rsidR="00C950EA" w:rsidRPr="000B45DA" w:rsidRDefault="00C95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Сведения о повышении квалификации (</w:t>
            </w:r>
            <w:proofErr w:type="gramStart"/>
            <w:r w:rsidRPr="000B45DA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за</w:t>
            </w:r>
            <w:proofErr w:type="gramEnd"/>
            <w:r w:rsidRPr="000B45DA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 xml:space="preserve"> последние 3 года)</w:t>
            </w:r>
          </w:p>
        </w:tc>
        <w:tc>
          <w:tcPr>
            <w:tcW w:w="1985" w:type="dxa"/>
          </w:tcPr>
          <w:p w:rsidR="00C950EA" w:rsidRPr="000B45DA" w:rsidRDefault="00C95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1179" w:type="dxa"/>
          </w:tcPr>
          <w:p w:rsidR="00C950EA" w:rsidRPr="000B45DA" w:rsidRDefault="00C95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</w:tr>
      <w:tr w:rsidR="0000434B" w:rsidRPr="000B45DA" w:rsidTr="00CA34BE">
        <w:tc>
          <w:tcPr>
            <w:tcW w:w="1668" w:type="dxa"/>
          </w:tcPr>
          <w:p w:rsidR="0000434B" w:rsidRPr="000B45DA" w:rsidRDefault="00765B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Азаматов</w:t>
            </w:r>
            <w:proofErr w:type="spell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Леонидович</w:t>
            </w:r>
          </w:p>
        </w:tc>
        <w:tc>
          <w:tcPr>
            <w:tcW w:w="1134" w:type="dxa"/>
          </w:tcPr>
          <w:p w:rsidR="0000434B" w:rsidRPr="000B45DA" w:rsidRDefault="00765B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Учитель, первая категория</w:t>
            </w:r>
          </w:p>
        </w:tc>
        <w:tc>
          <w:tcPr>
            <w:tcW w:w="1559" w:type="dxa"/>
          </w:tcPr>
          <w:p w:rsidR="0000434B" w:rsidRPr="000B45DA" w:rsidRDefault="00765B23" w:rsidP="00C950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История, обществознание, учебный курс «Наша история»</w:t>
            </w:r>
          </w:p>
        </w:tc>
        <w:tc>
          <w:tcPr>
            <w:tcW w:w="2268" w:type="dxa"/>
          </w:tcPr>
          <w:p w:rsidR="00A95690" w:rsidRDefault="009B7B78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="00D937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7B78" w:rsidRDefault="00A95690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Социально-экономическое образование, </w:t>
            </w:r>
            <w:r w:rsidR="00D9376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едагогическое образование</w:t>
            </w:r>
            <w:r w:rsidR="00D93762">
              <w:rPr>
                <w:rFonts w:ascii="Times New Roman" w:hAnsi="Times New Roman" w:cs="Times New Roman"/>
                <w:sz w:val="20"/>
                <w:szCs w:val="20"/>
              </w:rPr>
              <w:t>.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сторико-краеведческое.</w:t>
            </w:r>
          </w:p>
          <w:p w:rsidR="00D93762" w:rsidRPr="000B45DA" w:rsidRDefault="00D93762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34B" w:rsidRPr="000B45DA" w:rsidRDefault="00D93762" w:rsidP="008540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 по направлению «Педагогическое образование. Историко-краеведческое»</w:t>
            </w:r>
          </w:p>
        </w:tc>
        <w:tc>
          <w:tcPr>
            <w:tcW w:w="1056" w:type="dxa"/>
          </w:tcPr>
          <w:p w:rsidR="0000434B" w:rsidRPr="000B45DA" w:rsidRDefault="009B7B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00434B" w:rsidRPr="000B45DA" w:rsidRDefault="009B7B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4079" w:type="dxa"/>
          </w:tcPr>
          <w:p w:rsidR="00765B23" w:rsidRPr="000B45DA" w:rsidRDefault="00765B23" w:rsidP="00765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МУДПО «Центр развития образования Волгограда»</w:t>
            </w:r>
            <w:r w:rsidR="004B61C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«Содержательные аспекты реализации требований, обновленных ФГОС СОО», 2023,</w:t>
            </w:r>
          </w:p>
          <w:p w:rsidR="00765B23" w:rsidRPr="000B45DA" w:rsidRDefault="00765B23" w:rsidP="00765B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45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ОДО ООО «Издательство «Учитель», </w:t>
            </w:r>
            <w:r w:rsidR="004B61C4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Федеральная рабочая программа по истории: новые требования к преподаванию предмета на базовом и углубленном уровнях обучения в соответствии с ФОП ООО и СОО</w:t>
            </w:r>
            <w:r w:rsidR="004B61C4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2024, </w:t>
            </w:r>
          </w:p>
          <w:p w:rsidR="0000434B" w:rsidRPr="000B45DA" w:rsidRDefault="00765B23" w:rsidP="004B61C4">
            <w:pPr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0B45DA">
              <w:rPr>
                <w:rFonts w:ascii="Times New Roman" w:eastAsia="Calibri" w:hAnsi="Times New Roman" w:cs="Times New Roman"/>
                <w:sz w:val="20"/>
                <w:szCs w:val="20"/>
              </w:rPr>
              <w:t>Отделение дополнительного образования ООО «Издательство «Учитель»</w:t>
            </w:r>
            <w:r w:rsidR="004B61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0B45DA">
              <w:rPr>
                <w:rFonts w:ascii="Times New Roman" w:eastAsia="Calibri" w:hAnsi="Times New Roman" w:cs="Times New Roman"/>
                <w:sz w:val="20"/>
                <w:szCs w:val="20"/>
              </w:rPr>
              <w:t>«Федеральная рабочая программа по обществознанию: новые требования к преподаванию предмета на базовом и углубленном уровнях обучения в соответствии с ФОП ООО и СОО», 2024.</w:t>
            </w:r>
          </w:p>
        </w:tc>
        <w:tc>
          <w:tcPr>
            <w:tcW w:w="1985" w:type="dxa"/>
          </w:tcPr>
          <w:p w:rsidR="0000434B" w:rsidRPr="000B45DA" w:rsidRDefault="000043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</w:tcPr>
          <w:p w:rsidR="0000434B" w:rsidRPr="000B45DA" w:rsidRDefault="00765B23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7B78" w:rsidRPr="000B4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9B7B78" w:rsidRPr="000B45DA" w:rsidTr="00CA34BE">
        <w:tc>
          <w:tcPr>
            <w:tcW w:w="1668" w:type="dxa"/>
          </w:tcPr>
          <w:p w:rsidR="009B7B78" w:rsidRPr="000B45DA" w:rsidRDefault="009B7B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Аксенова Светлана 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Станиславовна</w:t>
            </w:r>
          </w:p>
        </w:tc>
        <w:tc>
          <w:tcPr>
            <w:tcW w:w="1134" w:type="dxa"/>
          </w:tcPr>
          <w:p w:rsidR="009B7B78" w:rsidRPr="000B45DA" w:rsidRDefault="009B7B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Учитель, высшая </w:t>
            </w: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категория</w:t>
            </w:r>
          </w:p>
        </w:tc>
        <w:tc>
          <w:tcPr>
            <w:tcW w:w="1559" w:type="dxa"/>
          </w:tcPr>
          <w:p w:rsidR="009B7B78" w:rsidRPr="000B45DA" w:rsidRDefault="009B7B78" w:rsidP="00C950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Математика, алгебра, 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вероятность и статистика</w:t>
            </w:r>
          </w:p>
        </w:tc>
        <w:tc>
          <w:tcPr>
            <w:tcW w:w="2268" w:type="dxa"/>
          </w:tcPr>
          <w:p w:rsidR="00A95690" w:rsidRDefault="009B7B78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  <w:r w:rsidR="00D937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7B78" w:rsidRDefault="00D93762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A95690">
              <w:rPr>
                <w:rFonts w:ascii="Times New Roman" w:hAnsi="Times New Roman" w:cs="Times New Roman"/>
                <w:sz w:val="20"/>
                <w:szCs w:val="20"/>
              </w:rPr>
              <w:t>атематика и физика.</w:t>
            </w:r>
          </w:p>
          <w:p w:rsidR="00D93762" w:rsidRPr="000B45DA" w:rsidRDefault="00D93762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B78" w:rsidRPr="000B45DA" w:rsidRDefault="009B7B78" w:rsidP="008540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  <w:r w:rsidR="00A95690">
              <w:rPr>
                <w:rFonts w:ascii="Times New Roman" w:hAnsi="Times New Roman" w:cs="Times New Roman"/>
                <w:sz w:val="20"/>
                <w:szCs w:val="20"/>
              </w:rPr>
              <w:t xml:space="preserve"> и физики.</w:t>
            </w:r>
          </w:p>
        </w:tc>
        <w:tc>
          <w:tcPr>
            <w:tcW w:w="1056" w:type="dxa"/>
          </w:tcPr>
          <w:p w:rsidR="009B7B78" w:rsidRPr="000B45DA" w:rsidRDefault="009B7B78" w:rsidP="009B7B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056" w:type="dxa"/>
          </w:tcPr>
          <w:p w:rsidR="009B7B78" w:rsidRPr="000B45DA" w:rsidRDefault="009B7B78" w:rsidP="009B7B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4079" w:type="dxa"/>
          </w:tcPr>
          <w:p w:rsidR="00353AA5" w:rsidRPr="000B45DA" w:rsidRDefault="00353AA5" w:rsidP="00353AA5">
            <w:pPr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МУДПО «Центр развития образования Волгограда»</w:t>
            </w: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«Содержательные аспекты </w:t>
            </w: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lastRenderedPageBreak/>
              <w:t>реализации требований, обновленных ФГОС СОО», 2023,</w:t>
            </w:r>
          </w:p>
          <w:p w:rsidR="00353AA5" w:rsidRPr="000B45DA" w:rsidRDefault="00353AA5" w:rsidP="00353AA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eastAsia="Calibri" w:hAnsi="Times New Roman" w:cs="Times New Roman"/>
                <w:sz w:val="20"/>
                <w:szCs w:val="20"/>
              </w:rPr>
              <w:t>ФГБОУ «Международный детский центр «Артек», «Проектирование и реализация воспитательного процесса в работе классного руководителя», 2023,</w:t>
            </w:r>
          </w:p>
          <w:p w:rsidR="00353AA5" w:rsidRPr="000B45DA" w:rsidRDefault="00353AA5" w:rsidP="00353A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МИПП и ПКП,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Применение педагогических технологий в образовательном процессе в условиях реализации ФГОС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2024,</w:t>
            </w:r>
          </w:p>
          <w:p w:rsidR="00353AA5" w:rsidRPr="004A54E9" w:rsidRDefault="00353AA5" w:rsidP="00353A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ОДО ООО «Издательство «Учитель»,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Федеральная рабочая программа по математике: новые требования к преподаванию предмета на базовом и углубленном уровнях обучения в соответствии с ФОП ООО и СОО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2024,</w:t>
            </w:r>
          </w:p>
          <w:p w:rsidR="00353AA5" w:rsidRPr="002E7B36" w:rsidRDefault="00353AA5" w:rsidP="00353AA5">
            <w:pPr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E7B36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Образовательный центр «</w:t>
            </w:r>
            <w:proofErr w:type="gramStart"/>
            <w:r w:rsidRPr="002E7B36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I</w:t>
            </w:r>
            <w:proofErr w:type="gramEnd"/>
            <w:r w:rsidRPr="002E7B36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Т – Перемена»</w:t>
            </w:r>
          </w:p>
          <w:p w:rsidR="009B7B78" w:rsidRPr="000B45DA" w:rsidRDefault="00353AA5" w:rsidP="00353AA5">
            <w:pPr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E7B36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«Обучение детей с ограниченными возможностями здоровья (ОВЗ) в условиях реализации ФГОС»,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2025.</w:t>
            </w:r>
          </w:p>
        </w:tc>
        <w:tc>
          <w:tcPr>
            <w:tcW w:w="1985" w:type="dxa"/>
          </w:tcPr>
          <w:p w:rsidR="009B7B78" w:rsidRPr="000B45DA" w:rsidRDefault="009B7B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</w:tcPr>
          <w:p w:rsidR="009B7B78" w:rsidRPr="000B45DA" w:rsidRDefault="009B7B78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38 лет</w:t>
            </w:r>
          </w:p>
        </w:tc>
      </w:tr>
      <w:tr w:rsidR="00B94026" w:rsidRPr="000B45DA" w:rsidTr="00CA34BE">
        <w:tc>
          <w:tcPr>
            <w:tcW w:w="1668" w:type="dxa"/>
          </w:tcPr>
          <w:p w:rsidR="00B94026" w:rsidRPr="000B45DA" w:rsidRDefault="00B94026" w:rsidP="00B9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Асланов Артем </w:t>
            </w:r>
            <w:proofErr w:type="spellStart"/>
            <w:r w:rsidRPr="00B94026">
              <w:rPr>
                <w:rFonts w:ascii="Times New Roman" w:hAnsi="Times New Roman" w:cs="Times New Roman"/>
                <w:sz w:val="20"/>
                <w:szCs w:val="20"/>
              </w:rPr>
              <w:t>Абдулгафарович</w:t>
            </w:r>
            <w:proofErr w:type="spellEnd"/>
          </w:p>
        </w:tc>
        <w:tc>
          <w:tcPr>
            <w:tcW w:w="1134" w:type="dxa"/>
          </w:tcPr>
          <w:p w:rsidR="00B94026" w:rsidRDefault="00B940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Учитель, </w:t>
            </w:r>
          </w:p>
          <w:p w:rsidR="00B94026" w:rsidRPr="000B45DA" w:rsidRDefault="00B940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высшая категория</w:t>
            </w:r>
          </w:p>
        </w:tc>
        <w:tc>
          <w:tcPr>
            <w:tcW w:w="1559" w:type="dxa"/>
          </w:tcPr>
          <w:p w:rsidR="00B94026" w:rsidRPr="000B45DA" w:rsidRDefault="00B94026" w:rsidP="00C95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268" w:type="dxa"/>
          </w:tcPr>
          <w:p w:rsidR="00D93762" w:rsidRDefault="00B94026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="00D937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94026" w:rsidRDefault="00D93762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3335EC">
              <w:rPr>
                <w:rFonts w:ascii="Times New Roman" w:hAnsi="Times New Roman" w:cs="Times New Roman"/>
                <w:sz w:val="20"/>
                <w:szCs w:val="20"/>
              </w:rPr>
              <w:t>изическая культура и спорт.</w:t>
            </w:r>
          </w:p>
          <w:p w:rsidR="00D93762" w:rsidRDefault="00D93762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026" w:rsidRPr="000B45DA" w:rsidRDefault="003335EC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физической культуре и спорту</w:t>
            </w:r>
            <w:r w:rsidR="00D937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B94026" w:rsidRPr="000B45DA" w:rsidRDefault="00B94026" w:rsidP="00A956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B94026" w:rsidRPr="000B45DA" w:rsidRDefault="00B94026" w:rsidP="00A956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4079" w:type="dxa"/>
          </w:tcPr>
          <w:p w:rsidR="00353AA5" w:rsidRDefault="00353AA5" w:rsidP="00353AA5">
            <w:pPr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ООО «ИТ-перемена», «Обучение детей с ограниченными возможностями здоровья (ОВЗ) в условиях реализации ФГОС», 2024,</w:t>
            </w:r>
          </w:p>
          <w:p w:rsidR="00353AA5" w:rsidRDefault="00353AA5" w:rsidP="00353AA5">
            <w:pPr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4A54E9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ООО «ГРУППКОНСАЛТ»</w:t>
            </w: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, «Современная методика преподавания и технологии активного </w:t>
            </w:r>
            <w:proofErr w:type="gramStart"/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обучения по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физической культуре с учетом обновленного ФГОС ООО и СО», 2024,</w:t>
            </w:r>
          </w:p>
          <w:p w:rsidR="00353AA5" w:rsidRDefault="00353AA5" w:rsidP="00353AA5">
            <w:pPr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ООО «ГРУППКОНСАЛТ», «Буллинг в школе: вызов учителям. Принципы и практики прекращения и предотвращения травли в образовательной среде», 2025,</w:t>
            </w:r>
          </w:p>
          <w:p w:rsidR="00B94026" w:rsidRPr="000B45DA" w:rsidRDefault="00353AA5" w:rsidP="00353AA5">
            <w:pPr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ООО «ГРУППКОНСАЛТ», «Цифровая гигиена и информационная безопасность», 2025.</w:t>
            </w:r>
          </w:p>
        </w:tc>
        <w:tc>
          <w:tcPr>
            <w:tcW w:w="1985" w:type="dxa"/>
          </w:tcPr>
          <w:p w:rsidR="00B94026" w:rsidRPr="000B45DA" w:rsidRDefault="00B940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</w:tcPr>
          <w:p w:rsidR="00B94026" w:rsidRPr="000B45DA" w:rsidRDefault="00B94026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лет</w:t>
            </w:r>
          </w:p>
        </w:tc>
      </w:tr>
      <w:tr w:rsidR="00B94026" w:rsidRPr="000B45DA" w:rsidTr="00CA34BE">
        <w:tc>
          <w:tcPr>
            <w:tcW w:w="1668" w:type="dxa"/>
          </w:tcPr>
          <w:p w:rsidR="00B94026" w:rsidRPr="000B45DA" w:rsidRDefault="00B940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Балакина Ольга Александровна</w:t>
            </w:r>
          </w:p>
        </w:tc>
        <w:tc>
          <w:tcPr>
            <w:tcW w:w="1134" w:type="dxa"/>
          </w:tcPr>
          <w:p w:rsidR="00B94026" w:rsidRPr="000B45DA" w:rsidRDefault="00B94026" w:rsidP="002821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Учитель </w:t>
            </w:r>
          </w:p>
        </w:tc>
        <w:tc>
          <w:tcPr>
            <w:tcW w:w="1559" w:type="dxa"/>
          </w:tcPr>
          <w:p w:rsidR="00B94026" w:rsidRPr="000B45DA" w:rsidRDefault="00B94026" w:rsidP="00C950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язык, литература, основы духовно – нравственной культуры народов 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России, «Россия - мои горизонты»</w:t>
            </w:r>
          </w:p>
        </w:tc>
        <w:tc>
          <w:tcPr>
            <w:tcW w:w="2268" w:type="dxa"/>
          </w:tcPr>
          <w:p w:rsidR="00D93762" w:rsidRDefault="00B94026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  <w:r w:rsidR="00D937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94026" w:rsidRDefault="00D93762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6F18DA">
              <w:rPr>
                <w:rFonts w:ascii="Times New Roman" w:hAnsi="Times New Roman" w:cs="Times New Roman"/>
                <w:sz w:val="20"/>
                <w:szCs w:val="20"/>
              </w:rPr>
              <w:t>илология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93762" w:rsidRPr="000B45DA" w:rsidRDefault="00D93762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026" w:rsidRPr="000B45DA" w:rsidRDefault="00B94026" w:rsidP="008540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  <w:r w:rsidR="00D937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B94026" w:rsidRPr="000B45DA" w:rsidRDefault="00B94026" w:rsidP="009B7B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B94026" w:rsidRPr="000B45DA" w:rsidRDefault="00B94026" w:rsidP="009B7B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4079" w:type="dxa"/>
          </w:tcPr>
          <w:p w:rsidR="00B94026" w:rsidRPr="000B45DA" w:rsidRDefault="00B94026" w:rsidP="007772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Центр инновационного образования и воспитания». ЕДИНЫЙ УРОК, </w:t>
            </w:r>
            <w:r w:rsidR="00353A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Преподавание предметной области «Основы духовно-нравственной культуры народов России (ОДНКНР)</w:t>
            </w:r>
            <w:r w:rsidR="00353A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B94026" w:rsidRPr="000B45DA" w:rsidRDefault="00B94026" w:rsidP="007772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 w:rsidR="00353A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Актуальные вопросы подготовки к государственной итоговой 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аттестации по русскому языку по образовательным программам основного общего образования в контексте требований ФГОС ООО</w:t>
            </w:r>
            <w:r w:rsidR="00353A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 2023,</w:t>
            </w:r>
          </w:p>
          <w:p w:rsidR="00B94026" w:rsidRPr="000B45DA" w:rsidRDefault="00B94026" w:rsidP="007772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353A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Функциональная грамотность: как применять знания в жизни</w:t>
            </w:r>
            <w:r w:rsidR="00353A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2024,</w:t>
            </w:r>
          </w:p>
          <w:p w:rsidR="00B94026" w:rsidRPr="000B45DA" w:rsidRDefault="00B94026" w:rsidP="007772CF">
            <w:pPr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 w:rsidR="00353A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Обучение написанию сочинения-рассуждения в контексте подготовки к государственной итоговой аттестации (ОГЭ и ЕГЭ) по русскому языку</w:t>
            </w:r>
            <w:r w:rsidR="00353A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2024.</w:t>
            </w:r>
          </w:p>
        </w:tc>
        <w:tc>
          <w:tcPr>
            <w:tcW w:w="1985" w:type="dxa"/>
          </w:tcPr>
          <w:p w:rsidR="00B94026" w:rsidRPr="000B45DA" w:rsidRDefault="00B940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</w:tcPr>
          <w:p w:rsidR="00B94026" w:rsidRPr="000B45DA" w:rsidRDefault="00B9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17 лет</w:t>
            </w:r>
          </w:p>
        </w:tc>
      </w:tr>
      <w:tr w:rsidR="00B94026" w:rsidRPr="000B45DA" w:rsidTr="00CA34BE">
        <w:tc>
          <w:tcPr>
            <w:tcW w:w="1668" w:type="dxa"/>
          </w:tcPr>
          <w:p w:rsidR="00B94026" w:rsidRPr="000B45DA" w:rsidRDefault="00B9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Батурин Фёдор Иванович</w:t>
            </w:r>
          </w:p>
        </w:tc>
        <w:tc>
          <w:tcPr>
            <w:tcW w:w="1134" w:type="dxa"/>
          </w:tcPr>
          <w:p w:rsidR="00B94026" w:rsidRPr="000B45DA" w:rsidRDefault="00B94026" w:rsidP="002821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B94026" w:rsidRPr="000B45DA" w:rsidRDefault="00B94026" w:rsidP="00C950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Робототехника и электроника</w:t>
            </w:r>
          </w:p>
        </w:tc>
        <w:tc>
          <w:tcPr>
            <w:tcW w:w="2268" w:type="dxa"/>
          </w:tcPr>
          <w:p w:rsidR="00D93762" w:rsidRDefault="00B94026" w:rsidP="00D937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Высшее</w:t>
            </w:r>
            <w:r w:rsidR="00D9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93762" w:rsidRDefault="00D93762" w:rsidP="00D93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Преподавание информатики в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93762" w:rsidRDefault="00D93762" w:rsidP="00D93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физики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в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93762" w:rsidRDefault="00D93762" w:rsidP="00D937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842684" w:rsidRPr="000B45DA" w:rsidRDefault="00D93762" w:rsidP="00D937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У</w:t>
            </w:r>
            <w:r w:rsidR="00842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читель информатики, учитель физики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056" w:type="dxa"/>
          </w:tcPr>
          <w:p w:rsidR="00B94026" w:rsidRPr="000B45DA" w:rsidRDefault="00B94026" w:rsidP="009B7B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B94026" w:rsidRPr="000B45DA" w:rsidRDefault="00B94026" w:rsidP="009B7B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4079" w:type="dxa"/>
          </w:tcPr>
          <w:p w:rsidR="00B94026" w:rsidRPr="000B45DA" w:rsidRDefault="00353AA5" w:rsidP="00854046">
            <w:pPr>
              <w:widowControl w:val="0"/>
              <w:suppressAutoHyphens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ОГПУ, «Цифровые технологии в образовательном процессе», 2026.</w:t>
            </w:r>
          </w:p>
        </w:tc>
        <w:tc>
          <w:tcPr>
            <w:tcW w:w="1985" w:type="dxa"/>
          </w:tcPr>
          <w:p w:rsidR="00B94026" w:rsidRDefault="00B94026" w:rsidP="00220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педагогов», Преподавание информатики в образовательной организации, 2023.</w:t>
            </w:r>
          </w:p>
          <w:p w:rsidR="006F18DA" w:rsidRPr="000B45DA" w:rsidRDefault="006F18DA" w:rsidP="006F18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ООО «Московский институт профессиональной переподготовки и повышения квалификации педагогов», Преподавание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физики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в образовательной организации,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B94026" w:rsidRPr="000B45DA" w:rsidRDefault="00B9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</w:tr>
      <w:tr w:rsidR="00B94026" w:rsidRPr="000B45DA" w:rsidTr="00CA34BE">
        <w:tc>
          <w:tcPr>
            <w:tcW w:w="1668" w:type="dxa"/>
          </w:tcPr>
          <w:p w:rsidR="00B94026" w:rsidRPr="000B45DA" w:rsidRDefault="00B9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Белякова Светлана Павловна</w:t>
            </w:r>
          </w:p>
        </w:tc>
        <w:tc>
          <w:tcPr>
            <w:tcW w:w="1134" w:type="dxa"/>
          </w:tcPr>
          <w:p w:rsidR="00B94026" w:rsidRPr="000B45DA" w:rsidRDefault="00B940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Учитель, высшая категория</w:t>
            </w:r>
          </w:p>
        </w:tc>
        <w:tc>
          <w:tcPr>
            <w:tcW w:w="1559" w:type="dxa"/>
          </w:tcPr>
          <w:p w:rsidR="00B94026" w:rsidRPr="000B45DA" w:rsidRDefault="00B94026" w:rsidP="00C950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Химия </w:t>
            </w:r>
          </w:p>
        </w:tc>
        <w:tc>
          <w:tcPr>
            <w:tcW w:w="2268" w:type="dxa"/>
          </w:tcPr>
          <w:p w:rsidR="00D93762" w:rsidRDefault="00B94026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="00D937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93762" w:rsidRDefault="00D93762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026" w:rsidRDefault="00D93762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42684">
              <w:rPr>
                <w:rFonts w:ascii="Times New Roman" w:hAnsi="Times New Roman" w:cs="Times New Roman"/>
                <w:sz w:val="20"/>
                <w:szCs w:val="20"/>
              </w:rPr>
              <w:t>едагогическое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 двумя профилями подготовки). Б</w:t>
            </w:r>
            <w:r w:rsidR="00842684">
              <w:rPr>
                <w:rFonts w:ascii="Times New Roman" w:hAnsi="Times New Roman" w:cs="Times New Roman"/>
                <w:sz w:val="20"/>
                <w:szCs w:val="20"/>
              </w:rPr>
              <w:t>иология, химия.</w:t>
            </w:r>
          </w:p>
          <w:p w:rsidR="00D93762" w:rsidRDefault="00D93762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762" w:rsidRPr="000B45DA" w:rsidRDefault="00D93762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Бакалавр по направлению «Педагогическое образование (с двумя профилями подготовки). Биология, химия».</w:t>
            </w:r>
          </w:p>
          <w:p w:rsidR="00B94026" w:rsidRPr="000B45DA" w:rsidRDefault="00B94026" w:rsidP="008540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56" w:type="dxa"/>
          </w:tcPr>
          <w:p w:rsidR="00B94026" w:rsidRPr="000B45DA" w:rsidRDefault="00B94026" w:rsidP="009B7B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056" w:type="dxa"/>
          </w:tcPr>
          <w:p w:rsidR="00B94026" w:rsidRPr="000B45DA" w:rsidRDefault="00B94026" w:rsidP="009B7B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4079" w:type="dxa"/>
          </w:tcPr>
          <w:p w:rsidR="00353AA5" w:rsidRPr="000B45DA" w:rsidRDefault="00353AA5" w:rsidP="00353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МУДПО «Центр развития образования Волгограда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Содержательные аспекты реализации требований, обновленных ФГОС СОО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 2023,</w:t>
            </w:r>
          </w:p>
          <w:p w:rsidR="00353AA5" w:rsidRPr="000B45DA" w:rsidRDefault="00353AA5" w:rsidP="00353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ФГАОУ «Академия реализации государственной 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РФ»,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Школа современного учителя химии: достижения российской науки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 2023,</w:t>
            </w:r>
          </w:p>
          <w:p w:rsidR="00353AA5" w:rsidRPr="000B45DA" w:rsidRDefault="00353AA5" w:rsidP="00353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Развитие личностного потенциала в системе взаимодействия ключевых участников образовательных отношений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, 2023, </w:t>
            </w:r>
          </w:p>
          <w:p w:rsidR="00353AA5" w:rsidRPr="000B45DA" w:rsidRDefault="00353AA5" w:rsidP="00353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«Государственный университет просвещения»,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Взаимодействие с компонентами цифровой образовательной среды на платформе ФГИС «Моя школа», 2023,</w:t>
            </w:r>
          </w:p>
          <w:p w:rsidR="00353AA5" w:rsidRPr="000B45DA" w:rsidRDefault="00353AA5" w:rsidP="00353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ФГОБУ «Международный детский центр «АРТЕК»,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Проектирование и реализация воспитательного процесса в работе классного руководителя», 2023,</w:t>
            </w:r>
          </w:p>
          <w:p w:rsidR="00353AA5" w:rsidRPr="000B45DA" w:rsidRDefault="00353AA5" w:rsidP="00353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дополнительного образования ООО «Издательство «Учитель»,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Федеральная рабочая программа по химии: новые требования к преподаванию предмета на базовом и углубленном уровнях обучения в соответствии с ФОП ООО и СОО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2024,</w:t>
            </w:r>
          </w:p>
          <w:p w:rsidR="00353AA5" w:rsidRPr="00396887" w:rsidRDefault="00353AA5" w:rsidP="00353AA5">
            <w:pPr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Образовательный центр «</w:t>
            </w:r>
            <w:proofErr w:type="gramStart"/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I</w:t>
            </w:r>
            <w:proofErr w:type="gramEnd"/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Т – Перемена»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,</w:t>
            </w:r>
          </w:p>
          <w:p w:rsidR="00353AA5" w:rsidRPr="00396887" w:rsidRDefault="00353AA5" w:rsidP="00353AA5">
            <w:pPr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«Использование информационно - коммуникационные технологии в процесс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е реализации ФГОС», 2025,</w:t>
            </w:r>
          </w:p>
          <w:p w:rsidR="00353AA5" w:rsidRPr="00396887" w:rsidRDefault="00353AA5" w:rsidP="00353AA5">
            <w:pPr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Образовательный центр «ИТ-перемена»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«Организация и содержание работы по профилактике детского дорожного – транспорт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ного травматизма», 2025,</w:t>
            </w:r>
          </w:p>
          <w:p w:rsidR="00353AA5" w:rsidRDefault="00353AA5" w:rsidP="00353AA5">
            <w:pPr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Образовательный центр ИТ-Перемена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, «</w:t>
            </w:r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Обучение детей с ограниченными возможностями здоровья (ОВЗ) в условиях реализации ФГОС», 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2025,</w:t>
            </w:r>
          </w:p>
          <w:p w:rsidR="00B94026" w:rsidRPr="000B45DA" w:rsidRDefault="00353AA5" w:rsidP="00353AA5">
            <w:pPr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ГАУ ДПО «ВГАПО», 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«</w:t>
            </w:r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Содержательные и методические особенности реализации учебного курса «Агробиология» (с практикумом) в контексте агротехнологического образования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»</w:t>
            </w:r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, 2025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1985" w:type="dxa"/>
          </w:tcPr>
          <w:p w:rsidR="00B94026" w:rsidRPr="000B45DA" w:rsidRDefault="00B940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</w:tcPr>
          <w:p w:rsidR="00B94026" w:rsidRPr="000B45DA" w:rsidRDefault="00B9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</w:tr>
      <w:tr w:rsidR="00B94026" w:rsidRPr="000B45DA" w:rsidTr="00CA34BE">
        <w:tc>
          <w:tcPr>
            <w:tcW w:w="1668" w:type="dxa"/>
          </w:tcPr>
          <w:p w:rsidR="00B94026" w:rsidRPr="000B45DA" w:rsidRDefault="00B9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Бреусова</w:t>
            </w:r>
            <w:proofErr w:type="spell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Дарья Алексеевна</w:t>
            </w:r>
          </w:p>
        </w:tc>
        <w:tc>
          <w:tcPr>
            <w:tcW w:w="1134" w:type="dxa"/>
          </w:tcPr>
          <w:p w:rsidR="00B94026" w:rsidRPr="000B45DA" w:rsidRDefault="00B940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Учитель, первая категория </w:t>
            </w:r>
          </w:p>
        </w:tc>
        <w:tc>
          <w:tcPr>
            <w:tcW w:w="1559" w:type="dxa"/>
          </w:tcPr>
          <w:p w:rsidR="00B94026" w:rsidRPr="000B45DA" w:rsidRDefault="00B94026" w:rsidP="00C950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Музыка </w:t>
            </w:r>
          </w:p>
        </w:tc>
        <w:tc>
          <w:tcPr>
            <w:tcW w:w="2268" w:type="dxa"/>
          </w:tcPr>
          <w:p w:rsidR="00D93762" w:rsidRDefault="00B94026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="00D937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94026" w:rsidRDefault="00D93762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35327">
              <w:rPr>
                <w:rFonts w:ascii="Times New Roman" w:hAnsi="Times New Roman" w:cs="Times New Roman"/>
                <w:sz w:val="20"/>
                <w:szCs w:val="20"/>
              </w:rPr>
              <w:t>окальное искусство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93762" w:rsidRDefault="00D93762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026" w:rsidRPr="000B45DA" w:rsidRDefault="00535327" w:rsidP="004323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Артист-вокалист,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  <w:r w:rsidR="004323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B94026" w:rsidRPr="000B45DA" w:rsidRDefault="00B94026" w:rsidP="009B7B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056" w:type="dxa"/>
          </w:tcPr>
          <w:p w:rsidR="00B94026" w:rsidRPr="000B45DA" w:rsidRDefault="00B94026" w:rsidP="009B7B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4079" w:type="dxa"/>
          </w:tcPr>
          <w:p w:rsidR="00B94026" w:rsidRPr="000B45DA" w:rsidRDefault="00353AA5" w:rsidP="00353AA5">
            <w:pP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1009B">
              <w:rPr>
                <w:rFonts w:ascii="Times New Roman" w:hAnsi="Times New Roman" w:cs="Times New Roman"/>
                <w:sz w:val="20"/>
                <w:szCs w:val="20"/>
              </w:rPr>
              <w:t>ООО «Высшая школа делового администрирования»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1009B">
              <w:rPr>
                <w:rFonts w:ascii="Times New Roman" w:hAnsi="Times New Roman" w:cs="Times New Roman"/>
                <w:sz w:val="20"/>
                <w:szCs w:val="20"/>
              </w:rPr>
              <w:t xml:space="preserve">«Содержание требований ФОП ООО и СОО: организация образовательного процесса обучающихся по </w:t>
            </w:r>
            <w:r w:rsidRPr="007100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обновлённым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 на уроках музыки</w:t>
            </w:r>
            <w:r w:rsidRPr="0071009B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7100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94026" w:rsidRPr="000B45DA" w:rsidRDefault="00535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ООО «Центр инновационного образования и воспитания»,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Педагог дополнительного образования, </w:t>
            </w:r>
            <w:r w:rsidR="00432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2021.</w:t>
            </w:r>
          </w:p>
        </w:tc>
        <w:tc>
          <w:tcPr>
            <w:tcW w:w="1179" w:type="dxa"/>
          </w:tcPr>
          <w:p w:rsidR="00B94026" w:rsidRPr="000B45DA" w:rsidRDefault="00B9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Буйволова Светлана Владимировна</w:t>
            </w:r>
          </w:p>
        </w:tc>
        <w:tc>
          <w:tcPr>
            <w:tcW w:w="1134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Учитель, первая категория</w:t>
            </w:r>
          </w:p>
        </w:tc>
        <w:tc>
          <w:tcPr>
            <w:tcW w:w="1559" w:type="dxa"/>
          </w:tcPr>
          <w:p w:rsidR="00353AA5" w:rsidRPr="000B45DA" w:rsidRDefault="00353AA5" w:rsidP="00C950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268" w:type="dxa"/>
          </w:tcPr>
          <w:p w:rsidR="00353AA5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53AA5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и английский языки.</w:t>
            </w:r>
          </w:p>
          <w:p w:rsidR="00353AA5" w:rsidRPr="000B45DA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AA5" w:rsidRPr="000B45DA" w:rsidRDefault="00353AA5" w:rsidP="006A4C8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немецкого и английского 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ов.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4079" w:type="dxa"/>
          </w:tcPr>
          <w:p w:rsidR="00353AA5" w:rsidRPr="000B45DA" w:rsidRDefault="00353AA5" w:rsidP="00353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Педагогический университет «Первое сентября» г. Москва,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преподавания английского языка, основанная на творческой вовлеченности 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в образовательный процесс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, 2023, </w:t>
            </w:r>
          </w:p>
          <w:p w:rsidR="00353AA5" w:rsidRPr="000B45DA" w:rsidRDefault="00353AA5" w:rsidP="00353AA5">
            <w:pPr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«Государственный университет просвещения»,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Взаимодействие с компонентами цифровой образовательной среды на платформе ФГИС «Моя школа», 2023.</w:t>
            </w:r>
          </w:p>
        </w:tc>
        <w:tc>
          <w:tcPr>
            <w:tcW w:w="1985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33 года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Бычкова Инна Александровна</w:t>
            </w:r>
          </w:p>
        </w:tc>
        <w:tc>
          <w:tcPr>
            <w:tcW w:w="1134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Учитель, высшая категория</w:t>
            </w:r>
          </w:p>
        </w:tc>
        <w:tc>
          <w:tcPr>
            <w:tcW w:w="1559" w:type="dxa"/>
          </w:tcPr>
          <w:p w:rsidR="00353AA5" w:rsidRPr="000B45DA" w:rsidRDefault="00353AA5" w:rsidP="00CB0D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268" w:type="dxa"/>
          </w:tcPr>
          <w:p w:rsidR="00353AA5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53AA5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География.</w:t>
            </w:r>
          </w:p>
          <w:p w:rsidR="00353AA5" w:rsidRPr="000B45DA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AA5" w:rsidRPr="000B45DA" w:rsidRDefault="00353AA5" w:rsidP="008540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Учитель географии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4079" w:type="dxa"/>
          </w:tcPr>
          <w:p w:rsidR="00353AA5" w:rsidRPr="000B45DA" w:rsidRDefault="00353AA5" w:rsidP="00353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ФГБОУ «Международный детский центр «Артек»,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Проектирование и реализация воспитательного процесса в работе классного руководителя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353AA5" w:rsidRPr="000B45DA" w:rsidRDefault="00353AA5" w:rsidP="00353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ФГАОУ «Академия реализации и государственной политики и профессионального развития работников образования Министерства образования РФ», Школа современного учителя географии: достижение российской науки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353AA5" w:rsidRPr="000B45DA" w:rsidRDefault="00353AA5" w:rsidP="00353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МУДПО «Центр развития образования Волгограда»,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Содержательные аспекты реализации требований, обновленных ФГОС СОО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,  2023, </w:t>
            </w:r>
          </w:p>
          <w:p w:rsidR="00353AA5" w:rsidRDefault="00353AA5" w:rsidP="00353AA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Преподавание учебного предмета «География» в соответствии с требованиями обновлённого содержания ФГОС ООО, СОО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2024,</w:t>
            </w:r>
          </w:p>
          <w:p w:rsidR="00353AA5" w:rsidRPr="00396887" w:rsidRDefault="00353AA5" w:rsidP="00353AA5">
            <w:pPr>
              <w:widowControl w:val="0"/>
              <w:suppressAutoHyphens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МУДПО «Центр развития образования Волгограда»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«Система внутренней оценки качества образования общеобразовательного учреждения: т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еория и методика», 2025,</w:t>
            </w:r>
          </w:p>
          <w:p w:rsidR="00353AA5" w:rsidRDefault="00353AA5" w:rsidP="00353AA5">
            <w:pPr>
              <w:widowControl w:val="0"/>
              <w:suppressAutoHyphens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ГАУ ДПО «ВГАПО»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«Подготовка экспертов муниципальных предметных комиссий для проведения государственной итоговой аттестации по образовательным программам основного общего образования (география)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»</w:t>
            </w:r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lastRenderedPageBreak/>
              <w:t>2025,</w:t>
            </w:r>
          </w:p>
          <w:p w:rsidR="00353AA5" w:rsidRPr="004D5898" w:rsidRDefault="00353AA5" w:rsidP="00353AA5">
            <w:pPr>
              <w:widowControl w:val="0"/>
              <w:suppressAutoHyphens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D5898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Образовательный центр «</w:t>
            </w:r>
            <w:proofErr w:type="gramStart"/>
            <w:r w:rsidRPr="004D5898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ИТ</w:t>
            </w:r>
            <w:proofErr w:type="gramEnd"/>
            <w:r w:rsidRPr="004D5898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- перемена»</w:t>
            </w:r>
            <w:r w:rsidR="002556D6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,</w:t>
            </w:r>
            <w:r w:rsidRPr="004D5898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2556D6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«</w:t>
            </w:r>
            <w:r w:rsidRPr="004D5898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Информационно – коммуникационные технологии в работе учителя географии в соответствии с требованиями обновленного ФГОС</w:t>
            </w:r>
            <w:r w:rsidR="002556D6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»</w:t>
            </w:r>
            <w:r w:rsidRPr="004D5898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, 2025</w:t>
            </w:r>
            <w:r w:rsidR="002556D6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,</w:t>
            </w:r>
          </w:p>
          <w:p w:rsidR="00353AA5" w:rsidRPr="000B45DA" w:rsidRDefault="00353AA5" w:rsidP="002556D6">
            <w:pPr>
              <w:widowControl w:val="0"/>
              <w:suppressAutoHyphens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D5898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Образо</w:t>
            </w:r>
            <w:r w:rsidR="002556D6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вательный центр «</w:t>
            </w:r>
            <w:proofErr w:type="gramStart"/>
            <w:r w:rsidR="002556D6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ИТ</w:t>
            </w:r>
            <w:proofErr w:type="gramEnd"/>
            <w:r w:rsidR="002556D6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- перемена», «</w:t>
            </w:r>
            <w:r w:rsidRPr="004D5898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Содержание требований ФОП ООО и СОО: организация образовательного процесса обучающихся по обновленным ФГОС на уроках географии</w:t>
            </w:r>
            <w:r w:rsidR="002556D6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»</w:t>
            </w:r>
            <w:r w:rsidRPr="004D5898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, 2025</w:t>
            </w:r>
            <w:r w:rsidR="002556D6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1985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ФГБО УВО «ВГСПУ», менеджер в образовании, 2017.</w:t>
            </w:r>
          </w:p>
        </w:tc>
        <w:tc>
          <w:tcPr>
            <w:tcW w:w="1179" w:type="dxa"/>
          </w:tcPr>
          <w:p w:rsidR="00353AA5" w:rsidRPr="000B45DA" w:rsidRDefault="00353AA5" w:rsidP="00E40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18 лет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Глазунова Марина Николаевна</w:t>
            </w:r>
          </w:p>
        </w:tc>
        <w:tc>
          <w:tcPr>
            <w:tcW w:w="1134" w:type="dxa"/>
          </w:tcPr>
          <w:p w:rsidR="00353AA5" w:rsidRPr="000B45DA" w:rsidRDefault="00353AA5" w:rsidP="00E406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353AA5" w:rsidRPr="000B45DA" w:rsidRDefault="00353AA5" w:rsidP="00C950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Математика, алгебра, геометрия, вероятность и статистика</w:t>
            </w:r>
          </w:p>
        </w:tc>
        <w:tc>
          <w:tcPr>
            <w:tcW w:w="2268" w:type="dxa"/>
          </w:tcPr>
          <w:p w:rsidR="00353AA5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53AA5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с дополнительной специальностью «информатика».</w:t>
            </w:r>
          </w:p>
          <w:p w:rsidR="00353AA5" w:rsidRPr="000B45DA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53AA5" w:rsidRPr="000B45DA" w:rsidRDefault="00353AA5" w:rsidP="008540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информатики.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4079" w:type="dxa"/>
          </w:tcPr>
          <w:p w:rsidR="00353AA5" w:rsidRPr="000B45DA" w:rsidRDefault="00353AA5" w:rsidP="00EC7C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МУДПО «Центр развития образования Волгограда», </w:t>
            </w:r>
            <w:r w:rsidR="002556D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Содержательные аспекты реализации требований, обновленных ФГОС СОО</w:t>
            </w:r>
            <w:r w:rsidR="002556D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353AA5" w:rsidRPr="000B45DA" w:rsidRDefault="00353AA5" w:rsidP="00EC7C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ФГАОУ «Академия реализации и государственной политики и профессионального развития работников образования Министерства образования РФ», </w:t>
            </w:r>
            <w:r w:rsidR="002556D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Школа современного учителя информатики: достижения российской науки</w:t>
            </w:r>
            <w:r w:rsidR="002556D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353AA5" w:rsidRPr="000B45DA" w:rsidRDefault="00353AA5" w:rsidP="00EC7C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«Государственный университет просвещения», </w:t>
            </w:r>
            <w:r w:rsidR="002556D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Взаимодействие с компонентами цифровой образовательной среды на платформе ФГИС «Моя школа», 2023,</w:t>
            </w:r>
          </w:p>
          <w:p w:rsidR="00353AA5" w:rsidRDefault="00353AA5" w:rsidP="00EC7C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 w:rsidR="002556D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Актуальные вопросы подготовки к государственной итоговой аттестации по математике по образовательным программам среднего общего образования в контексте требований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ФГОС СОО</w:t>
            </w:r>
            <w:r w:rsidR="002556D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353AA5" w:rsidRPr="00396887" w:rsidRDefault="00353AA5" w:rsidP="00353AA5">
            <w:pPr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Образовательный центр «</w:t>
            </w:r>
            <w:proofErr w:type="gramStart"/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I</w:t>
            </w:r>
            <w:proofErr w:type="gramEnd"/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Т – Перемена»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,</w:t>
            </w:r>
          </w:p>
          <w:p w:rsidR="002556D6" w:rsidRDefault="00353AA5" w:rsidP="00353AA5">
            <w:pPr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«Обучение детей с ограниченными возможностями здоровья (ОВЗ) в условиях реализации</w:t>
            </w:r>
            <w:r w:rsidR="002556D6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ФГОС»,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2025</w:t>
            </w:r>
            <w:r w:rsidR="002556D6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,</w:t>
            </w:r>
          </w:p>
          <w:p w:rsidR="00353AA5" w:rsidRPr="000B45DA" w:rsidRDefault="00353AA5" w:rsidP="002556D6">
            <w:pPr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proofErr w:type="gramStart"/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ООО Высшая школа делового администрирования</w:t>
            </w:r>
            <w:r w:rsidR="002556D6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«Содержание требований ФОП ООО и СОО: организация образовательного процесса обучающихся по обновлённым ФГОС на уроках математики», </w:t>
            </w:r>
            <w:r w:rsidR="002556D6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lastRenderedPageBreak/>
              <w:t>2</w:t>
            </w:r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025.</w:t>
            </w:r>
            <w:proofErr w:type="gramEnd"/>
          </w:p>
        </w:tc>
        <w:tc>
          <w:tcPr>
            <w:tcW w:w="1985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17 лет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 w:rsidP="00435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5B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Гуреева</w:t>
            </w:r>
            <w:proofErr w:type="spellEnd"/>
            <w:r w:rsidRPr="00435B53">
              <w:rPr>
                <w:rFonts w:ascii="Times New Roman" w:hAnsi="Times New Roman" w:cs="Times New Roman"/>
                <w:sz w:val="20"/>
                <w:szCs w:val="20"/>
              </w:rPr>
              <w:t xml:space="preserve"> Татьяна</w:t>
            </w:r>
            <w:r w:rsidRPr="00435B5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5B53">
              <w:rPr>
                <w:rFonts w:ascii="Times New Roman" w:hAnsi="Times New Roman" w:cs="Times New Roman"/>
                <w:sz w:val="20"/>
                <w:szCs w:val="20"/>
              </w:rPr>
              <w:t>Дмитриевна</w:t>
            </w:r>
          </w:p>
        </w:tc>
        <w:tc>
          <w:tcPr>
            <w:tcW w:w="1134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Учитель, первая категория</w:t>
            </w:r>
          </w:p>
        </w:tc>
        <w:tc>
          <w:tcPr>
            <w:tcW w:w="1559" w:type="dxa"/>
          </w:tcPr>
          <w:p w:rsidR="00353AA5" w:rsidRPr="000B45DA" w:rsidRDefault="00353AA5" w:rsidP="00C95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53AA5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Высшее.</w:t>
            </w:r>
          </w:p>
          <w:p w:rsidR="00353AA5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 (с двумя профилями подготовки). Русский язык и литература.</w:t>
            </w:r>
          </w:p>
          <w:p w:rsidR="00353AA5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AA5" w:rsidRPr="000B45DA" w:rsidRDefault="00353AA5" w:rsidP="00166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по направлению «Педагогическое образование (с двумя профилями подготовки). Русский язык и литература</w:t>
            </w:r>
          </w:p>
        </w:tc>
        <w:tc>
          <w:tcPr>
            <w:tcW w:w="1056" w:type="dxa"/>
          </w:tcPr>
          <w:p w:rsidR="00353AA5" w:rsidRPr="009709C3" w:rsidRDefault="00353AA5" w:rsidP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56" w:type="dxa"/>
          </w:tcPr>
          <w:p w:rsidR="00353AA5" w:rsidRPr="009709C3" w:rsidRDefault="00353AA5" w:rsidP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4079" w:type="dxa"/>
          </w:tcPr>
          <w:p w:rsidR="00353AA5" w:rsidRPr="000B45DA" w:rsidRDefault="002556D6" w:rsidP="00255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F9D">
              <w:rPr>
                <w:rFonts w:ascii="Times New Roman" w:hAnsi="Times New Roman" w:cs="Times New Roman"/>
                <w:sz w:val="20"/>
                <w:szCs w:val="20"/>
              </w:rPr>
              <w:t>ГАУ ДПО «ВГАПО»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«Развитие личностного потенциала в системе взаимодействия ключевых участников образовательных отношений», 2023.</w:t>
            </w:r>
          </w:p>
        </w:tc>
        <w:tc>
          <w:tcPr>
            <w:tcW w:w="1985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 лет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Даллаева</w:t>
            </w:r>
            <w:proofErr w:type="spell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Татьяна </w:t>
            </w: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Джамалутдиновна</w:t>
            </w:r>
            <w:proofErr w:type="spellEnd"/>
          </w:p>
        </w:tc>
        <w:tc>
          <w:tcPr>
            <w:tcW w:w="1134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353AA5" w:rsidRPr="000B45DA" w:rsidRDefault="00353AA5" w:rsidP="00C950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2268" w:type="dxa"/>
          </w:tcPr>
          <w:p w:rsidR="00353AA5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53AA5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и предпринимательство.</w:t>
            </w:r>
          </w:p>
          <w:p w:rsidR="00353AA5" w:rsidRPr="000B45DA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AA5" w:rsidRPr="000B45DA" w:rsidRDefault="00353AA5" w:rsidP="008540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предпринимательства.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4079" w:type="dxa"/>
          </w:tcPr>
          <w:p w:rsidR="00353AA5" w:rsidRPr="000B45DA" w:rsidRDefault="00353AA5" w:rsidP="0006715A">
            <w:pPr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и воспитания», Организация уроков труда (технологии) в соответствии с требованиями ФГОС ООО И ФГОС СОО, 2025.</w:t>
            </w:r>
          </w:p>
        </w:tc>
        <w:tc>
          <w:tcPr>
            <w:tcW w:w="1985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 w:rsidP="00D93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Заболотная Елена Геннадьевна</w:t>
            </w:r>
          </w:p>
        </w:tc>
        <w:tc>
          <w:tcPr>
            <w:tcW w:w="1134" w:type="dxa"/>
          </w:tcPr>
          <w:p w:rsidR="00353AA5" w:rsidRPr="000B45DA" w:rsidRDefault="00353AA5" w:rsidP="00D937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Учитель, высшая категория </w:t>
            </w:r>
          </w:p>
        </w:tc>
        <w:tc>
          <w:tcPr>
            <w:tcW w:w="1559" w:type="dxa"/>
          </w:tcPr>
          <w:p w:rsidR="00353AA5" w:rsidRPr="000B45DA" w:rsidRDefault="00353AA5" w:rsidP="00D937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268" w:type="dxa"/>
          </w:tcPr>
          <w:p w:rsidR="00353AA5" w:rsidRDefault="00353AA5" w:rsidP="00D93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53AA5" w:rsidRDefault="00353AA5" w:rsidP="00D93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литература.</w:t>
            </w:r>
          </w:p>
          <w:p w:rsidR="00353AA5" w:rsidRDefault="00353AA5" w:rsidP="00D937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AA5" w:rsidRPr="000B45DA" w:rsidRDefault="00353AA5" w:rsidP="00D93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литературы.</w:t>
            </w:r>
          </w:p>
          <w:p w:rsidR="00353AA5" w:rsidRPr="000B45DA" w:rsidRDefault="00353AA5" w:rsidP="00D937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изобразительного искусства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353AA5" w:rsidRPr="000B45DA" w:rsidRDefault="00353AA5" w:rsidP="00D937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353AA5" w:rsidRPr="000B45DA" w:rsidRDefault="00353AA5" w:rsidP="00D937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4079" w:type="dxa"/>
          </w:tcPr>
          <w:p w:rsidR="00353AA5" w:rsidRPr="000B45DA" w:rsidRDefault="00353AA5" w:rsidP="00D93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МАН «Интеллект будущего»,  </w:t>
            </w:r>
            <w:r w:rsidR="002556D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Социальное проектирование через научное исследование</w:t>
            </w:r>
            <w:r w:rsidR="002556D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353AA5" w:rsidRPr="000B45DA" w:rsidRDefault="00353AA5" w:rsidP="00D93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 w:rsidR="002556D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Развитие личностного потенциала в системе взаимодействия ключевых участников образовательных отношений», 2023,</w:t>
            </w:r>
          </w:p>
          <w:p w:rsidR="00353AA5" w:rsidRDefault="00353AA5" w:rsidP="00D93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«Государственный университет просвещения», </w:t>
            </w:r>
            <w:r w:rsidR="002556D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Взаимодействие с компонентами цифровой образовательной среды на п</w:t>
            </w:r>
            <w:r w:rsidR="002556D6">
              <w:rPr>
                <w:rFonts w:ascii="Times New Roman" w:hAnsi="Times New Roman" w:cs="Times New Roman"/>
                <w:sz w:val="20"/>
                <w:szCs w:val="20"/>
              </w:rPr>
              <w:t>латформе ФГИС «Моя школа», 2023,</w:t>
            </w:r>
          </w:p>
          <w:p w:rsidR="002556D6" w:rsidRPr="000B45DA" w:rsidRDefault="002556D6" w:rsidP="002556D6">
            <w:pPr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proofErr w:type="gramStart"/>
            <w:r w:rsidRPr="002556D6">
              <w:rPr>
                <w:rFonts w:ascii="Times New Roman" w:hAnsi="Times New Roman" w:cs="Times New Roman"/>
                <w:sz w:val="20"/>
                <w:szCs w:val="20"/>
              </w:rPr>
              <w:t>ООО Высшая школа делового администрирования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556D6">
              <w:rPr>
                <w:rFonts w:ascii="Times New Roman" w:hAnsi="Times New Roman" w:cs="Times New Roman"/>
                <w:sz w:val="20"/>
                <w:szCs w:val="20"/>
              </w:rPr>
              <w:t>«Содержание требований ФОП НОО и ООО: организация образовательного процесса обучающихся по обновлённым ФГОС на уроках изобразительного искусства»,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556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985" w:type="dxa"/>
          </w:tcPr>
          <w:p w:rsidR="00353AA5" w:rsidRPr="000B45DA" w:rsidRDefault="00353AA5" w:rsidP="00D937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ГАОУ ДПО «ВГАПО», дополнительное профессиональное образование учителей с правом ведения нового вида профессиональной деятельности учителя музыки, учителя изобразительного искусства, педагога дополнительного образования художественного профиля, 2014.</w:t>
            </w:r>
          </w:p>
        </w:tc>
        <w:tc>
          <w:tcPr>
            <w:tcW w:w="1179" w:type="dxa"/>
          </w:tcPr>
          <w:p w:rsidR="00353AA5" w:rsidRPr="000B45DA" w:rsidRDefault="00353AA5" w:rsidP="00D93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41 лет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Захарова Мария Сергеевна</w:t>
            </w:r>
          </w:p>
        </w:tc>
        <w:tc>
          <w:tcPr>
            <w:tcW w:w="1134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353AA5" w:rsidRPr="000B45DA" w:rsidRDefault="00353AA5" w:rsidP="00C950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268" w:type="dxa"/>
          </w:tcPr>
          <w:p w:rsidR="00353AA5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53AA5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и литература с дополнительной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специальностью иностранный  (английский) язык.</w:t>
            </w:r>
          </w:p>
          <w:p w:rsidR="00353AA5" w:rsidRPr="000B45DA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AA5" w:rsidRPr="000B45DA" w:rsidRDefault="00353AA5" w:rsidP="00D37C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русского языка, литературы, английского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языка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4079" w:type="dxa"/>
          </w:tcPr>
          <w:p w:rsidR="00353AA5" w:rsidRPr="000B45DA" w:rsidRDefault="00353AA5" w:rsidP="002F11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 w:rsidR="002556D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личностного потенциала в системе взаимодействия ключевых участников 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образовательных отношений</w:t>
            </w:r>
            <w:r w:rsidR="002556D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353AA5" w:rsidRDefault="00353AA5" w:rsidP="002F11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«Государственный университет просвещения», </w:t>
            </w:r>
            <w:r w:rsidR="002556D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Взаимодействие с компонентами цифровой образовательной среды на п</w:t>
            </w:r>
            <w:r w:rsidR="002556D6">
              <w:rPr>
                <w:rFonts w:ascii="Times New Roman" w:hAnsi="Times New Roman" w:cs="Times New Roman"/>
                <w:sz w:val="20"/>
                <w:szCs w:val="20"/>
              </w:rPr>
              <w:t>латформе ФГИС «Моя школа», 2023,</w:t>
            </w:r>
          </w:p>
          <w:p w:rsidR="002556D6" w:rsidRPr="00396887" w:rsidRDefault="002556D6" w:rsidP="002556D6">
            <w:pPr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ООО «Высшая школа делового администрирования»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«Содержание требований ФОП ООО и СОО: организация образовательного процесса обучающихся </w:t>
            </w:r>
            <w:proofErr w:type="gramStart"/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по</w:t>
            </w:r>
            <w:proofErr w:type="gramEnd"/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обновлённым ФГОС на уроках и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ностранного языка», 2025,</w:t>
            </w:r>
          </w:p>
          <w:p w:rsidR="002556D6" w:rsidRPr="00396887" w:rsidRDefault="002556D6" w:rsidP="002556D6">
            <w:pPr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ООО «Высшая школа делового администрирования»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«Проектная и исследовательская деятельность на уроках иностранного языка в со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ответствии с ФГОС», 2025,</w:t>
            </w:r>
          </w:p>
          <w:p w:rsidR="002556D6" w:rsidRPr="000B45DA" w:rsidRDefault="002556D6" w:rsidP="002556D6">
            <w:pPr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Образовательный центр «</w:t>
            </w:r>
            <w:proofErr w:type="gramStart"/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I</w:t>
            </w:r>
            <w:proofErr w:type="gramEnd"/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Т – Перемена»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«Обучение детей с ограниченными возможностями здоровья (ОВЗ) на уроках иностранного языка в условиях реализации ФГОС», 2025.</w:t>
            </w:r>
          </w:p>
        </w:tc>
        <w:tc>
          <w:tcPr>
            <w:tcW w:w="1985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</w:tcPr>
          <w:p w:rsidR="00353AA5" w:rsidRPr="000B45DA" w:rsidRDefault="00353AA5" w:rsidP="00F16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14 лет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9709C3" w:rsidRDefault="00353AA5" w:rsidP="00D93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Ивченко Марина Владимировна</w:t>
            </w:r>
          </w:p>
        </w:tc>
        <w:tc>
          <w:tcPr>
            <w:tcW w:w="1134" w:type="dxa"/>
          </w:tcPr>
          <w:p w:rsidR="00353AA5" w:rsidRPr="009709C3" w:rsidRDefault="00353AA5" w:rsidP="00D937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1559" w:type="dxa"/>
          </w:tcPr>
          <w:p w:rsidR="00353AA5" w:rsidRPr="009709C3" w:rsidRDefault="00353AA5" w:rsidP="00D937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53AA5" w:rsidRDefault="00353AA5" w:rsidP="00D937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70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Высшее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353AA5" w:rsidRDefault="00353AA5" w:rsidP="00D937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Социальная работа.</w:t>
            </w:r>
          </w:p>
          <w:p w:rsidR="00353AA5" w:rsidRDefault="00353AA5" w:rsidP="00D937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353AA5" w:rsidRPr="009709C3" w:rsidRDefault="00353AA5" w:rsidP="00D937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Специалист по социальной работе.</w:t>
            </w:r>
          </w:p>
        </w:tc>
        <w:tc>
          <w:tcPr>
            <w:tcW w:w="1056" w:type="dxa"/>
          </w:tcPr>
          <w:p w:rsidR="00353AA5" w:rsidRPr="009709C3" w:rsidRDefault="00353AA5" w:rsidP="00D93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353AA5" w:rsidRPr="009709C3" w:rsidRDefault="00353AA5" w:rsidP="00D93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4079" w:type="dxa"/>
          </w:tcPr>
          <w:p w:rsidR="00353AA5" w:rsidRPr="009709C3" w:rsidRDefault="00353AA5" w:rsidP="00D937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АНО «Центр непрерывного развития личности реализации человеческого потенциала», </w:t>
            </w:r>
            <w:r w:rsidR="002556D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 </w:t>
            </w:r>
            <w:proofErr w:type="spellStart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в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Всероссийского проекта «Билет в будущее</w:t>
            </w:r>
            <w:r w:rsidR="002556D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353AA5" w:rsidRPr="009709C3" w:rsidRDefault="00353AA5" w:rsidP="00D937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инновационного образования и воспитания», </w:t>
            </w:r>
            <w:r w:rsidR="002556D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Организация обучения обучающихся с ОВЗ</w:t>
            </w:r>
            <w:r w:rsidR="002556D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, 2024,</w:t>
            </w:r>
          </w:p>
          <w:p w:rsidR="00353AA5" w:rsidRPr="009709C3" w:rsidRDefault="00353AA5" w:rsidP="00D937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«Форум педагоги России», </w:t>
            </w:r>
            <w:r w:rsidR="002556D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Поведенческий анализ и поведенческая коррекция в детском коллективе: создание бесконфликтной позитивной среды</w:t>
            </w:r>
            <w:r w:rsidR="002556D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, 2024,</w:t>
            </w:r>
          </w:p>
          <w:p w:rsidR="00353AA5" w:rsidRPr="009709C3" w:rsidRDefault="00353AA5" w:rsidP="00D937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инновационного образования и воспитания», </w:t>
            </w:r>
            <w:r w:rsidR="002556D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Преподавание курса «</w:t>
            </w:r>
            <w:proofErr w:type="spellStart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Семьеведение</w:t>
            </w:r>
            <w:proofErr w:type="spellEnd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» согласно ФГОС и ФООП ООО и СОО</w:t>
            </w:r>
            <w:r w:rsidR="002556D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, 2024,</w:t>
            </w:r>
          </w:p>
          <w:p w:rsidR="002556D6" w:rsidRDefault="00353AA5" w:rsidP="00D937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ГБПОУ «Волгоградский технический колледж», </w:t>
            </w:r>
            <w:r w:rsidR="002556D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единой модели 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профориентации в образовательной организации</w:t>
            </w:r>
            <w:r w:rsidR="002556D6">
              <w:rPr>
                <w:rFonts w:ascii="Times New Roman" w:hAnsi="Times New Roman" w:cs="Times New Roman"/>
                <w:sz w:val="20"/>
                <w:szCs w:val="20"/>
              </w:rPr>
              <w:t>», 2024,</w:t>
            </w:r>
          </w:p>
          <w:p w:rsidR="002556D6" w:rsidRDefault="002556D6" w:rsidP="00255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 w:rsidRPr="00396887">
              <w:rPr>
                <w:rFonts w:ascii="Times New Roman" w:hAnsi="Times New Roman" w:cs="Times New Roman"/>
                <w:sz w:val="20"/>
                <w:szCs w:val="20"/>
              </w:rPr>
              <w:t>«Школьная травля как один из видов насилия над детьми: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проблемы и пути решения», 2025,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53AA5" w:rsidRPr="009709C3" w:rsidRDefault="002556D6" w:rsidP="002556D6">
            <w:pPr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ФГБУ «ФИОКО», «</w:t>
            </w:r>
            <w:r w:rsidRPr="00B9242E">
              <w:rPr>
                <w:rFonts w:ascii="Times New Roman" w:hAnsi="Times New Roman" w:cs="Times New Roman"/>
                <w:sz w:val="20"/>
                <w:szCs w:val="20"/>
              </w:rPr>
              <w:t>Профилактика общественно опасного поведения обучающихся в условиях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9242E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353AA5"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</w:tcPr>
          <w:p w:rsidR="00353AA5" w:rsidRPr="009709C3" w:rsidRDefault="00353AA5" w:rsidP="00D937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ЧОУ ДПО «ОЦ «Открытое образование», педагог дополнительного образования, 2020.</w:t>
            </w:r>
          </w:p>
        </w:tc>
        <w:tc>
          <w:tcPr>
            <w:tcW w:w="1179" w:type="dxa"/>
          </w:tcPr>
          <w:p w:rsidR="00353AA5" w:rsidRPr="009709C3" w:rsidRDefault="00353AA5" w:rsidP="00D93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 w:rsidP="00E22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2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Иралиева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68D">
              <w:rPr>
                <w:rFonts w:ascii="Times New Roman" w:hAnsi="Times New Roman" w:cs="Times New Roman"/>
                <w:sz w:val="20"/>
                <w:szCs w:val="20"/>
              </w:rPr>
              <w:t>Валерия Алексеевна</w:t>
            </w:r>
          </w:p>
        </w:tc>
        <w:tc>
          <w:tcPr>
            <w:tcW w:w="1134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353AA5" w:rsidRPr="000B45DA" w:rsidRDefault="00353AA5" w:rsidP="00C95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2268" w:type="dxa"/>
          </w:tcPr>
          <w:p w:rsidR="00353AA5" w:rsidRDefault="00353AA5" w:rsidP="008540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Высшее.</w:t>
            </w:r>
          </w:p>
          <w:p w:rsidR="00353AA5" w:rsidRDefault="00353AA5" w:rsidP="008540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Педагогическое образование (с двумя профилями). Русский язык и литература.</w:t>
            </w:r>
          </w:p>
          <w:p w:rsidR="00353AA5" w:rsidRDefault="00353AA5" w:rsidP="008540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353AA5" w:rsidRPr="000B45DA" w:rsidRDefault="00353AA5" w:rsidP="00CA34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Бакалавр по направлению «Педагогическое образование (с двумя профилями). Русский язык и литература».</w:t>
            </w:r>
          </w:p>
        </w:tc>
        <w:tc>
          <w:tcPr>
            <w:tcW w:w="1056" w:type="dxa"/>
          </w:tcPr>
          <w:p w:rsidR="00353AA5" w:rsidRPr="000B45DA" w:rsidRDefault="00353AA5" w:rsidP="00A956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353AA5" w:rsidRPr="000B45DA" w:rsidRDefault="00353AA5" w:rsidP="00A956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4079" w:type="dxa"/>
          </w:tcPr>
          <w:p w:rsidR="00353AA5" w:rsidRPr="000B45DA" w:rsidRDefault="002556D6" w:rsidP="00255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887">
              <w:rPr>
                <w:rFonts w:ascii="Times New Roman" w:hAnsi="Times New Roman" w:cs="Times New Roman"/>
                <w:sz w:val="20"/>
                <w:szCs w:val="20"/>
              </w:rPr>
              <w:t>ООО «Высшая школа делового администрирования»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96887">
              <w:rPr>
                <w:rFonts w:ascii="Times New Roman" w:hAnsi="Times New Roman" w:cs="Times New Roman"/>
                <w:sz w:val="20"/>
                <w:szCs w:val="20"/>
              </w:rPr>
              <w:t xml:space="preserve">«Содержание требований ФОП ООО и СОО: организация образовательного процесса обучающихся по обновлённым ФГОС на уроках русского языка и литературы»,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2025.</w:t>
            </w:r>
          </w:p>
        </w:tc>
        <w:tc>
          <w:tcPr>
            <w:tcW w:w="1985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Колесникова Алина Алексеевна</w:t>
            </w:r>
          </w:p>
        </w:tc>
        <w:tc>
          <w:tcPr>
            <w:tcW w:w="1134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353AA5" w:rsidRPr="000B45DA" w:rsidRDefault="00353AA5" w:rsidP="00C95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Математика, «Математическая грамотность»</w:t>
            </w:r>
          </w:p>
        </w:tc>
        <w:tc>
          <w:tcPr>
            <w:tcW w:w="2268" w:type="dxa"/>
          </w:tcPr>
          <w:p w:rsidR="00353AA5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53AA5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 (с двумя профилями). Математика, информатика.</w:t>
            </w:r>
          </w:p>
          <w:p w:rsidR="00353AA5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AA5" w:rsidRPr="000B45DA" w:rsidRDefault="00353AA5" w:rsidP="00CA34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по направлению «Педагогическое образование (с двумя профилями). Математика, информатика».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4079" w:type="dxa"/>
          </w:tcPr>
          <w:p w:rsidR="00353AA5" w:rsidRDefault="00353AA5" w:rsidP="00644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и воспитания», Преподавание курса «</w:t>
            </w: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Семьеведение</w:t>
            </w:r>
            <w:proofErr w:type="spell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» согла</w:t>
            </w:r>
            <w:r w:rsidR="002556D6">
              <w:rPr>
                <w:rFonts w:ascii="Times New Roman" w:hAnsi="Times New Roman" w:cs="Times New Roman"/>
                <w:sz w:val="20"/>
                <w:szCs w:val="20"/>
              </w:rPr>
              <w:t>сно ФГОС и ФООП ООО и СОО, 2024,</w:t>
            </w:r>
          </w:p>
          <w:p w:rsidR="002556D6" w:rsidRPr="00396887" w:rsidRDefault="002556D6" w:rsidP="002556D6">
            <w:pPr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ООО «Высшая школа делового администрирования»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«Содержание требований ФОП ООО и СОО: организация образовательного процесса обучающихся </w:t>
            </w:r>
            <w:proofErr w:type="gramStart"/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по</w:t>
            </w:r>
            <w:proofErr w:type="gramEnd"/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обновлённым Ф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ГОС на математики», 2025,</w:t>
            </w:r>
          </w:p>
          <w:p w:rsidR="002556D6" w:rsidRPr="00396887" w:rsidRDefault="002556D6" w:rsidP="002556D6">
            <w:pPr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ООО «Высшая школа делового администрирования»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«Информационные технологии и </w:t>
            </w:r>
            <w:proofErr w:type="spellStart"/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нейросети</w:t>
            </w:r>
            <w:proofErr w:type="spellEnd"/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для педагога: применение и интеграции в образов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ательном процессе», 2025,</w:t>
            </w:r>
          </w:p>
          <w:p w:rsidR="002556D6" w:rsidRPr="00396887" w:rsidRDefault="002556D6" w:rsidP="002556D6">
            <w:pPr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МУДПО «Центр развития образования Волгограда»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«Современное образование: инновации, опыт, грани взаимодействия», 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2025,</w:t>
            </w:r>
          </w:p>
          <w:p w:rsidR="002556D6" w:rsidRDefault="002556D6" w:rsidP="002556D6">
            <w:pPr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Образовательный центр «</w:t>
            </w:r>
            <w:proofErr w:type="gramStart"/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I</w:t>
            </w:r>
            <w:proofErr w:type="gramEnd"/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Т – Перемена»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«Обучение детей с ограниченными возможностями здоровья (ОВЗ) на уроках </w:t>
            </w:r>
            <w:r w:rsidRPr="00396887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lastRenderedPageBreak/>
              <w:t>математики в условиях реализации ФГОС», 2025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,</w:t>
            </w:r>
          </w:p>
          <w:p w:rsidR="002556D6" w:rsidRPr="000B45DA" w:rsidRDefault="002556D6" w:rsidP="002556D6">
            <w:pPr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F5E7D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ФГБОУ, </w:t>
            </w:r>
            <w:proofErr w:type="gramStart"/>
            <w:r w:rsidRPr="009F5E7D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ВО</w:t>
            </w:r>
            <w:proofErr w:type="gramEnd"/>
            <w:r w:rsidRPr="009F5E7D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«Волгоградский государственный социально – педагогический университет»,  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«</w:t>
            </w:r>
            <w:r w:rsidRPr="009F5E7D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Современная концепция преподавания физики в общеобразовательной организации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»</w:t>
            </w:r>
            <w:r w:rsidRPr="009F5E7D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, 2025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1985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 w:rsidP="00435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5B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Короченцев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5B53">
              <w:rPr>
                <w:rFonts w:ascii="Times New Roman" w:hAnsi="Times New Roman" w:cs="Times New Roman"/>
                <w:sz w:val="20"/>
                <w:szCs w:val="20"/>
              </w:rPr>
              <w:t>Владислав Эдуардович</w:t>
            </w:r>
          </w:p>
        </w:tc>
        <w:tc>
          <w:tcPr>
            <w:tcW w:w="1134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353AA5" w:rsidRPr="000B45DA" w:rsidRDefault="00353AA5" w:rsidP="00C95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53AA5" w:rsidRDefault="00353AA5" w:rsidP="00CA3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профессиональное.</w:t>
            </w:r>
          </w:p>
          <w:p w:rsidR="00353AA5" w:rsidRDefault="00353AA5" w:rsidP="00CA34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Педагогика дополнительно образования детей и взрослых.</w:t>
            </w:r>
          </w:p>
          <w:p w:rsidR="00353AA5" w:rsidRDefault="00353AA5" w:rsidP="00CA34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53AA5" w:rsidRDefault="00353AA5" w:rsidP="00CA3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образования.</w:t>
            </w:r>
          </w:p>
          <w:p w:rsidR="00353AA5" w:rsidRPr="000B45DA" w:rsidRDefault="00353AA5" w:rsidP="00CA34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353AA5" w:rsidRPr="000B45DA" w:rsidRDefault="00353AA5" w:rsidP="00D937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353AA5" w:rsidRPr="000B45DA" w:rsidRDefault="00353AA5" w:rsidP="00D937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4079" w:type="dxa"/>
          </w:tcPr>
          <w:p w:rsidR="00353AA5" w:rsidRPr="000B45DA" w:rsidRDefault="002556D6" w:rsidP="00644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353AA5" w:rsidRDefault="00353A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«Результат, педагогика дополнительно образования детей и взрослых, , 2020.</w:t>
            </w:r>
          </w:p>
          <w:p w:rsidR="00353AA5" w:rsidRPr="000B45DA" w:rsidRDefault="00353A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«Федерация шахмат России», тренер-преподаватель по избранному виду спорта «Шахматы», 2025. </w:t>
            </w:r>
          </w:p>
        </w:tc>
        <w:tc>
          <w:tcPr>
            <w:tcW w:w="1179" w:type="dxa"/>
          </w:tcPr>
          <w:p w:rsidR="00353AA5" w:rsidRPr="000B45DA" w:rsidRDefault="00412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месяцев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Корчагина Елена Федоровна</w:t>
            </w:r>
          </w:p>
        </w:tc>
        <w:tc>
          <w:tcPr>
            <w:tcW w:w="1134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353AA5" w:rsidRPr="000B45DA" w:rsidRDefault="00353AA5" w:rsidP="00C95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53AA5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Высшее.</w:t>
            </w:r>
          </w:p>
          <w:p w:rsidR="00353AA5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 и педагогика.</w:t>
            </w:r>
          </w:p>
          <w:p w:rsidR="00353AA5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AA5" w:rsidRPr="000B45DA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классов.</w:t>
            </w:r>
          </w:p>
        </w:tc>
        <w:tc>
          <w:tcPr>
            <w:tcW w:w="1056" w:type="dxa"/>
          </w:tcPr>
          <w:p w:rsidR="00353AA5" w:rsidRPr="000B45DA" w:rsidRDefault="00353AA5" w:rsidP="00A956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353AA5" w:rsidRPr="000B45DA" w:rsidRDefault="00353AA5" w:rsidP="00A956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4079" w:type="dxa"/>
          </w:tcPr>
          <w:p w:rsidR="002556D6" w:rsidRPr="00BC6B82" w:rsidRDefault="002556D6" w:rsidP="00255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6B82">
              <w:rPr>
                <w:rFonts w:ascii="Times New Roman" w:hAnsi="Times New Roman" w:cs="Times New Roman"/>
                <w:sz w:val="20"/>
                <w:szCs w:val="20"/>
              </w:rPr>
              <w:t>Образовательный центр «</w:t>
            </w:r>
            <w:proofErr w:type="gramStart"/>
            <w:r w:rsidRPr="00BC6B8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BC6B82">
              <w:rPr>
                <w:rFonts w:ascii="Times New Roman" w:hAnsi="Times New Roman" w:cs="Times New Roman"/>
                <w:sz w:val="20"/>
                <w:szCs w:val="20"/>
              </w:rPr>
              <w:t>Т – Перемена»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53AA5" w:rsidRPr="000B45DA" w:rsidRDefault="002556D6" w:rsidP="00255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6B82"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работы с обучающимися с ограниченными возможностями здоровья (ОВЗ) в контексте реализации обновлённого ФГОС НОО»,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2025.</w:t>
            </w:r>
          </w:p>
        </w:tc>
        <w:tc>
          <w:tcPr>
            <w:tcW w:w="1985" w:type="dxa"/>
          </w:tcPr>
          <w:p w:rsidR="00353AA5" w:rsidRPr="000B45DA" w:rsidRDefault="00353AA5" w:rsidP="00CA34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МУДПО «ЦРО Волгограда», Образование и педагогика, 2023.</w:t>
            </w:r>
          </w:p>
        </w:tc>
        <w:tc>
          <w:tcPr>
            <w:tcW w:w="1179" w:type="dxa"/>
          </w:tcPr>
          <w:p w:rsidR="00353AA5" w:rsidRPr="000B45DA" w:rsidRDefault="00643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Кочеткова Елена Олеговна</w:t>
            </w:r>
          </w:p>
        </w:tc>
        <w:tc>
          <w:tcPr>
            <w:tcW w:w="1134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 и взаимодействию с детскими общественными организациями</w:t>
            </w:r>
          </w:p>
        </w:tc>
        <w:tc>
          <w:tcPr>
            <w:tcW w:w="1559" w:type="dxa"/>
          </w:tcPr>
          <w:p w:rsidR="00353AA5" w:rsidRPr="000B45DA" w:rsidRDefault="00353AA5" w:rsidP="00C95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53AA5" w:rsidRDefault="00353AA5" w:rsidP="008540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Высшее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353AA5" w:rsidRDefault="00353AA5" w:rsidP="008540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История. </w:t>
            </w:r>
          </w:p>
          <w:p w:rsidR="00353AA5" w:rsidRDefault="00353AA5" w:rsidP="008540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353AA5" w:rsidRPr="000B45DA" w:rsidRDefault="00353AA5" w:rsidP="008540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Историк, преподаватель истории</w:t>
            </w:r>
          </w:p>
        </w:tc>
        <w:tc>
          <w:tcPr>
            <w:tcW w:w="1056" w:type="dxa"/>
          </w:tcPr>
          <w:p w:rsidR="00353AA5" w:rsidRPr="000B45DA" w:rsidRDefault="00FC5559" w:rsidP="00FC55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Кандидат наук </w:t>
            </w:r>
          </w:p>
        </w:tc>
        <w:tc>
          <w:tcPr>
            <w:tcW w:w="1056" w:type="dxa"/>
          </w:tcPr>
          <w:p w:rsidR="00353AA5" w:rsidRPr="000B45DA" w:rsidRDefault="00FC55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4079" w:type="dxa"/>
          </w:tcPr>
          <w:p w:rsidR="00353AA5" w:rsidRDefault="00353AA5" w:rsidP="004576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АНО ДПО «ПГА», Основы безопасности жизнедеятельности в общеобр</w:t>
            </w:r>
            <w:r w:rsidR="002556D6">
              <w:rPr>
                <w:rFonts w:ascii="Times New Roman" w:hAnsi="Times New Roman" w:cs="Times New Roman"/>
                <w:sz w:val="20"/>
                <w:szCs w:val="20"/>
              </w:rPr>
              <w:t>азовательных организациях, 2024,</w:t>
            </w:r>
          </w:p>
          <w:p w:rsidR="002556D6" w:rsidRPr="000B45DA" w:rsidRDefault="002556D6" w:rsidP="002556D6">
            <w:pPr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МУДПО «Центр развития образования Волгограда»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«Система внутренней оценки качества образования общеобразовательного учреждения: теория и методика», 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2025.</w:t>
            </w:r>
          </w:p>
        </w:tc>
        <w:tc>
          <w:tcPr>
            <w:tcW w:w="1985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</w:tcPr>
          <w:p w:rsidR="00353AA5" w:rsidRPr="000B45DA" w:rsidRDefault="00353AA5" w:rsidP="00F16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5 лет 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 w:rsidP="007A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855">
              <w:rPr>
                <w:rFonts w:ascii="Times New Roman" w:hAnsi="Times New Roman" w:cs="Times New Roman"/>
                <w:sz w:val="20"/>
                <w:szCs w:val="20"/>
              </w:rPr>
              <w:t>Кошелева Анжелика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5855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134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353AA5" w:rsidRPr="000B45DA" w:rsidRDefault="00353AA5" w:rsidP="00C95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</w:tcPr>
          <w:p w:rsidR="00353AA5" w:rsidRDefault="00353AA5" w:rsidP="008540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Неоконченное высшее.</w:t>
            </w:r>
          </w:p>
          <w:p w:rsidR="00353AA5" w:rsidRPr="000B45DA" w:rsidRDefault="00353AA5" w:rsidP="00CA34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Педагогическое образование (с двумя профилями).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Экономика, математика.</w:t>
            </w:r>
          </w:p>
        </w:tc>
        <w:tc>
          <w:tcPr>
            <w:tcW w:w="1056" w:type="dxa"/>
          </w:tcPr>
          <w:p w:rsidR="00353AA5" w:rsidRPr="000B45DA" w:rsidRDefault="00353AA5" w:rsidP="00A956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056" w:type="dxa"/>
          </w:tcPr>
          <w:p w:rsidR="00353AA5" w:rsidRPr="000B45DA" w:rsidRDefault="00353AA5" w:rsidP="00A956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4079" w:type="dxa"/>
          </w:tcPr>
          <w:p w:rsidR="00353AA5" w:rsidRPr="000B45DA" w:rsidRDefault="002556D6" w:rsidP="004576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</w:tcPr>
          <w:p w:rsidR="00353AA5" w:rsidRPr="000B45DA" w:rsidRDefault="00353AA5" w:rsidP="00F16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месяцев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Кудейко</w:t>
            </w:r>
            <w:proofErr w:type="spell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134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Учитель, первая категория</w:t>
            </w:r>
          </w:p>
        </w:tc>
        <w:tc>
          <w:tcPr>
            <w:tcW w:w="1559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2268" w:type="dxa"/>
          </w:tcPr>
          <w:p w:rsidR="00353AA5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53AA5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и предпринимательство.</w:t>
            </w:r>
          </w:p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AA5" w:rsidRPr="000B45DA" w:rsidRDefault="00353AA5" w:rsidP="009B7B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предпринимательства.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4079" w:type="dxa"/>
          </w:tcPr>
          <w:p w:rsidR="00353AA5" w:rsidRPr="000B45DA" w:rsidRDefault="00353AA5" w:rsidP="009B7B7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Яндекс Учебник, </w:t>
            </w:r>
            <w:r w:rsidR="002556D6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eastAsia="Calibri" w:hAnsi="Times New Roman" w:cs="Times New Roman"/>
                <w:sz w:val="20"/>
                <w:szCs w:val="20"/>
              </w:rPr>
              <w:t>Базовые цифровые компетенции учителя</w:t>
            </w:r>
            <w:r w:rsidR="002556D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2023, </w:t>
            </w:r>
          </w:p>
          <w:p w:rsidR="00353AA5" w:rsidRPr="000B45DA" w:rsidRDefault="00353AA5" w:rsidP="009B7B7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Яндекс Учебник, </w:t>
            </w:r>
            <w:r w:rsidR="002556D6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eastAsia="Calibri" w:hAnsi="Times New Roman" w:cs="Times New Roman"/>
                <w:sz w:val="20"/>
                <w:szCs w:val="20"/>
              </w:rPr>
              <w:t>Как организовать дискуссию на уроке</w:t>
            </w:r>
            <w:r w:rsidR="002556D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eastAsia="Calibri" w:hAnsi="Times New Roman" w:cs="Times New Roman"/>
                <w:sz w:val="20"/>
                <w:szCs w:val="20"/>
              </w:rPr>
              <w:t>, 2023,</w:t>
            </w:r>
          </w:p>
          <w:p w:rsidR="00353AA5" w:rsidRPr="000B45DA" w:rsidRDefault="00353AA5" w:rsidP="009B7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«Педагоги России: инновации в образовании», </w:t>
            </w:r>
            <w:r w:rsidR="002556D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по организации взаимодействия с родителями в рамках реализации Федеральной программы воспитания</w:t>
            </w:r>
            <w:r w:rsidR="002556D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353AA5" w:rsidRPr="000B45DA" w:rsidRDefault="00353AA5" w:rsidP="009B7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ФГОБУ «Международный детский центр «АРТЕК», </w:t>
            </w:r>
            <w:r w:rsidR="002556D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Проектирование и реализация воспитательного процесса в работе классного руководителя</w:t>
            </w:r>
            <w:r w:rsidR="002556D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353AA5" w:rsidRPr="000B45DA" w:rsidRDefault="00353AA5" w:rsidP="009B7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 w:rsidR="002556D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Развитие личностного потенциала в системе взаимодействия ключевых участников образовательных отношений</w:t>
            </w:r>
            <w:r w:rsidR="002556D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353AA5" w:rsidRPr="000B45DA" w:rsidRDefault="00353AA5" w:rsidP="009B7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«Государственный университет просвещения», </w:t>
            </w:r>
            <w:r w:rsidR="002556D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Взаимодействие с компонентами цифровой образовательной среды на платформе ФГИС «Моя школа», 2023,</w:t>
            </w:r>
          </w:p>
          <w:p w:rsidR="00353AA5" w:rsidRPr="000B45DA" w:rsidRDefault="00353AA5" w:rsidP="009B7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</w:t>
            </w:r>
            <w:r w:rsidR="002556D6">
              <w:rPr>
                <w:rFonts w:ascii="Times New Roman" w:hAnsi="Times New Roman" w:cs="Times New Roman"/>
                <w:sz w:val="20"/>
                <w:szCs w:val="20"/>
              </w:rPr>
              <w:t>нного образования и воспитания»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556D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Преподавание курса «</w:t>
            </w: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Семьеведение</w:t>
            </w:r>
            <w:proofErr w:type="spell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» согласно ФГОС и ФООП ООО и СОО</w:t>
            </w:r>
            <w:r w:rsidR="002556D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2024,</w:t>
            </w:r>
          </w:p>
          <w:p w:rsidR="00353AA5" w:rsidRPr="000B45DA" w:rsidRDefault="00353AA5" w:rsidP="009B7B7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ФГАО УВО «Государственный университет просвещения», </w:t>
            </w:r>
            <w:r w:rsidR="0025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0B45DA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учебному предмету «Труд (технология)» в условиях внесения изменений в ФОП ООО</w:t>
            </w:r>
            <w:r w:rsidR="002556D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eastAsia="Calibri" w:hAnsi="Times New Roman" w:cs="Times New Roman"/>
                <w:sz w:val="20"/>
                <w:szCs w:val="20"/>
              </w:rPr>
              <w:t>, 2024,</w:t>
            </w:r>
          </w:p>
          <w:p w:rsidR="00353AA5" w:rsidRDefault="00353AA5" w:rsidP="009B7B7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ФГАО УВО «Государственный университет просвещения», </w:t>
            </w:r>
            <w:r w:rsidR="002556D6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реализацией программы воспитания в общеоб</w:t>
            </w:r>
            <w:r w:rsidR="002556D6">
              <w:rPr>
                <w:rFonts w:ascii="Times New Roman" w:eastAsia="Calibri" w:hAnsi="Times New Roman" w:cs="Times New Roman"/>
                <w:sz w:val="20"/>
                <w:szCs w:val="20"/>
              </w:rPr>
              <w:t>разовательной организации», 2024,</w:t>
            </w:r>
          </w:p>
          <w:p w:rsidR="002556D6" w:rsidRPr="00BC6B82" w:rsidRDefault="002556D6" w:rsidP="002556D6">
            <w:pPr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МУДПО «Центр развития образования Волгограда»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«Система внутренней оценки качества образования общеобразовательного учреждения: т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еория и методика», 2025,</w:t>
            </w:r>
          </w:p>
          <w:p w:rsidR="002556D6" w:rsidRDefault="002556D6" w:rsidP="002556D6">
            <w:pPr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Образовательный центр «ИТ-перемена»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«Организация и содержание работы по </w:t>
            </w:r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lastRenderedPageBreak/>
              <w:t xml:space="preserve">профилактике детского дорожного – транспортного травматизма», 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2025,</w:t>
            </w:r>
          </w:p>
          <w:p w:rsidR="002556D6" w:rsidRPr="000B45DA" w:rsidRDefault="002556D6" w:rsidP="002556D6">
            <w:pPr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ФГБУ «ФИОКО», «</w:t>
            </w:r>
            <w:r w:rsidRPr="00B9242E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Система воспитательной работы в образовательной организации: проектирование, технологии, оценка эффективности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»</w:t>
            </w:r>
            <w:r w:rsidRPr="00B9242E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, 2025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1985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 w:rsidP="00E24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Кузнецова Лилия </w:t>
            </w:r>
            <w:r w:rsidRPr="00E240EE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134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2268" w:type="dxa"/>
          </w:tcPr>
          <w:p w:rsidR="00353AA5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Высшее.</w:t>
            </w:r>
          </w:p>
          <w:p w:rsidR="00353AA5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образование.</w:t>
            </w:r>
          </w:p>
          <w:p w:rsidR="00353AA5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музыки.</w:t>
            </w:r>
          </w:p>
        </w:tc>
        <w:tc>
          <w:tcPr>
            <w:tcW w:w="1056" w:type="dxa"/>
          </w:tcPr>
          <w:p w:rsidR="00353AA5" w:rsidRPr="000B45DA" w:rsidRDefault="00353AA5" w:rsidP="00E226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353AA5" w:rsidRPr="000B45DA" w:rsidRDefault="00353AA5" w:rsidP="00E226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4079" w:type="dxa"/>
          </w:tcPr>
          <w:p w:rsidR="00353AA5" w:rsidRPr="000B45DA" w:rsidRDefault="00704CED" w:rsidP="009B7B7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месяцев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Кузнецова Марина Леонидовна</w:t>
            </w:r>
          </w:p>
        </w:tc>
        <w:tc>
          <w:tcPr>
            <w:tcW w:w="1134" w:type="dxa"/>
          </w:tcPr>
          <w:p w:rsidR="00353AA5" w:rsidRPr="000B45DA" w:rsidRDefault="00353AA5" w:rsidP="00F168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Учитель, высшая категория</w:t>
            </w:r>
          </w:p>
        </w:tc>
        <w:tc>
          <w:tcPr>
            <w:tcW w:w="1559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Математика, «Россия – мои горизонты»</w:t>
            </w:r>
          </w:p>
        </w:tc>
        <w:tc>
          <w:tcPr>
            <w:tcW w:w="2268" w:type="dxa"/>
          </w:tcPr>
          <w:p w:rsidR="00353AA5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53AA5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Математика.</w:t>
            </w:r>
          </w:p>
          <w:p w:rsidR="00353AA5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AA5" w:rsidRPr="000B45DA" w:rsidRDefault="00353AA5" w:rsidP="009B7B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4079" w:type="dxa"/>
          </w:tcPr>
          <w:p w:rsidR="00353AA5" w:rsidRPr="000B45DA" w:rsidRDefault="00353AA5" w:rsidP="009B7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«Государственный университет просвещения», </w:t>
            </w:r>
            <w:r w:rsidR="00704CE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Взаимодействие с компонентами цифровой образовательной среды на платформе ФГИС «Моя школа», 2023,</w:t>
            </w:r>
          </w:p>
          <w:p w:rsidR="00353AA5" w:rsidRDefault="00353AA5" w:rsidP="00704C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«Волгоградская государственная академия последипломного образования», </w:t>
            </w:r>
            <w:r w:rsidR="00704CE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Управление созданием личностно-развивающей образовательной среды</w:t>
            </w:r>
            <w:r w:rsidR="00704CE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2023</w:t>
            </w:r>
            <w:r w:rsidR="00704C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04CED" w:rsidRPr="000B45DA" w:rsidRDefault="00704CED" w:rsidP="00704CED">
            <w:pPr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АНО «</w:t>
            </w:r>
            <w:proofErr w:type="gramStart"/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Образовательная</w:t>
            </w:r>
            <w:proofErr w:type="gramEnd"/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Медиагруппа</w:t>
            </w:r>
            <w:proofErr w:type="spellEnd"/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«Построение комплексной </w:t>
            </w:r>
            <w:proofErr w:type="spellStart"/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профориентационной</w:t>
            </w:r>
            <w:proofErr w:type="spellEnd"/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деятельности в образовательных организациях, реализующих образовательные программы основного общего и среднего образования на базе проекта «Билет в будущее» и Единой модели профориентации», 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2024.</w:t>
            </w:r>
          </w:p>
        </w:tc>
        <w:tc>
          <w:tcPr>
            <w:tcW w:w="1985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41 лет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Ледяев Николай Дмитриевич</w:t>
            </w:r>
          </w:p>
        </w:tc>
        <w:tc>
          <w:tcPr>
            <w:tcW w:w="1134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353AA5" w:rsidRPr="000B45DA" w:rsidRDefault="00353AA5" w:rsidP="00C95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История, обществознание</w:t>
            </w:r>
          </w:p>
        </w:tc>
        <w:tc>
          <w:tcPr>
            <w:tcW w:w="2268" w:type="dxa"/>
          </w:tcPr>
          <w:p w:rsidR="00353AA5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53AA5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Преподавание истории в образовательных организациях.</w:t>
            </w:r>
          </w:p>
          <w:p w:rsidR="00353AA5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AA5" w:rsidRPr="000B45DA" w:rsidRDefault="00353AA5" w:rsidP="00B800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истории.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4079" w:type="dxa"/>
          </w:tcPr>
          <w:p w:rsidR="00353AA5" w:rsidRDefault="00353AA5" w:rsidP="001B6B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«Государственный университет просвещения», Взаимодействие с компонентами цифровой образовательной среды на п</w:t>
            </w:r>
            <w:r w:rsidR="00704CED">
              <w:rPr>
                <w:rFonts w:ascii="Times New Roman" w:hAnsi="Times New Roman" w:cs="Times New Roman"/>
                <w:sz w:val="20"/>
                <w:szCs w:val="20"/>
              </w:rPr>
              <w:t>латформе ФГИС «Моя школа», 2023,</w:t>
            </w:r>
          </w:p>
          <w:p w:rsidR="00704CED" w:rsidRPr="000B45DA" w:rsidRDefault="00704CED" w:rsidP="00704CED">
            <w:pPr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ООО «Высшая школа делового администрирования»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«Содержание требований ФОП ООО и СОО: организация образовательного процесса обучающихся по обновлённым ФГОС на уроках истории и обществознания», 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2025.</w:t>
            </w:r>
          </w:p>
        </w:tc>
        <w:tc>
          <w:tcPr>
            <w:tcW w:w="1985" w:type="dxa"/>
          </w:tcPr>
          <w:p w:rsidR="00353AA5" w:rsidRPr="000B45DA" w:rsidRDefault="00353AA5" w:rsidP="00CA34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«Центр инновационного образования и воспитания», Преподавание истории в образовательных организациях, 2023</w:t>
            </w:r>
          </w:p>
        </w:tc>
        <w:tc>
          <w:tcPr>
            <w:tcW w:w="1179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Литвинова Светлана Анатольевна</w:t>
            </w:r>
          </w:p>
        </w:tc>
        <w:tc>
          <w:tcPr>
            <w:tcW w:w="1134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353AA5" w:rsidRPr="000B45DA" w:rsidRDefault="00353AA5" w:rsidP="00C95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Математика, алгебра, геометрия, 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вероятность и статистика</w:t>
            </w:r>
          </w:p>
        </w:tc>
        <w:tc>
          <w:tcPr>
            <w:tcW w:w="2268" w:type="dxa"/>
          </w:tcPr>
          <w:p w:rsidR="00353AA5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53AA5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Математика.</w:t>
            </w:r>
          </w:p>
          <w:p w:rsidR="00353AA5" w:rsidRPr="000B45DA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AA5" w:rsidRPr="000B45DA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математики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353AA5" w:rsidRPr="000B45DA" w:rsidRDefault="00353AA5" w:rsidP="00E226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056" w:type="dxa"/>
          </w:tcPr>
          <w:p w:rsidR="00353AA5" w:rsidRPr="000B45DA" w:rsidRDefault="00353AA5" w:rsidP="00E226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4079" w:type="dxa"/>
          </w:tcPr>
          <w:p w:rsidR="00353AA5" w:rsidRPr="000D7A1E" w:rsidRDefault="000D7A1E" w:rsidP="000D7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7A1E">
              <w:rPr>
                <w:rFonts w:ascii="Times New Roman" w:hAnsi="Times New Roman" w:cs="Times New Roman"/>
                <w:sz w:val="20"/>
                <w:szCs w:val="20"/>
              </w:rPr>
              <w:t>ГАУ ДПО «ВГАПО», «</w:t>
            </w:r>
            <w:r w:rsidRPr="000D7A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Организационно-методическое сопровождение образовательной организации при переходе </w:t>
            </w:r>
            <w:r w:rsidRPr="000D7A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 обновленные ФГОС ООО и ФГОС СОО», 2023.</w:t>
            </w:r>
          </w:p>
        </w:tc>
        <w:tc>
          <w:tcPr>
            <w:tcW w:w="1985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44 года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9709C3" w:rsidRDefault="00353AA5" w:rsidP="00D93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Лямина</w:t>
            </w:r>
            <w:proofErr w:type="spellEnd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Ильинична</w:t>
            </w:r>
          </w:p>
        </w:tc>
        <w:tc>
          <w:tcPr>
            <w:tcW w:w="1134" w:type="dxa"/>
          </w:tcPr>
          <w:p w:rsidR="00353AA5" w:rsidRPr="009709C3" w:rsidRDefault="00353AA5" w:rsidP="00D93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559" w:type="dxa"/>
          </w:tcPr>
          <w:p w:rsidR="00353AA5" w:rsidRPr="009709C3" w:rsidRDefault="00353AA5" w:rsidP="00D937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53AA5" w:rsidRDefault="00353AA5" w:rsidP="00D93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53AA5" w:rsidRDefault="00353AA5" w:rsidP="00D93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Психолого-педагогическое образование.</w:t>
            </w:r>
          </w:p>
          <w:p w:rsidR="00353AA5" w:rsidRDefault="00353AA5" w:rsidP="00D937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AA5" w:rsidRPr="009709C3" w:rsidRDefault="00353AA5" w:rsidP="00CA3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по направлению «Психолого-педагогическое образование»</w:t>
            </w:r>
          </w:p>
        </w:tc>
        <w:tc>
          <w:tcPr>
            <w:tcW w:w="1056" w:type="dxa"/>
          </w:tcPr>
          <w:p w:rsidR="00353AA5" w:rsidRPr="009709C3" w:rsidRDefault="00353AA5" w:rsidP="00D93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353AA5" w:rsidRPr="009709C3" w:rsidRDefault="00353AA5" w:rsidP="00D93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4079" w:type="dxa"/>
          </w:tcPr>
          <w:p w:rsidR="00353AA5" w:rsidRDefault="00353AA5" w:rsidP="00D937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Организация школьных служб примирения </w:t>
            </w:r>
            <w:r w:rsidR="00544128">
              <w:rPr>
                <w:rFonts w:ascii="Times New Roman" w:hAnsi="Times New Roman" w:cs="Times New Roman"/>
                <w:sz w:val="20"/>
                <w:szCs w:val="20"/>
              </w:rPr>
              <w:t>и воспитательной медиации, 2024,</w:t>
            </w:r>
          </w:p>
          <w:p w:rsidR="00544128" w:rsidRPr="009709C3" w:rsidRDefault="00544128" w:rsidP="005441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5898">
              <w:rPr>
                <w:rFonts w:ascii="Times New Roman" w:hAnsi="Times New Roman" w:cs="Times New Roman"/>
                <w:sz w:val="20"/>
                <w:szCs w:val="20"/>
              </w:rPr>
              <w:t>ГАУ ДПО «ВГАПО»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«Актуальные вопросы оказания психолого-педагогической помощи обучающимся и родителям в рамках деятельности служб экстренного реагирования образовательных учреждений», 2025.</w:t>
            </w:r>
          </w:p>
        </w:tc>
        <w:tc>
          <w:tcPr>
            <w:tcW w:w="1985" w:type="dxa"/>
          </w:tcPr>
          <w:p w:rsidR="00353AA5" w:rsidRPr="009709C3" w:rsidRDefault="00353AA5" w:rsidP="00D937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353AA5" w:rsidRPr="009709C3" w:rsidRDefault="00353AA5" w:rsidP="00D93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 w:rsidP="0036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5551">
              <w:rPr>
                <w:rFonts w:ascii="Times New Roman" w:hAnsi="Times New Roman" w:cs="Times New Roman"/>
                <w:sz w:val="20"/>
                <w:szCs w:val="20"/>
              </w:rPr>
              <w:t>Мамедова Жала</w:t>
            </w:r>
            <w:r w:rsidRPr="0036555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5551">
              <w:rPr>
                <w:rFonts w:ascii="Times New Roman" w:hAnsi="Times New Roman" w:cs="Times New Roman"/>
                <w:sz w:val="20"/>
                <w:szCs w:val="20"/>
              </w:rPr>
              <w:t>Натиг</w:t>
            </w:r>
            <w:proofErr w:type="spellEnd"/>
            <w:r w:rsidRPr="003655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5551">
              <w:rPr>
                <w:rFonts w:ascii="Times New Roman" w:hAnsi="Times New Roman" w:cs="Times New Roman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1134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2268" w:type="dxa"/>
          </w:tcPr>
          <w:p w:rsidR="00353AA5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Высшее. Педагогическое образование (с двумя профилями). Русский язык, литература.</w:t>
            </w:r>
          </w:p>
          <w:p w:rsidR="00353AA5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AA5" w:rsidRPr="000B45DA" w:rsidRDefault="00353AA5" w:rsidP="009C4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по направлению «Педагогическое образование (с двумя профилями). Русский язык, литература.</w:t>
            </w:r>
          </w:p>
        </w:tc>
        <w:tc>
          <w:tcPr>
            <w:tcW w:w="1056" w:type="dxa"/>
          </w:tcPr>
          <w:p w:rsidR="00353AA5" w:rsidRPr="000B45DA" w:rsidRDefault="00353AA5" w:rsidP="00A95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353AA5" w:rsidRPr="000B45DA" w:rsidRDefault="00353AA5" w:rsidP="00A95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4079" w:type="dxa"/>
          </w:tcPr>
          <w:p w:rsidR="00353AA5" w:rsidRPr="000B45DA" w:rsidRDefault="00544128" w:rsidP="009B7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Маммаев</w:t>
            </w:r>
            <w:proofErr w:type="spell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Джамалутдин</w:t>
            </w:r>
            <w:proofErr w:type="spell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Амирович</w:t>
            </w:r>
            <w:proofErr w:type="spellEnd"/>
          </w:p>
        </w:tc>
        <w:tc>
          <w:tcPr>
            <w:tcW w:w="1134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353AA5" w:rsidRPr="000B45DA" w:rsidRDefault="00353AA5" w:rsidP="00C95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2268" w:type="dxa"/>
          </w:tcPr>
          <w:p w:rsidR="00353AA5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Общетехнические дисциплины и труд.</w:t>
            </w:r>
          </w:p>
          <w:p w:rsidR="00353AA5" w:rsidRPr="000B45DA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AA5" w:rsidRPr="000B45DA" w:rsidRDefault="00353AA5" w:rsidP="00296C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общетехнических дисциплин.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4079" w:type="dxa"/>
          </w:tcPr>
          <w:p w:rsidR="00353AA5" w:rsidRPr="000B45DA" w:rsidRDefault="00353AA5" w:rsidP="00EA5432">
            <w:pPr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ЧУДПО «Махачкалинский центр повышения квалификации – Академия «Каспий», Обучение учебному предмету «Труд (технология)» в условиях внесения изменений в ФОП ООО, 2024.</w:t>
            </w:r>
          </w:p>
        </w:tc>
        <w:tc>
          <w:tcPr>
            <w:tcW w:w="1985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</w:tcPr>
          <w:p w:rsidR="00353AA5" w:rsidRPr="000B45DA" w:rsidRDefault="00353AA5" w:rsidP="0020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Матвеева Анна Алексеевна</w:t>
            </w:r>
          </w:p>
        </w:tc>
        <w:tc>
          <w:tcPr>
            <w:tcW w:w="1134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Учитель, высшая категория</w:t>
            </w:r>
          </w:p>
        </w:tc>
        <w:tc>
          <w:tcPr>
            <w:tcW w:w="1559" w:type="dxa"/>
          </w:tcPr>
          <w:p w:rsidR="00353AA5" w:rsidRPr="000B45DA" w:rsidRDefault="00353AA5" w:rsidP="00CB0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268" w:type="dxa"/>
          </w:tcPr>
          <w:p w:rsidR="00353AA5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53AA5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Биология.</w:t>
            </w:r>
          </w:p>
          <w:p w:rsidR="00353AA5" w:rsidRPr="000B45DA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AA5" w:rsidRPr="000B45DA" w:rsidRDefault="00353AA5" w:rsidP="008540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химии.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4079" w:type="dxa"/>
          </w:tcPr>
          <w:p w:rsidR="00353AA5" w:rsidRPr="000B45DA" w:rsidRDefault="00353AA5" w:rsidP="00EA54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ФГАОУ «Академия реализации государственной 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РФ», Школа современного учителя биологии: достижения российской науки, 2023,</w:t>
            </w:r>
          </w:p>
          <w:p w:rsidR="00353AA5" w:rsidRPr="000B45DA" w:rsidRDefault="00353AA5" w:rsidP="00EA54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МУДПО «Центр развития образования Волгограда», Содержательные аспекты реализации требований, обновленных ФГОС СОО, 2023,</w:t>
            </w:r>
          </w:p>
          <w:p w:rsidR="00353AA5" w:rsidRDefault="00353AA5" w:rsidP="00EA54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Отделение дополнительного образования ООО «Издательство «Учитель», Федеральная рабочая программа по биологии: новые требования к преподаванию предмета на базовом и углубленном уровнях обучения в соо</w:t>
            </w:r>
            <w:r w:rsidR="00544128">
              <w:rPr>
                <w:rFonts w:ascii="Times New Roman" w:hAnsi="Times New Roman" w:cs="Times New Roman"/>
                <w:sz w:val="20"/>
                <w:szCs w:val="20"/>
              </w:rPr>
              <w:t>тветствии с ФОП ООО и СОО, 2024,</w:t>
            </w:r>
          </w:p>
          <w:p w:rsidR="00544128" w:rsidRPr="00BC6B82" w:rsidRDefault="00544128" w:rsidP="00544128">
            <w:pPr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ГАУ ДПО «ВГАПО»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«Подготовка экспертов муниципальных предметных комиссий для проведения государственной итоговой аттестации по образовательным программам основного общего образ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ования (биология), 2025,</w:t>
            </w:r>
          </w:p>
          <w:p w:rsidR="00544128" w:rsidRPr="00BC6B82" w:rsidRDefault="00544128" w:rsidP="00544128">
            <w:pPr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Образовательный центр «</w:t>
            </w:r>
            <w:proofErr w:type="gramStart"/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I</w:t>
            </w:r>
            <w:proofErr w:type="gramEnd"/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Т – Перемена»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«Обучение детей с ограниченными возможностями здоровья (ОВЗ) на уроках биологии в условиях реализации ФГОС»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, 2025,</w:t>
            </w:r>
          </w:p>
          <w:p w:rsidR="00544128" w:rsidRPr="00BC6B82" w:rsidRDefault="00544128" w:rsidP="00544128">
            <w:pPr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Образовательный центр «</w:t>
            </w:r>
            <w:proofErr w:type="gramStart"/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I</w:t>
            </w:r>
            <w:proofErr w:type="gramEnd"/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Т – Перемена»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«Информационно-коммуникационные технологии в работе учителя биологии в соответствии с требованиями 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обновлённого ФГОС», 2025,</w:t>
            </w:r>
          </w:p>
          <w:p w:rsidR="00544128" w:rsidRDefault="00544128" w:rsidP="00544128">
            <w:pPr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Образовательный центр «ИТ-перемена»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«Организация и содержание работы по профилактике детского дорожного – транспортного травматизма», 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2025,</w:t>
            </w:r>
          </w:p>
          <w:p w:rsidR="00544128" w:rsidRPr="000B45DA" w:rsidRDefault="00544128" w:rsidP="00544128">
            <w:pPr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ГАУ ДПО «ВГАПО», 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«</w:t>
            </w:r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Содержательные и методические особенности реализации учебного курса «Агробиология» (с практикумом) в контексте агротехнологического образования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»</w:t>
            </w:r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, 2025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1985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</w:tcPr>
          <w:p w:rsidR="00353AA5" w:rsidRPr="000B45DA" w:rsidRDefault="00353AA5" w:rsidP="00F16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23 года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Мельникова Елена Васильевна</w:t>
            </w:r>
          </w:p>
        </w:tc>
        <w:tc>
          <w:tcPr>
            <w:tcW w:w="1134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Учитель, первая категория</w:t>
            </w:r>
          </w:p>
        </w:tc>
        <w:tc>
          <w:tcPr>
            <w:tcW w:w="1559" w:type="dxa"/>
          </w:tcPr>
          <w:p w:rsidR="00353AA5" w:rsidRPr="000B45DA" w:rsidRDefault="00353AA5" w:rsidP="00C95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268" w:type="dxa"/>
          </w:tcPr>
          <w:p w:rsidR="00353AA5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53AA5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Филология.</w:t>
            </w:r>
          </w:p>
          <w:p w:rsidR="00353AA5" w:rsidRPr="000B45DA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AA5" w:rsidRPr="000B45DA" w:rsidRDefault="00353AA5" w:rsidP="00F0032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английского и немецкого 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языков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4079" w:type="dxa"/>
          </w:tcPr>
          <w:p w:rsidR="00353AA5" w:rsidRPr="000B45DA" w:rsidRDefault="00353AA5" w:rsidP="001853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МУДПО «Центр развития образования Волгограда», </w:t>
            </w:r>
            <w:r w:rsidR="0054412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Содержательные аспекты реализации требований, обновленных ФГОС СОО</w:t>
            </w:r>
            <w:r w:rsidR="0054412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353AA5" w:rsidRPr="000B45DA" w:rsidRDefault="00353AA5" w:rsidP="001853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 w:rsidR="0054412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Подготовка экспертов муниципальной предметной комиссии для проведения государственной итоговой аттестации по образовательным программам основного общего образования по иностранному языку</w:t>
            </w:r>
            <w:r w:rsidR="0054412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353AA5" w:rsidRDefault="00353AA5" w:rsidP="005441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ОУ Фонд «Педагогический университет Первое сентября»,</w:t>
            </w:r>
            <w:r w:rsidR="0054412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Формирование функциональной грамотности на уроках английского языка (ФГОС ОО</w:t>
            </w:r>
            <w:r w:rsidR="00544128">
              <w:rPr>
                <w:rFonts w:ascii="Times New Roman" w:hAnsi="Times New Roman" w:cs="Times New Roman"/>
                <w:sz w:val="20"/>
                <w:szCs w:val="20"/>
              </w:rPr>
              <w:t>О/НОО третьего поколения)», 2023,</w:t>
            </w:r>
          </w:p>
          <w:p w:rsidR="00544128" w:rsidRPr="00BC6B82" w:rsidRDefault="00544128" w:rsidP="00544128">
            <w:pPr>
              <w:widowControl w:val="0"/>
              <w:suppressAutoHyphens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ООО «Центр инновационного образования и воспитания»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«Преподавание курса «</w:t>
            </w:r>
            <w:proofErr w:type="spellStart"/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Семьеведение</w:t>
            </w:r>
            <w:proofErr w:type="spellEnd"/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» согласно ФГОС и 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ФООП ООО и СОО», 2025,</w:t>
            </w:r>
          </w:p>
          <w:p w:rsidR="00544128" w:rsidRPr="00BC6B82" w:rsidRDefault="00544128" w:rsidP="00544128">
            <w:pPr>
              <w:widowControl w:val="0"/>
              <w:suppressAutoHyphens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Образовательный центр «</w:t>
            </w:r>
            <w:proofErr w:type="gramStart"/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I</w:t>
            </w:r>
            <w:proofErr w:type="gramEnd"/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Т – Перемена»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«Организация работы с ограниченными возможностями здоровья (ОВЗ) в контексте обно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вленного ФГОС НОО», 2025,</w:t>
            </w:r>
          </w:p>
          <w:p w:rsidR="00544128" w:rsidRPr="00BC6B82" w:rsidRDefault="00544128" w:rsidP="00544128">
            <w:pPr>
              <w:widowControl w:val="0"/>
              <w:suppressAutoHyphens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Образовательный центр «</w:t>
            </w:r>
            <w:proofErr w:type="gramStart"/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I</w:t>
            </w:r>
            <w:proofErr w:type="gramEnd"/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Т – Перемена»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«Обучение детей с ограниченными возможностями здоровья (ОВЗ) на уроках иностранного языка в  условиях ФГОС», 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2025,</w:t>
            </w:r>
          </w:p>
          <w:p w:rsidR="00544128" w:rsidRPr="00BC6B82" w:rsidRDefault="00544128" w:rsidP="00544128">
            <w:pPr>
              <w:widowControl w:val="0"/>
              <w:suppressAutoHyphens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ООО «Высшая школа делового администрирования»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«Содержание требований ФОП ООО и СОО: организация образовательного процесса обучающихся </w:t>
            </w:r>
            <w:proofErr w:type="gramStart"/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по</w:t>
            </w:r>
            <w:proofErr w:type="gramEnd"/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обновлённым ФГОС на уроках и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ностранного языка», 2025,</w:t>
            </w:r>
          </w:p>
          <w:p w:rsidR="00544128" w:rsidRPr="000B45DA" w:rsidRDefault="00544128" w:rsidP="00544128">
            <w:pPr>
              <w:widowControl w:val="0"/>
              <w:suppressAutoHyphens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ООО «Высшая школа делового администрирования»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«Формирование </w:t>
            </w:r>
            <w:proofErr w:type="gramStart"/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ИКТ-компетенции</w:t>
            </w:r>
            <w:proofErr w:type="gramEnd"/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педагога в соответствии с требованиями обновлённых ФГОС и профессионального стандарта», 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2025</w:t>
            </w:r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1985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30 лет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Насонова Татьяна Владимировна</w:t>
            </w:r>
          </w:p>
        </w:tc>
        <w:tc>
          <w:tcPr>
            <w:tcW w:w="1134" w:type="dxa"/>
          </w:tcPr>
          <w:p w:rsidR="00353AA5" w:rsidRPr="000B45DA" w:rsidRDefault="00353AA5" w:rsidP="00F168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Учитель, высшая категория</w:t>
            </w:r>
          </w:p>
        </w:tc>
        <w:tc>
          <w:tcPr>
            <w:tcW w:w="1559" w:type="dxa"/>
          </w:tcPr>
          <w:p w:rsidR="00353AA5" w:rsidRPr="000B45DA" w:rsidRDefault="00353AA5" w:rsidP="00C95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литература, «Сложные случаи орфографии»</w:t>
            </w:r>
          </w:p>
        </w:tc>
        <w:tc>
          <w:tcPr>
            <w:tcW w:w="2268" w:type="dxa"/>
          </w:tcPr>
          <w:p w:rsidR="00353AA5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53AA5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Филология.</w:t>
            </w:r>
          </w:p>
          <w:p w:rsidR="00353AA5" w:rsidRPr="000B45DA" w:rsidRDefault="00353AA5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AA5" w:rsidRPr="000B45DA" w:rsidRDefault="00353AA5" w:rsidP="008540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4079" w:type="dxa"/>
          </w:tcPr>
          <w:p w:rsidR="00353AA5" w:rsidRPr="000B45DA" w:rsidRDefault="00353AA5" w:rsidP="00C328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«Государственный университет просвещения», </w:t>
            </w:r>
            <w:r w:rsidR="0054412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с компонентами цифровой образовательной среды на платформе ФГИС «Моя школа», 2023, </w:t>
            </w:r>
          </w:p>
          <w:p w:rsidR="00353AA5" w:rsidRPr="000B45DA" w:rsidRDefault="00353AA5" w:rsidP="00C328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 w:rsidR="0054412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Актуальные вопросы подготовки к государственной итоговой аттестации по русскому языку по образовательным программам основного общего образования в контексте требований 2024 ФГОС ООО</w:t>
            </w:r>
            <w:r w:rsidR="0054412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2024,</w:t>
            </w:r>
          </w:p>
          <w:p w:rsidR="00353AA5" w:rsidRDefault="00353AA5" w:rsidP="00C328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ФБОУ 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«Башкирский государственный педагогический университет им. М. </w:t>
            </w: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Акмуллы</w:t>
            </w:r>
            <w:proofErr w:type="spell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54412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Система оценки языковой и социально-культурной адаптации иностранных обучающихся в российских школах</w:t>
            </w:r>
            <w:r w:rsidR="00544128">
              <w:rPr>
                <w:rFonts w:ascii="Times New Roman" w:hAnsi="Times New Roman" w:cs="Times New Roman"/>
                <w:sz w:val="20"/>
                <w:szCs w:val="20"/>
              </w:rPr>
              <w:t>», 2024,</w:t>
            </w:r>
          </w:p>
          <w:p w:rsidR="00544128" w:rsidRPr="000B45DA" w:rsidRDefault="00544128" w:rsidP="00544128">
            <w:pPr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ГАУ ДПО «ВГАПО»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BC6B8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«Подготовка экспертов муниципальной предметной комиссии для проведения государственной итоговой аттестации по образовательным программам основного общего образования по русскому языку»,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2025.</w:t>
            </w:r>
          </w:p>
        </w:tc>
        <w:tc>
          <w:tcPr>
            <w:tcW w:w="1985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</w:tcPr>
          <w:p w:rsidR="00353AA5" w:rsidRPr="000B45DA" w:rsidRDefault="00353AA5" w:rsidP="00F16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12 лет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Некрасова Яна Игоревна</w:t>
            </w:r>
          </w:p>
        </w:tc>
        <w:tc>
          <w:tcPr>
            <w:tcW w:w="1134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Учитель, высшая категория</w:t>
            </w:r>
          </w:p>
        </w:tc>
        <w:tc>
          <w:tcPr>
            <w:tcW w:w="1559" w:type="dxa"/>
          </w:tcPr>
          <w:p w:rsidR="00353AA5" w:rsidRPr="000B45DA" w:rsidRDefault="00353AA5" w:rsidP="00C95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Алгебра, геометрия, вероятность и статистика</w:t>
            </w:r>
          </w:p>
        </w:tc>
        <w:tc>
          <w:tcPr>
            <w:tcW w:w="2268" w:type="dxa"/>
          </w:tcPr>
          <w:p w:rsidR="00353AA5" w:rsidRDefault="00353AA5" w:rsidP="00854046">
            <w:pPr>
              <w:rPr>
                <w:rFonts w:ascii="Times New Roman" w:eastAsia="Droid Sans Fallback" w:hAnsi="Times New Roman" w:cs="Times New Roman"/>
                <w:color w:val="000000" w:themeColor="text1"/>
                <w:kern w:val="1"/>
                <w:sz w:val="20"/>
                <w:szCs w:val="20"/>
                <w:lang w:eastAsia="zh-CN" w:bidi="hi-IN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Высшее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53AA5" w:rsidRDefault="00353AA5" w:rsidP="00854046">
            <w:pPr>
              <w:rPr>
                <w:rFonts w:ascii="Times New Roman" w:eastAsia="Droid Sans Fallback" w:hAnsi="Times New Roman" w:cs="Times New Roman"/>
                <w:color w:val="000000" w:themeColor="text1"/>
                <w:kern w:val="1"/>
                <w:sz w:val="20"/>
                <w:szCs w:val="20"/>
                <w:lang w:eastAsia="zh-CN" w:bidi="hi-IN"/>
              </w:rPr>
            </w:pPr>
            <w:r w:rsidRPr="000B45DA">
              <w:rPr>
                <w:rFonts w:ascii="Times New Roman" w:eastAsia="Droid Sans Fallback" w:hAnsi="Times New Roman" w:cs="Times New Roman"/>
                <w:color w:val="000000" w:themeColor="text1"/>
                <w:kern w:val="1"/>
                <w:sz w:val="20"/>
                <w:szCs w:val="20"/>
                <w:lang w:eastAsia="zh-CN" w:bidi="hi-IN"/>
              </w:rPr>
              <w:t>Математика с дополнительной специальностью информатика</w:t>
            </w:r>
            <w:r>
              <w:rPr>
                <w:rFonts w:ascii="Times New Roman" w:eastAsia="Droid Sans Fallback" w:hAnsi="Times New Roman" w:cs="Times New Roman"/>
                <w:color w:val="000000" w:themeColor="text1"/>
                <w:kern w:val="1"/>
                <w:sz w:val="20"/>
                <w:szCs w:val="20"/>
                <w:lang w:eastAsia="zh-CN" w:bidi="hi-IN"/>
              </w:rPr>
              <w:t>.</w:t>
            </w:r>
          </w:p>
          <w:p w:rsidR="00353AA5" w:rsidRPr="000B45DA" w:rsidRDefault="00353AA5" w:rsidP="008540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353AA5" w:rsidRDefault="00353AA5" w:rsidP="001A222C">
            <w:pPr>
              <w:rPr>
                <w:rFonts w:ascii="Times New Roman" w:eastAsia="Droid Sans Fallback" w:hAnsi="Times New Roman" w:cs="Times New Roman"/>
                <w:color w:val="000000" w:themeColor="text1"/>
                <w:kern w:val="1"/>
                <w:sz w:val="20"/>
                <w:szCs w:val="20"/>
                <w:lang w:eastAsia="zh-CN" w:bidi="hi-IN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Учитель математики и информатики</w:t>
            </w:r>
            <w:r>
              <w:rPr>
                <w:rFonts w:ascii="Times New Roman" w:eastAsia="Droid Sans Fallback" w:hAnsi="Times New Roman" w:cs="Times New Roman"/>
                <w:color w:val="000000" w:themeColor="text1"/>
                <w:kern w:val="1"/>
                <w:sz w:val="20"/>
                <w:szCs w:val="20"/>
                <w:lang w:eastAsia="zh-CN" w:bidi="hi-IN"/>
              </w:rPr>
              <w:t>.</w:t>
            </w:r>
          </w:p>
          <w:p w:rsidR="00353AA5" w:rsidRPr="000B45DA" w:rsidRDefault="00353AA5" w:rsidP="001A2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roid Sans Fallback" w:hAnsi="Times New Roman" w:cs="Times New Roman"/>
                <w:color w:val="000000" w:themeColor="text1"/>
                <w:kern w:val="1"/>
                <w:sz w:val="20"/>
                <w:szCs w:val="20"/>
                <w:lang w:eastAsia="zh-CN" w:bidi="hi-IN"/>
              </w:rPr>
              <w:t>Учитель физики.</w:t>
            </w:r>
          </w:p>
        </w:tc>
        <w:tc>
          <w:tcPr>
            <w:tcW w:w="1056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56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4079" w:type="dxa"/>
          </w:tcPr>
          <w:p w:rsidR="00353AA5" w:rsidRPr="000B45DA" w:rsidRDefault="00353AA5" w:rsidP="00854046">
            <w:pPr>
              <w:widowControl w:val="0"/>
              <w:suppressAutoHyphens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0B45DA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ГАУ ДПО «ВГАПО», </w:t>
            </w:r>
            <w:r w:rsidR="00544128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«</w:t>
            </w:r>
            <w:r w:rsidRPr="000B45DA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Подготовка экспертной муниципальной комиссии для проведения государственной итоговой аттестации по образовательным программам основного общего образования по математике с учетом требований ФГОС ООО</w:t>
            </w:r>
            <w:r w:rsidR="00544128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»</w:t>
            </w:r>
            <w:r w:rsidRPr="000B45DA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0B45DA">
              <w:rPr>
                <w:rFonts w:ascii="Times New Roman" w:eastAsia="Calibri" w:hAnsi="Times New Roman" w:cs="Times New Roman"/>
                <w:sz w:val="20"/>
                <w:szCs w:val="20"/>
              </w:rPr>
              <w:t>2024,</w:t>
            </w:r>
          </w:p>
          <w:p w:rsidR="00353AA5" w:rsidRPr="000B45DA" w:rsidRDefault="00353AA5" w:rsidP="00854046">
            <w:pPr>
              <w:pStyle w:val="a4"/>
              <w:tabs>
                <w:tab w:val="left" w:pos="4410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Цифровая Экосистема ДПО</w:t>
            </w:r>
            <w:r w:rsidRPr="000B4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5441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Pr="000B4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Информационная безопасность детей: социальные и технологические аспекты</w:t>
            </w:r>
            <w:r w:rsidR="005441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Pr="000B4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2024,</w:t>
            </w:r>
          </w:p>
          <w:p w:rsidR="00353AA5" w:rsidRPr="000B45DA" w:rsidRDefault="00353AA5" w:rsidP="00854046">
            <w:pPr>
              <w:pStyle w:val="a4"/>
              <w:tabs>
                <w:tab w:val="left" w:pos="4410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54412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Всестороннее развитие личности ученика: идеи для организации внеурочной деятельности</w:t>
            </w:r>
            <w:r w:rsidR="0054412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2024,</w:t>
            </w:r>
          </w:p>
          <w:p w:rsidR="00353AA5" w:rsidRPr="000B45DA" w:rsidRDefault="00353AA5" w:rsidP="00854046">
            <w:pPr>
              <w:widowControl w:val="0"/>
              <w:suppressAutoHyphens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0B45DA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ГАУ ДПО «ВГАПО», </w:t>
            </w:r>
            <w:r w:rsidR="00544128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«</w:t>
            </w:r>
            <w:r w:rsidRPr="000B45DA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Подготовка экспертов муниципальных предметных комиссий для проведения государственной итоговой аттестации по образовательным программам основного общего образования (информатика)</w:t>
            </w:r>
            <w:r w:rsidR="00544128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»</w:t>
            </w:r>
            <w:r w:rsidRPr="000B45DA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, 2025,</w:t>
            </w:r>
          </w:p>
          <w:p w:rsidR="00353AA5" w:rsidRPr="000B45DA" w:rsidRDefault="00353AA5" w:rsidP="00854046">
            <w:pPr>
              <w:pStyle w:val="a4"/>
              <w:tabs>
                <w:tab w:val="left" w:pos="4410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НО ЦМП «Современные технологии преподавания математических и компьютерных наук», </w:t>
            </w:r>
            <w:r w:rsidR="0054412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Современные образовательные технологии преподавания информатики</w:t>
            </w:r>
            <w:r w:rsidR="0054412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2025,</w:t>
            </w:r>
          </w:p>
          <w:p w:rsidR="00353AA5" w:rsidRDefault="00353AA5" w:rsidP="00765B23">
            <w:pPr>
              <w:pStyle w:val="a4"/>
              <w:tabs>
                <w:tab w:val="left" w:pos="4410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НО ЦМП «Современные технологии преподавания математических и компьютерных наук», </w:t>
            </w:r>
            <w:r w:rsidR="0054412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Современные образовательные технологии преподавания математики</w:t>
            </w:r>
            <w:r w:rsidR="0054412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27D9B">
              <w:rPr>
                <w:rFonts w:ascii="Times New Roman" w:hAnsi="Times New Roman" w:cs="Times New Roman"/>
                <w:sz w:val="20"/>
                <w:szCs w:val="20"/>
              </w:rPr>
              <w:t>, 2025,</w:t>
            </w:r>
          </w:p>
          <w:p w:rsidR="00027D9B" w:rsidRPr="000B45DA" w:rsidRDefault="00027D9B" w:rsidP="00765B23">
            <w:pPr>
              <w:pStyle w:val="a4"/>
              <w:tabs>
                <w:tab w:val="left" w:pos="4410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C76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54C76">
              <w:rPr>
                <w:rFonts w:ascii="Times New Roman" w:hAnsi="Times New Roman" w:cs="Times New Roman"/>
                <w:sz w:val="20"/>
                <w:szCs w:val="20"/>
              </w:rPr>
              <w:t xml:space="preserve">Подходы к организации сетевого физического класса, в </w:t>
            </w:r>
            <w:r w:rsidRPr="00454C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том числе на базе образовательных центров «Точка роста»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2025.</w:t>
            </w:r>
          </w:p>
        </w:tc>
        <w:tc>
          <w:tcPr>
            <w:tcW w:w="1985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ГАУ ДПО «ВГАПО», профессиональная переподготовка по профилю «Теория и методика преподавания физики», 2025.</w:t>
            </w:r>
          </w:p>
        </w:tc>
        <w:tc>
          <w:tcPr>
            <w:tcW w:w="1179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22 года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 w:rsidP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Никонова Елена Алексеевна</w:t>
            </w:r>
          </w:p>
        </w:tc>
        <w:tc>
          <w:tcPr>
            <w:tcW w:w="1134" w:type="dxa"/>
          </w:tcPr>
          <w:p w:rsidR="00353AA5" w:rsidRPr="000B45DA" w:rsidRDefault="00353AA5" w:rsidP="00353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353AA5" w:rsidRPr="000B45DA" w:rsidRDefault="00353AA5" w:rsidP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268" w:type="dxa"/>
          </w:tcPr>
          <w:p w:rsidR="00353AA5" w:rsidRDefault="00353AA5" w:rsidP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53AA5" w:rsidRDefault="00353AA5" w:rsidP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образование. Иностранный (английский) язык.</w:t>
            </w:r>
          </w:p>
          <w:p w:rsidR="00353AA5" w:rsidRDefault="00353AA5" w:rsidP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AA5" w:rsidRPr="000B45DA" w:rsidRDefault="00353AA5" w:rsidP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 по направлению «Педагогическое образование. Иностранный (английский) язык»</w:t>
            </w:r>
          </w:p>
          <w:p w:rsidR="00353AA5" w:rsidRPr="000B45DA" w:rsidRDefault="00353AA5" w:rsidP="00353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56" w:type="dxa"/>
          </w:tcPr>
          <w:p w:rsidR="00353AA5" w:rsidRPr="000B45DA" w:rsidRDefault="00353AA5" w:rsidP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56" w:type="dxa"/>
          </w:tcPr>
          <w:p w:rsidR="00353AA5" w:rsidRPr="000B45DA" w:rsidRDefault="00353AA5" w:rsidP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4079" w:type="dxa"/>
          </w:tcPr>
          <w:p w:rsidR="00353AA5" w:rsidRPr="000B45DA" w:rsidRDefault="00353AA5" w:rsidP="00353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 w:rsidR="0054412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Развитие личностного потенциала в системе взаимодействия ключевых участников образовательных отношений</w:t>
            </w:r>
            <w:r w:rsidR="0054412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 2023,</w:t>
            </w:r>
          </w:p>
          <w:p w:rsidR="00353AA5" w:rsidRPr="000B45DA" w:rsidRDefault="00353AA5" w:rsidP="00353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«Государственный университет просвещения», </w:t>
            </w:r>
            <w:r w:rsidR="0054412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Взаимодействие с компонентами цифровой образовательной среды на платформе ФГИС «Моя школа», 2023,</w:t>
            </w:r>
          </w:p>
          <w:p w:rsidR="00353AA5" w:rsidRPr="000B45DA" w:rsidRDefault="00353AA5" w:rsidP="00353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 w:rsidR="0054412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Развитие личностного потенциала в системе взаимодействия ключевых участников образовательных отношений</w:t>
            </w:r>
            <w:r w:rsidR="0054412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353AA5" w:rsidRPr="000B45DA" w:rsidRDefault="00353AA5" w:rsidP="00353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«Государственный университет просвещения», </w:t>
            </w:r>
            <w:r w:rsidR="0054412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с компонентами цифровой образовательной среды на платформе ФГИС «Моя школа», 2023, </w:t>
            </w:r>
          </w:p>
          <w:p w:rsidR="00353AA5" w:rsidRPr="000B45DA" w:rsidRDefault="00353AA5" w:rsidP="00353A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Яндекс. Учебник, </w:t>
            </w:r>
            <w:r w:rsidR="0054412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Как организовать дискуссию на уроке</w:t>
            </w:r>
            <w:r w:rsidR="0054412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2024,</w:t>
            </w:r>
          </w:p>
          <w:p w:rsidR="00353AA5" w:rsidRDefault="00353AA5" w:rsidP="005441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ООО "Центр инновационного образования и воспитания, </w:t>
            </w:r>
            <w:r w:rsidR="00544128">
              <w:rPr>
                <w:rFonts w:ascii="Times New Roman" w:hAnsi="Times New Roman" w:cs="Times New Roman"/>
                <w:sz w:val="20"/>
                <w:szCs w:val="20"/>
              </w:rPr>
              <w:t>«Преподавание курса «</w:t>
            </w: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Семьеведение</w:t>
            </w:r>
            <w:proofErr w:type="spellEnd"/>
            <w:r w:rsidR="0054412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согласно ФГОС и ФООП ООС СОО</w:t>
            </w:r>
            <w:r w:rsidR="0054412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27D9B">
              <w:rPr>
                <w:rFonts w:ascii="Times New Roman" w:hAnsi="Times New Roman" w:cs="Times New Roman"/>
                <w:sz w:val="20"/>
                <w:szCs w:val="20"/>
              </w:rPr>
              <w:t>, 2024,</w:t>
            </w:r>
          </w:p>
          <w:p w:rsidR="00027D9B" w:rsidRPr="004B73CA" w:rsidRDefault="00027D9B" w:rsidP="00027D9B">
            <w:pPr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B73CA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ООО «Высшая школа делового администрирования»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4B73CA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«Содержание требований ФОП ООО и СОО: организация образовательного процесса обучающихся </w:t>
            </w:r>
            <w:proofErr w:type="gramStart"/>
            <w:r w:rsidRPr="004B73CA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по</w:t>
            </w:r>
            <w:proofErr w:type="gramEnd"/>
            <w:r w:rsidRPr="004B73CA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обновлённым ФГОС на уроках и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ностранного языка», 2025,</w:t>
            </w:r>
          </w:p>
          <w:p w:rsidR="00027D9B" w:rsidRPr="004B73CA" w:rsidRDefault="00027D9B" w:rsidP="00027D9B">
            <w:pPr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B73CA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Педагоги России: инновации и образование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,</w:t>
            </w:r>
          </w:p>
          <w:p w:rsidR="00027D9B" w:rsidRPr="004B73CA" w:rsidRDefault="00027D9B" w:rsidP="00027D9B">
            <w:pPr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«</w:t>
            </w:r>
            <w:r w:rsidRPr="004B73CA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Использование </w:t>
            </w:r>
            <w:proofErr w:type="spellStart"/>
            <w:r w:rsidRPr="004B73CA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нейросетей</w:t>
            </w:r>
            <w:proofErr w:type="spellEnd"/>
            <w:r w:rsidRPr="004B73CA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и искусственного интеллекта для работы педагога с родителями в образовате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льной организации», 2025,</w:t>
            </w:r>
          </w:p>
          <w:p w:rsidR="00027D9B" w:rsidRPr="000B45DA" w:rsidRDefault="00027D9B" w:rsidP="00027D9B">
            <w:pPr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B73CA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Образовательный центр «</w:t>
            </w:r>
            <w:proofErr w:type="gramStart"/>
            <w:r w:rsidRPr="004B73CA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I</w:t>
            </w:r>
            <w:proofErr w:type="gramEnd"/>
            <w:r w:rsidRPr="004B73CA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Т – Перемена»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4B73CA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«Обучение детей с ограниченными возможностями здоровья (ОВЗ) на уроках иностранного языка в  условиях ФГОС», 2025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1985" w:type="dxa"/>
          </w:tcPr>
          <w:p w:rsidR="00353AA5" w:rsidRPr="000B45DA" w:rsidRDefault="00353AA5" w:rsidP="00353A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</w:tcPr>
          <w:p w:rsidR="00353AA5" w:rsidRPr="000B45DA" w:rsidRDefault="00353AA5" w:rsidP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12 лет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 w:rsidP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Отинова</w:t>
            </w:r>
            <w:proofErr w:type="spell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Юлия Вячеславовна</w:t>
            </w:r>
          </w:p>
        </w:tc>
        <w:tc>
          <w:tcPr>
            <w:tcW w:w="1134" w:type="dxa"/>
          </w:tcPr>
          <w:p w:rsidR="00353AA5" w:rsidRPr="000B45DA" w:rsidRDefault="00353AA5" w:rsidP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Учитель, первая категория</w:t>
            </w:r>
          </w:p>
        </w:tc>
        <w:tc>
          <w:tcPr>
            <w:tcW w:w="1559" w:type="dxa"/>
          </w:tcPr>
          <w:p w:rsidR="00353AA5" w:rsidRPr="000B45DA" w:rsidRDefault="00353AA5" w:rsidP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268" w:type="dxa"/>
          </w:tcPr>
          <w:p w:rsidR="00353AA5" w:rsidRDefault="00353AA5" w:rsidP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53AA5" w:rsidRDefault="00353AA5" w:rsidP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образование. Иностранный (английский) язык.</w:t>
            </w:r>
          </w:p>
          <w:p w:rsidR="00353AA5" w:rsidRDefault="00353AA5" w:rsidP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AA5" w:rsidRPr="000B45DA" w:rsidRDefault="00353AA5" w:rsidP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по направлению «Педагогическое образование. Иностранный (английский) язык»</w:t>
            </w:r>
          </w:p>
        </w:tc>
        <w:tc>
          <w:tcPr>
            <w:tcW w:w="1056" w:type="dxa"/>
          </w:tcPr>
          <w:p w:rsidR="00353AA5" w:rsidRPr="000B45DA" w:rsidRDefault="00353AA5" w:rsidP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56" w:type="dxa"/>
          </w:tcPr>
          <w:p w:rsidR="00353AA5" w:rsidRPr="000B45DA" w:rsidRDefault="00353AA5" w:rsidP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4079" w:type="dxa"/>
          </w:tcPr>
          <w:p w:rsidR="00353AA5" w:rsidRPr="000B45DA" w:rsidRDefault="00353AA5" w:rsidP="00353A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ГАУ ДПО «ВГАПО», Развитие личностного потенциала в системе взаимодействия ключевых участников образовательных отношений», 2023,</w:t>
            </w:r>
          </w:p>
          <w:p w:rsidR="00353AA5" w:rsidRPr="000B45DA" w:rsidRDefault="00353AA5" w:rsidP="00353A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«Педагоги России: инновации в образовании», Деятельность педагога по организации взаимодействия с родителями в рамках реализации Федеральной программы воспитания, 2023,</w:t>
            </w:r>
          </w:p>
          <w:p w:rsidR="00353AA5" w:rsidRDefault="00353AA5" w:rsidP="00353A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«Государственный университет просвещения», Взаимодействие с компонентами цифровой образовательной среды на п</w:t>
            </w:r>
            <w:r w:rsidR="00027D9B">
              <w:rPr>
                <w:rFonts w:ascii="Times New Roman" w:hAnsi="Times New Roman" w:cs="Times New Roman"/>
                <w:sz w:val="20"/>
                <w:szCs w:val="20"/>
              </w:rPr>
              <w:t>латформе ФГИС «Моя школа», 2023,</w:t>
            </w:r>
          </w:p>
          <w:p w:rsidR="00027D9B" w:rsidRPr="004B73CA" w:rsidRDefault="00027D9B" w:rsidP="00027D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73CA">
              <w:rPr>
                <w:rFonts w:ascii="Times New Roman" w:hAnsi="Times New Roman" w:cs="Times New Roman"/>
                <w:sz w:val="20"/>
                <w:szCs w:val="20"/>
              </w:rPr>
              <w:t>ООО «Высшая школа делового администрирования»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B73CA">
              <w:rPr>
                <w:rFonts w:ascii="Times New Roman" w:hAnsi="Times New Roman" w:cs="Times New Roman"/>
                <w:sz w:val="20"/>
                <w:szCs w:val="20"/>
              </w:rPr>
              <w:t xml:space="preserve">«Содержание требований ФОП ООО и СОО: организация образовательного процесса обучающихся </w:t>
            </w:r>
            <w:proofErr w:type="gramStart"/>
            <w:r w:rsidRPr="004B73CA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4B73CA">
              <w:rPr>
                <w:rFonts w:ascii="Times New Roman" w:hAnsi="Times New Roman" w:cs="Times New Roman"/>
                <w:sz w:val="20"/>
                <w:szCs w:val="20"/>
              </w:rPr>
              <w:t xml:space="preserve"> обновлённым ФГОС на уроках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ностранного языка», 2025,</w:t>
            </w:r>
          </w:p>
          <w:p w:rsidR="00027D9B" w:rsidRPr="000B45DA" w:rsidRDefault="00027D9B" w:rsidP="00027D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73CA">
              <w:rPr>
                <w:rFonts w:ascii="Times New Roman" w:hAnsi="Times New Roman" w:cs="Times New Roman"/>
                <w:sz w:val="20"/>
                <w:szCs w:val="20"/>
              </w:rPr>
              <w:t>Образовательный центр «И</w:t>
            </w:r>
            <w:proofErr w:type="gramStart"/>
            <w:r w:rsidRPr="004B73CA"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 w:rsidRPr="004B73CA">
              <w:rPr>
                <w:rFonts w:ascii="Times New Roman" w:hAnsi="Times New Roman" w:cs="Times New Roman"/>
                <w:sz w:val="20"/>
                <w:szCs w:val="20"/>
              </w:rPr>
              <w:t xml:space="preserve"> перемена»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B73CA">
              <w:rPr>
                <w:rFonts w:ascii="Times New Roman" w:hAnsi="Times New Roman" w:cs="Times New Roman"/>
                <w:sz w:val="20"/>
                <w:szCs w:val="20"/>
              </w:rPr>
              <w:t xml:space="preserve">«Обучение детей с ограниченными возможностями здоровья (ОВЗ) на уроках иностранного языка в условиях реализации ФГОС»,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2025.</w:t>
            </w:r>
          </w:p>
        </w:tc>
        <w:tc>
          <w:tcPr>
            <w:tcW w:w="1985" w:type="dxa"/>
          </w:tcPr>
          <w:p w:rsidR="00353AA5" w:rsidRPr="000B45DA" w:rsidRDefault="00353AA5" w:rsidP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353AA5" w:rsidRPr="000B45DA" w:rsidRDefault="00353AA5" w:rsidP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 w:rsidP="00F16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Первухина Елена Николаевна</w:t>
            </w:r>
          </w:p>
        </w:tc>
        <w:tc>
          <w:tcPr>
            <w:tcW w:w="1134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268" w:type="dxa"/>
          </w:tcPr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Высшее.</w:t>
            </w:r>
          </w:p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с дополнительной специальностью «Информатика».</w:t>
            </w:r>
          </w:p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математики, информатики.</w:t>
            </w:r>
          </w:p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физики.</w:t>
            </w:r>
          </w:p>
        </w:tc>
        <w:tc>
          <w:tcPr>
            <w:tcW w:w="1056" w:type="dxa"/>
          </w:tcPr>
          <w:p w:rsidR="00353AA5" w:rsidRPr="000B45DA" w:rsidRDefault="00353AA5" w:rsidP="00E22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56" w:type="dxa"/>
          </w:tcPr>
          <w:p w:rsidR="00353AA5" w:rsidRPr="000B45DA" w:rsidRDefault="00353AA5" w:rsidP="00E22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4079" w:type="dxa"/>
          </w:tcPr>
          <w:p w:rsidR="00027D9B" w:rsidRDefault="00027D9B" w:rsidP="00027D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«Волгоградский государственный социально – педагогический университет», «Современная</w:t>
            </w:r>
            <w:r w:rsidRPr="00121D53">
              <w:rPr>
                <w:rFonts w:ascii="Times New Roman" w:hAnsi="Times New Roman" w:cs="Times New Roman"/>
                <w:sz w:val="20"/>
                <w:szCs w:val="20"/>
              </w:rPr>
              <w:t xml:space="preserve"> концепция преподавания физики в общеобразовательной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21D53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53AA5" w:rsidRPr="000B45DA" w:rsidRDefault="00027D9B" w:rsidP="00027D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C76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54C76">
              <w:rPr>
                <w:rFonts w:ascii="Times New Roman" w:hAnsi="Times New Roman" w:cs="Times New Roman"/>
                <w:sz w:val="20"/>
                <w:szCs w:val="20"/>
              </w:rPr>
              <w:t>Подходы к организации сетевого физического класса, в том числе на базе образовательных центров «Точка роста»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2025.</w:t>
            </w:r>
          </w:p>
        </w:tc>
        <w:tc>
          <w:tcPr>
            <w:tcW w:w="1985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ГАУ ДПО «ВГАПО», профессиональная переподготовка по профилю «Теория и методика преподавания физики», 2025.</w:t>
            </w:r>
          </w:p>
        </w:tc>
        <w:tc>
          <w:tcPr>
            <w:tcW w:w="1179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18 лет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Подскребалина</w:t>
            </w:r>
            <w:proofErr w:type="spell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134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литература, «Сложные случаи орфографии»</w:t>
            </w:r>
          </w:p>
        </w:tc>
        <w:tc>
          <w:tcPr>
            <w:tcW w:w="2268" w:type="dxa"/>
          </w:tcPr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Филология.</w:t>
            </w:r>
          </w:p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4079" w:type="dxa"/>
          </w:tcPr>
          <w:p w:rsidR="00353AA5" w:rsidRPr="000B45DA" w:rsidRDefault="00353AA5" w:rsidP="00522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027D9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Изучение классической русской литературы в      современном контексте на уроках с учетом     реализации ФГОС СОО</w:t>
            </w:r>
            <w:r w:rsidR="00027D9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, 2023, </w:t>
            </w:r>
          </w:p>
          <w:p w:rsidR="00353AA5" w:rsidRPr="000B45DA" w:rsidRDefault="00353AA5" w:rsidP="00522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027D9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писательского навыка у школьников на уроках литературы в     условиях           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реализации      обновленного ФГОС ООО</w:t>
            </w:r>
            <w:r w:rsidR="00027D9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353AA5" w:rsidRPr="000B45DA" w:rsidRDefault="00353AA5" w:rsidP="005227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027D9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Проектирование и проведение современного урока русского языка с учетом реализации ФГОС основного и среднего общего      образования нового поколения</w:t>
            </w:r>
            <w:r w:rsidR="00027D9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, 2023, </w:t>
            </w:r>
          </w:p>
          <w:p w:rsidR="00353AA5" w:rsidRPr="000B45DA" w:rsidRDefault="00353AA5" w:rsidP="00522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 w:rsidR="00027D9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Обучение написанию сочинения-рассуждения в контексте подготовки к государственной итоговой аттестации (ОГЭ и ЕГЭ) по      русскому языку</w:t>
            </w:r>
            <w:r w:rsidR="00027D9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, 2024, </w:t>
            </w:r>
          </w:p>
          <w:p w:rsidR="00353AA5" w:rsidRPr="000B45DA" w:rsidRDefault="00353AA5" w:rsidP="00522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 w:rsidR="00027D9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Комплексное психолого-педагогическое сопровождение обучающихся с ОВЗ в условиях введения     ФАОП</w:t>
            </w:r>
            <w:r w:rsidR="00027D9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2024,</w:t>
            </w:r>
          </w:p>
          <w:p w:rsidR="00353AA5" w:rsidRPr="000B45DA" w:rsidRDefault="00353AA5" w:rsidP="00522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027D9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Особенности подготовки к     проведению ВПР в рамках         мониторинга качества     образования обучающихся по учебному предмету «Русский язык» в    условиях реализации ФГОС ООО</w:t>
            </w:r>
            <w:r w:rsidR="00027D9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2024.</w:t>
            </w:r>
          </w:p>
        </w:tc>
        <w:tc>
          <w:tcPr>
            <w:tcW w:w="1985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353AA5" w:rsidRPr="000B45DA" w:rsidRDefault="00353AA5" w:rsidP="00820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16 лет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 w:rsidP="00AD16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16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Помясова</w:t>
            </w:r>
            <w:proofErr w:type="spellEnd"/>
            <w:r w:rsidRPr="00AD16D4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16D4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134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История, </w:t>
            </w:r>
          </w:p>
        </w:tc>
        <w:tc>
          <w:tcPr>
            <w:tcW w:w="2268" w:type="dxa"/>
          </w:tcPr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Неоконченное высшее. Педагогическое образование (с двумя профилями). История, обществознание.</w:t>
            </w:r>
          </w:p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353AA5" w:rsidRPr="000B45DA" w:rsidRDefault="00353AA5" w:rsidP="00A95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56" w:type="dxa"/>
          </w:tcPr>
          <w:p w:rsidR="00353AA5" w:rsidRPr="000B45DA" w:rsidRDefault="00353AA5" w:rsidP="00A95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4079" w:type="dxa"/>
          </w:tcPr>
          <w:p w:rsidR="00353AA5" w:rsidRPr="000B45DA" w:rsidRDefault="00027D9B" w:rsidP="00522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353AA5" w:rsidRPr="000B45DA" w:rsidRDefault="00353AA5" w:rsidP="00820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лет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Попов Данил Вадимович</w:t>
            </w:r>
          </w:p>
        </w:tc>
        <w:tc>
          <w:tcPr>
            <w:tcW w:w="1134" w:type="dxa"/>
          </w:tcPr>
          <w:p w:rsidR="00353AA5" w:rsidRPr="000B45DA" w:rsidRDefault="00353AA5" w:rsidP="00820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Учитель, первая категория</w:t>
            </w:r>
          </w:p>
        </w:tc>
        <w:tc>
          <w:tcPr>
            <w:tcW w:w="1559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История, обществознание, «Наша история»</w:t>
            </w:r>
          </w:p>
        </w:tc>
        <w:tc>
          <w:tcPr>
            <w:tcW w:w="2268" w:type="dxa"/>
          </w:tcPr>
          <w:p w:rsidR="00353AA5" w:rsidRDefault="00353AA5" w:rsidP="00C124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 (с двумя профилями). Право, история.</w:t>
            </w:r>
          </w:p>
          <w:p w:rsidR="00353AA5" w:rsidRDefault="00353AA5" w:rsidP="00C124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AA5" w:rsidRDefault="00353AA5" w:rsidP="00C124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по направлению «Педагогическое образование (с двумя профилями). Право, история».</w:t>
            </w:r>
          </w:p>
          <w:p w:rsidR="00353AA5" w:rsidRPr="000B45DA" w:rsidRDefault="00353AA5" w:rsidP="00C124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Магистр по направлению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«Педагогическое образование. Правовое образование».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4079" w:type="dxa"/>
          </w:tcPr>
          <w:p w:rsidR="00353AA5" w:rsidRPr="000B45DA" w:rsidRDefault="00353AA5" w:rsidP="00A47C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ФГАОУ «Академия реализации и государственной политики и профессионального развития работников образования Министерства образования РФ», Школа современного учителя истории и обществознания: достижение российской науки, 2023,</w:t>
            </w:r>
          </w:p>
          <w:p w:rsidR="00353AA5" w:rsidRDefault="00353AA5" w:rsidP="00A47C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 Развитие личностного потенциала в системе взаимодействия ключевых участников </w:t>
            </w:r>
            <w:r w:rsidR="00027D9B">
              <w:rPr>
                <w:rFonts w:ascii="Times New Roman" w:hAnsi="Times New Roman" w:cs="Times New Roman"/>
                <w:sz w:val="20"/>
                <w:szCs w:val="20"/>
              </w:rPr>
              <w:t>образовательных отношений, 2023,</w:t>
            </w:r>
          </w:p>
          <w:p w:rsidR="00027D9B" w:rsidRPr="000B45DA" w:rsidRDefault="00027D9B" w:rsidP="00027D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B73CA">
              <w:rPr>
                <w:rFonts w:ascii="Times New Roman" w:hAnsi="Times New Roman" w:cs="Times New Roman"/>
                <w:sz w:val="20"/>
                <w:szCs w:val="20"/>
              </w:rPr>
              <w:t>ООО Высшая школа делового администрирования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B73CA">
              <w:rPr>
                <w:rFonts w:ascii="Times New Roman" w:hAnsi="Times New Roman" w:cs="Times New Roman"/>
                <w:sz w:val="20"/>
                <w:szCs w:val="20"/>
              </w:rPr>
              <w:t xml:space="preserve">«Содержание требований ФОП ООО и СОО: организация </w:t>
            </w:r>
            <w:r w:rsidRPr="004B73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образовательного процесса обучающихся по обновлённым ФГОС на уроках истории и обществознания»,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2025.</w:t>
            </w:r>
            <w:proofErr w:type="gramEnd"/>
          </w:p>
        </w:tc>
        <w:tc>
          <w:tcPr>
            <w:tcW w:w="1985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Пронина Наталья Александровна</w:t>
            </w:r>
          </w:p>
        </w:tc>
        <w:tc>
          <w:tcPr>
            <w:tcW w:w="1134" w:type="dxa"/>
          </w:tcPr>
          <w:p w:rsidR="00353AA5" w:rsidRPr="000B45DA" w:rsidRDefault="00353AA5" w:rsidP="00683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Учитель, первая категория</w:t>
            </w:r>
          </w:p>
        </w:tc>
        <w:tc>
          <w:tcPr>
            <w:tcW w:w="1559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литература, «Сложные случаи орфографии»</w:t>
            </w:r>
          </w:p>
        </w:tc>
        <w:tc>
          <w:tcPr>
            <w:tcW w:w="2268" w:type="dxa"/>
          </w:tcPr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и предпринимательство.</w:t>
            </w:r>
          </w:p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 и предпринимательства.</w:t>
            </w:r>
          </w:p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4079" w:type="dxa"/>
          </w:tcPr>
          <w:p w:rsidR="00353AA5" w:rsidRPr="000B45DA" w:rsidRDefault="00353AA5" w:rsidP="00B631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 w:rsidR="00027D9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Развитие личностного потенциала в системе взаимодействия ключевых участников образовательных отношений</w:t>
            </w:r>
            <w:r w:rsidR="00027D9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27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2023,</w:t>
            </w:r>
          </w:p>
          <w:p w:rsidR="00353AA5" w:rsidRPr="000B45DA" w:rsidRDefault="00353AA5" w:rsidP="00B631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«Государственный университет просвещения», </w:t>
            </w:r>
            <w:r w:rsidR="00027D9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Взаимодействие с компонентами цифровой образовательной среды на платформе ФГИС «Моя школа», 2023,</w:t>
            </w:r>
          </w:p>
          <w:p w:rsidR="00353AA5" w:rsidRPr="000B45DA" w:rsidRDefault="00353AA5" w:rsidP="00B631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ФБОУ 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«Башкирский государственный педагогический университет им. М. </w:t>
            </w: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Акмуллы</w:t>
            </w:r>
            <w:proofErr w:type="spell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027D9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Система оценки языковой и социально-культурной адаптации иностранных обучающихся в российских школах</w:t>
            </w:r>
            <w:r w:rsidR="00027D9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2024.</w:t>
            </w:r>
          </w:p>
        </w:tc>
        <w:tc>
          <w:tcPr>
            <w:tcW w:w="1985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«Центр повышения квалификации и переподготовки «Луч знаний», учитель русского языка и литературы.</w:t>
            </w:r>
          </w:p>
        </w:tc>
        <w:tc>
          <w:tcPr>
            <w:tcW w:w="1179" w:type="dxa"/>
          </w:tcPr>
          <w:p w:rsidR="00353AA5" w:rsidRPr="000B45DA" w:rsidRDefault="00353AA5" w:rsidP="00683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Романова </w:t>
            </w: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Арпине</w:t>
            </w:r>
            <w:proofErr w:type="spell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Радиковна</w:t>
            </w:r>
            <w:proofErr w:type="spellEnd"/>
          </w:p>
        </w:tc>
        <w:tc>
          <w:tcPr>
            <w:tcW w:w="1134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353AA5" w:rsidRPr="000B45DA" w:rsidRDefault="00353AA5" w:rsidP="001A22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Английский язык,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учебный 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«Увлекательный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английский»</w:t>
            </w:r>
          </w:p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53AA5" w:rsidRDefault="00353AA5" w:rsidP="00596130">
            <w:pPr>
              <w:pStyle w:val="1"/>
              <w:ind w:right="-108"/>
              <w:jc w:val="left"/>
              <w:rPr>
                <w:sz w:val="20"/>
              </w:rPr>
            </w:pPr>
            <w:r w:rsidRPr="000B45DA">
              <w:rPr>
                <w:sz w:val="20"/>
              </w:rPr>
              <w:t>Высшее</w:t>
            </w:r>
            <w:r>
              <w:rPr>
                <w:sz w:val="20"/>
              </w:rPr>
              <w:t>.</w:t>
            </w:r>
          </w:p>
          <w:p w:rsidR="00353AA5" w:rsidRPr="001A222C" w:rsidRDefault="00353AA5" w:rsidP="001A222C">
            <w:pPr>
              <w:pStyle w:val="1"/>
              <w:ind w:right="-108"/>
              <w:jc w:val="left"/>
            </w:pPr>
            <w:r>
              <w:rPr>
                <w:sz w:val="20"/>
              </w:rPr>
              <w:t>Иностранный язык и литература (английский).</w:t>
            </w:r>
          </w:p>
          <w:p w:rsidR="00353AA5" w:rsidRPr="000B45DA" w:rsidRDefault="00353AA5" w:rsidP="001A222C">
            <w:pPr>
              <w:pStyle w:val="1"/>
              <w:ind w:right="-108"/>
              <w:jc w:val="left"/>
              <w:rPr>
                <w:sz w:val="20"/>
              </w:rPr>
            </w:pPr>
            <w:r>
              <w:rPr>
                <w:sz w:val="20"/>
              </w:rPr>
              <w:t>Магистр по направлению «Иностранный язык и литература (английский)».</w:t>
            </w:r>
          </w:p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4079" w:type="dxa"/>
          </w:tcPr>
          <w:p w:rsidR="00353AA5" w:rsidRPr="000B45DA" w:rsidRDefault="00353AA5" w:rsidP="00A87A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 w:rsidR="00027D9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муниципальных предметных комиссий для проведения государственной итоговой аттестации Образовательным программам общего образования 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по иностранному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(английский язык)</w:t>
            </w:r>
            <w:r w:rsidR="00027D9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2024,</w:t>
            </w:r>
          </w:p>
          <w:p w:rsidR="00353AA5" w:rsidRPr="000B45DA" w:rsidRDefault="00353AA5" w:rsidP="00A87A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 w:rsidR="00027D9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Планирование и проведение уроков английского 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языка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в  условиях внедрения обновленных ФГОС ООО и ФГОС СОО</w:t>
            </w:r>
            <w:r w:rsidR="00027D9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2025.</w:t>
            </w:r>
          </w:p>
        </w:tc>
        <w:tc>
          <w:tcPr>
            <w:tcW w:w="1985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12 лет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Ромашева</w:t>
            </w:r>
            <w:proofErr w:type="spell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Ирина Леонидовна</w:t>
            </w:r>
          </w:p>
        </w:tc>
        <w:tc>
          <w:tcPr>
            <w:tcW w:w="1134" w:type="dxa"/>
          </w:tcPr>
          <w:p w:rsidR="00353AA5" w:rsidRPr="000B45DA" w:rsidRDefault="00353AA5" w:rsidP="00282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559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и муниципальное управление, </w:t>
            </w:r>
          </w:p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Психология, педагогика и консультирование в социальной работе.</w:t>
            </w:r>
          </w:p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Менеджер, специалист по социальной работе, психолого-педагогическому консультированию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социальных службах.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4079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12 лет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Самохвалова</w:t>
            </w:r>
            <w:proofErr w:type="spell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Марина Александровна</w:t>
            </w:r>
          </w:p>
        </w:tc>
        <w:tc>
          <w:tcPr>
            <w:tcW w:w="1134" w:type="dxa"/>
          </w:tcPr>
          <w:p w:rsidR="00353AA5" w:rsidRPr="000B45DA" w:rsidRDefault="00353AA5" w:rsidP="00282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Хореография.</w:t>
            </w:r>
          </w:p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Хореограф-балетмейстер,  преподаватель хореографических дисциплин.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4079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 w:rsidP="00027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Седова </w:t>
            </w:r>
            <w:r w:rsidR="00027D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нна Валерьевна</w:t>
            </w:r>
          </w:p>
        </w:tc>
        <w:tc>
          <w:tcPr>
            <w:tcW w:w="1134" w:type="dxa"/>
          </w:tcPr>
          <w:p w:rsidR="00353AA5" w:rsidRPr="000B45DA" w:rsidRDefault="00353AA5" w:rsidP="00282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Учитель, первая категория</w:t>
            </w:r>
          </w:p>
        </w:tc>
        <w:tc>
          <w:tcPr>
            <w:tcW w:w="1559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Высшее. Педагогическое образование (с двумя профилями).  Право, история.</w:t>
            </w:r>
          </w:p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по направлению «Педагогическое образование (с двумя профилями).  Право, история».</w:t>
            </w:r>
          </w:p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 по направлению «Педагогическое образование. Историко-краеведческое образование.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79" w:type="dxa"/>
          </w:tcPr>
          <w:p w:rsidR="00353AA5" w:rsidRPr="000B45DA" w:rsidRDefault="00027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353AA5" w:rsidRPr="000B45DA" w:rsidRDefault="00755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 лет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Соболев Александр Евгеньевич</w:t>
            </w:r>
          </w:p>
        </w:tc>
        <w:tc>
          <w:tcPr>
            <w:tcW w:w="1134" w:type="dxa"/>
          </w:tcPr>
          <w:p w:rsidR="00353AA5" w:rsidRPr="000B45DA" w:rsidRDefault="00353AA5" w:rsidP="00282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Преподаватель-организатор основ безопасности и защиты Родины</w:t>
            </w:r>
          </w:p>
        </w:tc>
        <w:tc>
          <w:tcPr>
            <w:tcW w:w="1559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2268" w:type="dxa"/>
          </w:tcPr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Высшее. </w:t>
            </w:r>
          </w:p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 и физическая культура.</w:t>
            </w:r>
          </w:p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основ жизнедеятельности и физической культуры.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4079" w:type="dxa"/>
          </w:tcPr>
          <w:p w:rsidR="00353AA5" w:rsidRPr="000B45DA" w:rsidRDefault="00353AA5" w:rsidP="005A35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МУДПО «Центр развития образования Волгограда», </w:t>
            </w:r>
            <w:r w:rsidR="00027D9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Содержательные аспекты реализации требований, обновленных ФГОС СОО</w:t>
            </w:r>
            <w:r w:rsidR="00027D9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353AA5" w:rsidRPr="000B45DA" w:rsidRDefault="00353AA5" w:rsidP="005A35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 w:rsidR="00027D9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Нормативно – правовые и организационно-методические основы реализации учебного предмета «Основы безопасности и защиты Родины», 2024,</w:t>
            </w:r>
          </w:p>
          <w:p w:rsidR="00353AA5" w:rsidRPr="000B45DA" w:rsidRDefault="00353AA5" w:rsidP="005A35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 w:rsidR="00027D9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</w:t>
            </w: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тьюторов</w:t>
            </w:r>
            <w:proofErr w:type="spell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для реализации курса «Учебный предмет «Основы безопасности и защиты Родины»: </w:t>
            </w: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практико</w:t>
            </w:r>
            <w:proofErr w:type="spell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- ориентированное обучение», 2024.</w:t>
            </w:r>
          </w:p>
        </w:tc>
        <w:tc>
          <w:tcPr>
            <w:tcW w:w="1985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34 года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Соболев Иван 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134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</w:t>
            </w:r>
          </w:p>
        </w:tc>
        <w:tc>
          <w:tcPr>
            <w:tcW w:w="1559" w:type="dxa"/>
          </w:tcPr>
          <w:p w:rsidR="00353AA5" w:rsidRPr="000B45DA" w:rsidRDefault="00353AA5" w:rsidP="005A3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культура, «Моя безопасность»</w:t>
            </w:r>
          </w:p>
        </w:tc>
        <w:tc>
          <w:tcPr>
            <w:tcW w:w="2268" w:type="dxa"/>
          </w:tcPr>
          <w:p w:rsidR="00353AA5" w:rsidRDefault="00353AA5" w:rsidP="00314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53AA5" w:rsidRDefault="00353AA5" w:rsidP="00314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Безопасность жизнедеятельности с дополнительной специальностью «Физическая культура».</w:t>
            </w:r>
          </w:p>
          <w:p w:rsidR="00353AA5" w:rsidRDefault="00353AA5" w:rsidP="00314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AA5" w:rsidRPr="000B45DA" w:rsidRDefault="00353AA5" w:rsidP="00314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безопасности жизнедеятельности. Педагог по физической культуре.</w:t>
            </w:r>
          </w:p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 по адаптивной физической культуре.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4079" w:type="dxa"/>
          </w:tcPr>
          <w:p w:rsidR="00353AA5" w:rsidRPr="000B45DA" w:rsidRDefault="00353AA5" w:rsidP="005A35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 w:rsidR="00027D9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Нормативно – 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правовое и предметно-методическое обеспечение преподавания ОБЖ в условиях внедрения обновлённых ФГОС ООО</w:t>
            </w:r>
            <w:r w:rsidR="00027D9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 2023.</w:t>
            </w:r>
          </w:p>
        </w:tc>
        <w:tc>
          <w:tcPr>
            <w:tcW w:w="1985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ФГБОУ 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«ВГАФК»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Минспорта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России, физическая культура для лиц с отклонениями в  состоянии здоровья (адаптивная физическая культура), 2022.</w:t>
            </w:r>
          </w:p>
        </w:tc>
        <w:tc>
          <w:tcPr>
            <w:tcW w:w="1179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 лет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Соловьева Елена Владимировна</w:t>
            </w:r>
          </w:p>
        </w:tc>
        <w:tc>
          <w:tcPr>
            <w:tcW w:w="1134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Учитель, высшая категория</w:t>
            </w:r>
          </w:p>
        </w:tc>
        <w:tc>
          <w:tcPr>
            <w:tcW w:w="1559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Биология, география</w:t>
            </w:r>
          </w:p>
        </w:tc>
        <w:tc>
          <w:tcPr>
            <w:tcW w:w="2268" w:type="dxa"/>
          </w:tcPr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География.</w:t>
            </w:r>
          </w:p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географии и 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биологии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4079" w:type="dxa"/>
          </w:tcPr>
          <w:p w:rsidR="00353AA5" w:rsidRPr="000B45DA" w:rsidRDefault="00353AA5" w:rsidP="0035233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ФГОБУ «Международный детский центр «АРТЕК», </w:t>
            </w:r>
            <w:r w:rsidR="00027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Проектирование и реализация воспитательного процесса в работе классного руководителя</w:t>
            </w:r>
            <w:r w:rsidR="00027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2023,</w:t>
            </w:r>
          </w:p>
          <w:p w:rsidR="00353AA5" w:rsidRDefault="00353AA5" w:rsidP="003523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МУДПО «Центр развития образования Волгограда», </w:t>
            </w:r>
            <w:r w:rsidR="00027D9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Содержательные аспекты реализации требован</w:t>
            </w:r>
            <w:r w:rsidR="00027D9B">
              <w:rPr>
                <w:rFonts w:ascii="Times New Roman" w:hAnsi="Times New Roman" w:cs="Times New Roman"/>
                <w:sz w:val="20"/>
                <w:szCs w:val="20"/>
              </w:rPr>
              <w:t>ий, обновленных ФГОС СОО»,  2023,</w:t>
            </w:r>
          </w:p>
          <w:p w:rsidR="00027D9B" w:rsidRDefault="00027D9B" w:rsidP="00027D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73C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B73CA">
              <w:rPr>
                <w:rFonts w:ascii="Times New Roman" w:hAnsi="Times New Roman" w:cs="Times New Roman"/>
                <w:sz w:val="20"/>
                <w:szCs w:val="20"/>
              </w:rPr>
              <w:t>Содержательные и методические особенности реализации учебного курса «Агробиология» (с практикумом) в контексте агротехнологического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B73CA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27D9B" w:rsidRPr="007E1AB0" w:rsidRDefault="00027D9B" w:rsidP="00027D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AB0">
              <w:rPr>
                <w:rFonts w:ascii="Times New Roman" w:hAnsi="Times New Roman" w:cs="Times New Roman"/>
                <w:sz w:val="20"/>
                <w:szCs w:val="20"/>
              </w:rPr>
              <w:t>ООО «Высшая школа делового администрирования»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E1AB0">
              <w:rPr>
                <w:rFonts w:ascii="Times New Roman" w:hAnsi="Times New Roman" w:cs="Times New Roman"/>
                <w:sz w:val="20"/>
                <w:szCs w:val="20"/>
              </w:rPr>
              <w:t>«Организация работы с одаренными и талантливыми детьми в условия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реализации ФГОС», 2025,</w:t>
            </w:r>
          </w:p>
          <w:p w:rsidR="00027D9B" w:rsidRPr="007E1AB0" w:rsidRDefault="00027D9B" w:rsidP="00027D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AB0">
              <w:rPr>
                <w:rFonts w:ascii="Times New Roman" w:hAnsi="Times New Roman" w:cs="Times New Roman"/>
                <w:sz w:val="20"/>
                <w:szCs w:val="20"/>
              </w:rPr>
              <w:t>Образовательный центр «</w:t>
            </w:r>
            <w:proofErr w:type="gramStart"/>
            <w:r w:rsidRPr="007E1AB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7E1AB0">
              <w:rPr>
                <w:rFonts w:ascii="Times New Roman" w:hAnsi="Times New Roman" w:cs="Times New Roman"/>
                <w:sz w:val="20"/>
                <w:szCs w:val="20"/>
              </w:rPr>
              <w:t>Т – Перемена»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E1AB0">
              <w:rPr>
                <w:rFonts w:ascii="Times New Roman" w:hAnsi="Times New Roman" w:cs="Times New Roman"/>
                <w:sz w:val="20"/>
                <w:szCs w:val="20"/>
              </w:rPr>
              <w:t xml:space="preserve">«Обучение детей с ограниченными возможностями здоровья (ОВЗ) в условиях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реализации ФГОС», 2025,</w:t>
            </w:r>
          </w:p>
          <w:p w:rsidR="00027D9B" w:rsidRPr="007E1AB0" w:rsidRDefault="00027D9B" w:rsidP="00027D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E1AB0">
              <w:rPr>
                <w:rFonts w:ascii="Times New Roman" w:hAnsi="Times New Roman" w:cs="Times New Roman"/>
                <w:sz w:val="20"/>
                <w:szCs w:val="20"/>
              </w:rPr>
              <w:t>ООО Высшая школа делового администрирования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E1AB0">
              <w:rPr>
                <w:rFonts w:ascii="Times New Roman" w:hAnsi="Times New Roman" w:cs="Times New Roman"/>
                <w:sz w:val="20"/>
                <w:szCs w:val="20"/>
              </w:rPr>
              <w:t>«Содержание требований ФОП ООО и СОО: организация образовательного процесса обучающихся по обновлённым ФГОС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уроках биологии», 2025,</w:t>
            </w:r>
            <w:proofErr w:type="gramEnd"/>
          </w:p>
          <w:p w:rsidR="00027D9B" w:rsidRPr="000B45DA" w:rsidRDefault="00027D9B" w:rsidP="00027D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AB0">
              <w:rPr>
                <w:rFonts w:ascii="Times New Roman" w:hAnsi="Times New Roman" w:cs="Times New Roman"/>
                <w:sz w:val="20"/>
                <w:szCs w:val="20"/>
              </w:rPr>
              <w:t>Образовательный центр «ИТ-перемена»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E1A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«Организация  и содержание работы по профилактике детского дорожного – транспортного травматизма»,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2025.</w:t>
            </w:r>
          </w:p>
        </w:tc>
        <w:tc>
          <w:tcPr>
            <w:tcW w:w="1985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22 года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 w:rsidP="00E22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Стародворская</w:t>
            </w:r>
            <w:proofErr w:type="spell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Алла Константиновна</w:t>
            </w:r>
          </w:p>
        </w:tc>
        <w:tc>
          <w:tcPr>
            <w:tcW w:w="1134" w:type="dxa"/>
          </w:tcPr>
          <w:p w:rsidR="00353AA5" w:rsidRPr="000B45DA" w:rsidRDefault="00353AA5" w:rsidP="00E22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353AA5" w:rsidRPr="000B45DA" w:rsidRDefault="00353AA5" w:rsidP="00E22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268" w:type="dxa"/>
          </w:tcPr>
          <w:p w:rsidR="00353AA5" w:rsidRDefault="00353AA5" w:rsidP="001A2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53AA5" w:rsidRDefault="00353AA5" w:rsidP="001A2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преподавания математики и информатики.</w:t>
            </w:r>
          </w:p>
          <w:p w:rsidR="00353AA5" w:rsidRDefault="00353AA5" w:rsidP="001A2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AA5" w:rsidRPr="000B45DA" w:rsidRDefault="00353AA5" w:rsidP="001A2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математики и 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информатики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353AA5" w:rsidRPr="000B45DA" w:rsidRDefault="00353AA5" w:rsidP="00E22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56" w:type="dxa"/>
          </w:tcPr>
          <w:p w:rsidR="00353AA5" w:rsidRPr="000B45DA" w:rsidRDefault="00353AA5" w:rsidP="00E22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4079" w:type="dxa"/>
          </w:tcPr>
          <w:p w:rsidR="00353AA5" w:rsidRPr="000B45DA" w:rsidRDefault="00353AA5" w:rsidP="00E226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дополнительного образования ООО «Издательство «Учитель», </w:t>
            </w:r>
            <w:r w:rsidR="00027D9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Федеральная рабочая программа по информатике: новые требования к преподаванию предмета на базовом и углубленном уровнях обучения в соответствии с ФОП ООО и СОО</w:t>
            </w:r>
            <w:r w:rsidR="00027D9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2024.</w:t>
            </w:r>
          </w:p>
        </w:tc>
        <w:tc>
          <w:tcPr>
            <w:tcW w:w="1985" w:type="dxa"/>
          </w:tcPr>
          <w:p w:rsidR="00353AA5" w:rsidRPr="000B45DA" w:rsidRDefault="00353AA5" w:rsidP="001A2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Издательство «Учитель». Педагогика и методика преподавания математики и информатики, 2024.</w:t>
            </w:r>
          </w:p>
        </w:tc>
        <w:tc>
          <w:tcPr>
            <w:tcW w:w="1179" w:type="dxa"/>
          </w:tcPr>
          <w:p w:rsidR="00353AA5" w:rsidRPr="000B45DA" w:rsidRDefault="00353AA5" w:rsidP="00E22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 w:rsidP="00683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Суздальцев Владимир Александрович</w:t>
            </w:r>
          </w:p>
        </w:tc>
        <w:tc>
          <w:tcPr>
            <w:tcW w:w="1134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2268" w:type="dxa"/>
          </w:tcPr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Общетехнические дисциплины и труд.</w:t>
            </w:r>
          </w:p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общетехнических дисциплин.</w:t>
            </w:r>
          </w:p>
        </w:tc>
        <w:tc>
          <w:tcPr>
            <w:tcW w:w="1056" w:type="dxa"/>
          </w:tcPr>
          <w:p w:rsidR="00353AA5" w:rsidRPr="000B45DA" w:rsidRDefault="00353AA5" w:rsidP="00E22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56" w:type="dxa"/>
          </w:tcPr>
          <w:p w:rsidR="00353AA5" w:rsidRPr="000B45DA" w:rsidRDefault="00353AA5" w:rsidP="00E22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4079" w:type="dxa"/>
          </w:tcPr>
          <w:p w:rsidR="00353AA5" w:rsidRPr="000D7A1E" w:rsidRDefault="000D7A1E" w:rsidP="00222A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7A1E">
              <w:rPr>
                <w:rFonts w:ascii="Times New Roman" w:hAnsi="Times New Roman" w:cs="Times New Roman"/>
                <w:sz w:val="20"/>
                <w:szCs w:val="20"/>
              </w:rPr>
              <w:t>ГАУ ДПО «ВГАПО», «</w:t>
            </w:r>
            <w:r w:rsidRPr="000D7A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Организационно-методическое сопровождение образовательной организации при переходе на обновленные ФГОС ООО и ФГОС СОО», 2023.</w:t>
            </w:r>
          </w:p>
        </w:tc>
        <w:tc>
          <w:tcPr>
            <w:tcW w:w="1985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48 лет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Челышева</w:t>
            </w:r>
            <w:proofErr w:type="spell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134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Математика, алгебра, геометрия, вероятность и статистика</w:t>
            </w:r>
          </w:p>
        </w:tc>
        <w:tc>
          <w:tcPr>
            <w:tcW w:w="2268" w:type="dxa"/>
          </w:tcPr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Физика.</w:t>
            </w:r>
          </w:p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физики и 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математики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4079" w:type="dxa"/>
          </w:tcPr>
          <w:p w:rsidR="00353AA5" w:rsidRPr="000B45DA" w:rsidRDefault="00353AA5" w:rsidP="00222A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МУДПО «Центр развития образования Волгограда», Содержательные аспекты реализации требований, обновленных ФГОС СОО, 2023,</w:t>
            </w:r>
          </w:p>
          <w:p w:rsidR="00353AA5" w:rsidRDefault="00353AA5" w:rsidP="00222A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ГАУ ДПО «ВГАПО», Формирование и оценка функциональной грамотности (ма</w:t>
            </w:r>
            <w:r w:rsidR="00027D9B">
              <w:rPr>
                <w:rFonts w:ascii="Times New Roman" w:hAnsi="Times New Roman" w:cs="Times New Roman"/>
                <w:sz w:val="20"/>
                <w:szCs w:val="20"/>
              </w:rPr>
              <w:t>тематическая грамотность), 2024,</w:t>
            </w:r>
          </w:p>
          <w:p w:rsidR="00027D9B" w:rsidRPr="007E1AB0" w:rsidRDefault="00027D9B" w:rsidP="00027D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AB0">
              <w:rPr>
                <w:rFonts w:ascii="Times New Roman" w:hAnsi="Times New Roman" w:cs="Times New Roman"/>
                <w:sz w:val="20"/>
                <w:szCs w:val="20"/>
              </w:rPr>
              <w:t>ВГСПУ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E1AB0">
              <w:rPr>
                <w:rFonts w:ascii="Times New Roman" w:hAnsi="Times New Roman" w:cs="Times New Roman"/>
                <w:sz w:val="20"/>
                <w:szCs w:val="20"/>
              </w:rPr>
              <w:t xml:space="preserve"> «Современная концепция преподавания физики в общеобразовател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ьной организации», 2025,</w:t>
            </w:r>
          </w:p>
          <w:p w:rsidR="00027D9B" w:rsidRPr="007E1AB0" w:rsidRDefault="00027D9B" w:rsidP="00027D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AB0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и воспитания»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7E1AB0">
              <w:rPr>
                <w:rFonts w:ascii="Times New Roman" w:hAnsi="Times New Roman" w:cs="Times New Roman"/>
                <w:sz w:val="20"/>
                <w:szCs w:val="20"/>
              </w:rPr>
              <w:t>Преподавание курса «</w:t>
            </w:r>
            <w:proofErr w:type="spellStart"/>
            <w:r w:rsidRPr="007E1AB0">
              <w:rPr>
                <w:rFonts w:ascii="Times New Roman" w:hAnsi="Times New Roman" w:cs="Times New Roman"/>
                <w:sz w:val="20"/>
                <w:szCs w:val="20"/>
              </w:rPr>
              <w:t>Семьеведение</w:t>
            </w:r>
            <w:proofErr w:type="spellEnd"/>
            <w:r w:rsidRPr="007E1AB0">
              <w:rPr>
                <w:rFonts w:ascii="Times New Roman" w:hAnsi="Times New Roman" w:cs="Times New Roman"/>
                <w:sz w:val="20"/>
                <w:szCs w:val="20"/>
              </w:rPr>
              <w:t>» согласно ФГО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и ФООП ООО и СОО», 2025,</w:t>
            </w:r>
          </w:p>
          <w:p w:rsidR="00027D9B" w:rsidRDefault="00027D9B" w:rsidP="00027D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E1AB0">
              <w:rPr>
                <w:rFonts w:ascii="Times New Roman" w:hAnsi="Times New Roman" w:cs="Times New Roman"/>
                <w:sz w:val="20"/>
                <w:szCs w:val="20"/>
              </w:rPr>
              <w:t>ООО Высшая школа делового администрирования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E1AB0">
              <w:rPr>
                <w:rFonts w:ascii="Times New Roman" w:hAnsi="Times New Roman" w:cs="Times New Roman"/>
                <w:sz w:val="20"/>
                <w:szCs w:val="20"/>
              </w:rPr>
              <w:t xml:space="preserve">«Содержание требований ФОП ООО и СОО: организация образовательного процесса обучающихся по обновлённым ФГОС на уроках математики»,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2025,</w:t>
            </w:r>
            <w:proofErr w:type="gramEnd"/>
          </w:p>
          <w:p w:rsidR="00027D9B" w:rsidRPr="000B45DA" w:rsidRDefault="00027D9B" w:rsidP="00027D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42E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9242E">
              <w:rPr>
                <w:rFonts w:ascii="Times New Roman" w:hAnsi="Times New Roman" w:cs="Times New Roman"/>
                <w:sz w:val="20"/>
                <w:szCs w:val="20"/>
              </w:rPr>
              <w:t>Технологии обучения учащихся методам решений уравнений и неравенств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9242E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Черемина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Дарья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134" w:type="dxa"/>
          </w:tcPr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Учитель </w:t>
            </w:r>
          </w:p>
        </w:tc>
        <w:tc>
          <w:tcPr>
            <w:tcW w:w="1559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2268" w:type="dxa"/>
          </w:tcPr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Высшее. </w:t>
            </w:r>
          </w:p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Педагогическое образование. Теория и методика преподавания истории в общеобразовательных организациях.</w:t>
            </w:r>
          </w:p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истории.</w:t>
            </w:r>
          </w:p>
        </w:tc>
        <w:tc>
          <w:tcPr>
            <w:tcW w:w="1056" w:type="dxa"/>
          </w:tcPr>
          <w:p w:rsidR="00353AA5" w:rsidRPr="000B45DA" w:rsidRDefault="00353AA5" w:rsidP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6" w:type="dxa"/>
          </w:tcPr>
          <w:p w:rsidR="00353AA5" w:rsidRPr="000B45DA" w:rsidRDefault="00353AA5" w:rsidP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4079" w:type="dxa"/>
          </w:tcPr>
          <w:p w:rsidR="00353AA5" w:rsidRPr="000B45DA" w:rsidRDefault="00085567" w:rsidP="00222A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ОДО ООО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«Издательство «Учитель», педагогическое образование: педагог-организатор, 2016.</w:t>
            </w:r>
          </w:p>
          <w:p w:rsidR="00353AA5" w:rsidRPr="000B45DA" w:rsidRDefault="00353AA5" w:rsidP="00732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«Платформа», Педагогическое образование. Теория и методика преподавания истории в общеобразовательных организациях, 2025.</w:t>
            </w:r>
          </w:p>
        </w:tc>
        <w:tc>
          <w:tcPr>
            <w:tcW w:w="1179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 лет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Чернышева Юлия Владиславовна</w:t>
            </w:r>
          </w:p>
        </w:tc>
        <w:tc>
          <w:tcPr>
            <w:tcW w:w="1134" w:type="dxa"/>
          </w:tcPr>
          <w:p w:rsidR="00353AA5" w:rsidRPr="000B45DA" w:rsidRDefault="00353AA5" w:rsidP="00683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Учитель, первая категория</w:t>
            </w:r>
          </w:p>
        </w:tc>
        <w:tc>
          <w:tcPr>
            <w:tcW w:w="1559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268" w:type="dxa"/>
          </w:tcPr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Филология.</w:t>
            </w:r>
          </w:p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AA5" w:rsidRPr="000B45DA" w:rsidRDefault="00353AA5" w:rsidP="00F63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французского и английского языков. 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4079" w:type="dxa"/>
          </w:tcPr>
          <w:p w:rsidR="00353AA5" w:rsidRPr="000B45DA" w:rsidRDefault="00353AA5" w:rsidP="00382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МУДПО «Центр развития образования Волгограда», </w:t>
            </w:r>
            <w:r w:rsidR="0008556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Содержательные аспекты реализации требований, обновленных ФГОС СОО</w:t>
            </w:r>
            <w:r w:rsidR="0008556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353AA5" w:rsidRPr="000B45DA" w:rsidRDefault="00353AA5" w:rsidP="00382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«Государственный университет просвещения», </w:t>
            </w:r>
            <w:r w:rsidR="0008556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Взаимодействие с компонентами цифровой образовательной среды на платформе ФГИС «Моя школа»,  2023,</w:t>
            </w:r>
          </w:p>
          <w:p w:rsidR="00353AA5" w:rsidRPr="000B45DA" w:rsidRDefault="00353AA5" w:rsidP="00382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 w:rsidR="0008556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Подготовка экспертов муниципальной предметной комиссии для проведения государственной итоговой аттестации по образовательным программам основного общего образования по иностранному языку</w:t>
            </w:r>
            <w:r w:rsidR="0008556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353AA5" w:rsidRDefault="00353AA5" w:rsidP="000855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ООО «Центр повышения квалификации и переподготовки «Луч знаний»</w:t>
            </w:r>
            <w:r w:rsidR="0008556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«Ведение и развитие учебного процесса с использованием современных педагогических технологий в контексте реализации о</w:t>
            </w:r>
            <w:r w:rsidR="00085567">
              <w:rPr>
                <w:rFonts w:ascii="Times New Roman" w:hAnsi="Times New Roman" w:cs="Times New Roman"/>
                <w:sz w:val="20"/>
                <w:szCs w:val="20"/>
              </w:rPr>
              <w:t xml:space="preserve">бновлённых ФГОС НОО </w:t>
            </w:r>
            <w:proofErr w:type="gramStart"/>
            <w:r w:rsidR="00085567">
              <w:rPr>
                <w:rFonts w:ascii="Times New Roman" w:hAnsi="Times New Roman" w:cs="Times New Roman"/>
                <w:sz w:val="20"/>
                <w:szCs w:val="20"/>
              </w:rPr>
              <w:t>и ООО</w:t>
            </w:r>
            <w:proofErr w:type="gramEnd"/>
            <w:r w:rsidR="00085567">
              <w:rPr>
                <w:rFonts w:ascii="Times New Roman" w:hAnsi="Times New Roman" w:cs="Times New Roman"/>
                <w:sz w:val="20"/>
                <w:szCs w:val="20"/>
              </w:rPr>
              <w:t>», 2024,</w:t>
            </w:r>
          </w:p>
          <w:p w:rsidR="00085567" w:rsidRPr="007E1AB0" w:rsidRDefault="00085567" w:rsidP="00085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AB0">
              <w:rPr>
                <w:rFonts w:ascii="Times New Roman" w:hAnsi="Times New Roman" w:cs="Times New Roman"/>
                <w:sz w:val="20"/>
                <w:szCs w:val="20"/>
              </w:rPr>
              <w:t>ООО Высшая школа делового администрирования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E1AB0">
              <w:rPr>
                <w:rFonts w:ascii="Times New Roman" w:hAnsi="Times New Roman" w:cs="Times New Roman"/>
                <w:sz w:val="20"/>
                <w:szCs w:val="20"/>
              </w:rPr>
              <w:t xml:space="preserve">«Содержание требований ФОП ООО и СОО: организация образовательного процесса обучающихся </w:t>
            </w:r>
            <w:proofErr w:type="gramStart"/>
            <w:r w:rsidRPr="007E1AB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7E1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1A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обновлённым ФГОС на уроках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ностранного языка», 2025,.</w:t>
            </w:r>
          </w:p>
          <w:p w:rsidR="00085567" w:rsidRPr="007E1AB0" w:rsidRDefault="00085567" w:rsidP="00085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AB0">
              <w:rPr>
                <w:rFonts w:ascii="Times New Roman" w:hAnsi="Times New Roman" w:cs="Times New Roman"/>
                <w:sz w:val="20"/>
                <w:szCs w:val="20"/>
              </w:rPr>
              <w:t>ГАУ ДПО «ВГАПО»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7E1AB0">
              <w:rPr>
                <w:rFonts w:ascii="Times New Roman" w:hAnsi="Times New Roman" w:cs="Times New Roman"/>
                <w:sz w:val="20"/>
                <w:szCs w:val="20"/>
              </w:rPr>
              <w:t>Подготовка экспертов муниципальной предметной комиссии для проведения государственной итоговой аттестации по образовательным программам основного общего образования по 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остранному языку», 2025,</w:t>
            </w:r>
          </w:p>
          <w:p w:rsidR="00085567" w:rsidRPr="000B45DA" w:rsidRDefault="00085567" w:rsidP="00085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AB0">
              <w:rPr>
                <w:rFonts w:ascii="Times New Roman" w:hAnsi="Times New Roman" w:cs="Times New Roman"/>
                <w:sz w:val="20"/>
                <w:szCs w:val="20"/>
              </w:rPr>
              <w:t>Образовательный центр «</w:t>
            </w:r>
            <w:proofErr w:type="gramStart"/>
            <w:r w:rsidRPr="007E1AB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7E1AB0">
              <w:rPr>
                <w:rFonts w:ascii="Times New Roman" w:hAnsi="Times New Roman" w:cs="Times New Roman"/>
                <w:sz w:val="20"/>
                <w:szCs w:val="20"/>
              </w:rPr>
              <w:t>Т – Перемена»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E1AB0">
              <w:rPr>
                <w:rFonts w:ascii="Times New Roman" w:hAnsi="Times New Roman" w:cs="Times New Roman"/>
                <w:sz w:val="20"/>
                <w:szCs w:val="20"/>
              </w:rPr>
              <w:t>«Обучение детей с ограниченными возможностями здоровья (ОВЗ) на уроках иностранного языка в условиях ФГОС», 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353AA5" w:rsidRPr="000B45DA" w:rsidRDefault="00353AA5" w:rsidP="00683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24 года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 w:rsidP="00D76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Шарапова Ольга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63F7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134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2268" w:type="dxa"/>
          </w:tcPr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Высшее.</w:t>
            </w:r>
          </w:p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Журналистика.</w:t>
            </w:r>
          </w:p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Журналист.</w:t>
            </w:r>
          </w:p>
        </w:tc>
        <w:tc>
          <w:tcPr>
            <w:tcW w:w="1056" w:type="dxa"/>
          </w:tcPr>
          <w:p w:rsidR="00353AA5" w:rsidRPr="009709C3" w:rsidRDefault="00353AA5" w:rsidP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56" w:type="dxa"/>
          </w:tcPr>
          <w:p w:rsidR="00353AA5" w:rsidRPr="009709C3" w:rsidRDefault="00353AA5" w:rsidP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4079" w:type="dxa"/>
          </w:tcPr>
          <w:p w:rsidR="00353AA5" w:rsidRPr="000B45DA" w:rsidRDefault="00085567" w:rsidP="00AC2650">
            <w:pPr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-</w:t>
            </w:r>
          </w:p>
        </w:tc>
        <w:tc>
          <w:tcPr>
            <w:tcW w:w="1985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353AA5" w:rsidRPr="000B45DA" w:rsidRDefault="00353AA5" w:rsidP="00683296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2 месяца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Шевченко Ирина Николаевна</w:t>
            </w:r>
          </w:p>
        </w:tc>
        <w:tc>
          <w:tcPr>
            <w:tcW w:w="1134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Заместитель директора по учебно-воспитательной работе</w:t>
            </w:r>
          </w:p>
        </w:tc>
        <w:tc>
          <w:tcPr>
            <w:tcW w:w="1559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 и математика.</w:t>
            </w:r>
          </w:p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физики и математики.</w:t>
            </w:r>
          </w:p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Менеджер (в области образования).</w:t>
            </w:r>
          </w:p>
        </w:tc>
        <w:tc>
          <w:tcPr>
            <w:tcW w:w="1056" w:type="dxa"/>
          </w:tcPr>
          <w:p w:rsidR="00353AA5" w:rsidRPr="009709C3" w:rsidRDefault="00353AA5" w:rsidP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56" w:type="dxa"/>
          </w:tcPr>
          <w:p w:rsidR="00353AA5" w:rsidRPr="009709C3" w:rsidRDefault="00353AA5" w:rsidP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4079" w:type="dxa"/>
          </w:tcPr>
          <w:p w:rsidR="00353AA5" w:rsidRPr="000B45DA" w:rsidRDefault="00755C11" w:rsidP="00AC2650">
            <w:pPr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21227D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ООО «Высшая школа делового администрирования»</w:t>
            </w: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r w:rsidRPr="0021227D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«Противодействие коррупции в сфере образования», </w:t>
            </w: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2025.</w:t>
            </w:r>
          </w:p>
        </w:tc>
        <w:tc>
          <w:tcPr>
            <w:tcW w:w="1985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ДПО  «ВГАПО»,  Менеджмент, 2012.</w:t>
            </w:r>
          </w:p>
        </w:tc>
        <w:tc>
          <w:tcPr>
            <w:tcW w:w="1179" w:type="dxa"/>
          </w:tcPr>
          <w:p w:rsidR="00353AA5" w:rsidRPr="000B45DA" w:rsidRDefault="00353AA5" w:rsidP="00683296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33 года</w:t>
            </w:r>
          </w:p>
        </w:tc>
      </w:tr>
      <w:tr w:rsidR="00353AA5" w:rsidRPr="000B45DA" w:rsidTr="00CA34BE">
        <w:tc>
          <w:tcPr>
            <w:tcW w:w="1668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Шевченко Татьяна Игоревна</w:t>
            </w:r>
          </w:p>
        </w:tc>
        <w:tc>
          <w:tcPr>
            <w:tcW w:w="1134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353AA5" w:rsidRPr="000B45DA" w:rsidRDefault="00353AA5" w:rsidP="00DE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53AA5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с дополнительной специальностью «Информатика».</w:t>
            </w:r>
          </w:p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информатики.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56" w:type="dxa"/>
          </w:tcPr>
          <w:p w:rsidR="00353AA5" w:rsidRPr="000B45DA" w:rsidRDefault="00353AA5" w:rsidP="009B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4079" w:type="dxa"/>
          </w:tcPr>
          <w:p w:rsidR="00353AA5" w:rsidRPr="000B45DA" w:rsidRDefault="00353AA5" w:rsidP="00AC2650">
            <w:pPr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ООО «Центр инновационного образования и воспитания», </w:t>
            </w:r>
            <w:r w:rsidR="00085567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«</w:t>
            </w: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Преподавание курса «</w:t>
            </w:r>
            <w:proofErr w:type="spellStart"/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Семьеведение</w:t>
            </w:r>
            <w:proofErr w:type="spellEnd"/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» согласно ФГОС и ФООП ООО и СОО</w:t>
            </w:r>
            <w:r w:rsidR="00085567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»</w:t>
            </w: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, 2024,</w:t>
            </w:r>
          </w:p>
          <w:p w:rsidR="00353AA5" w:rsidRPr="000B45DA" w:rsidRDefault="00353AA5" w:rsidP="00AC2650">
            <w:pPr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ООО «Центр инновационного образования и воспитания», </w:t>
            </w:r>
            <w:r w:rsidR="00085567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«</w:t>
            </w: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Обработка персональных данных в образовательных организациях</w:t>
            </w:r>
            <w:r w:rsidR="00085567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»</w:t>
            </w: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, 2024,</w:t>
            </w:r>
          </w:p>
          <w:p w:rsidR="00353AA5" w:rsidRPr="000B45DA" w:rsidRDefault="00353AA5" w:rsidP="00AC2650">
            <w:pPr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АНО ДПО «</w:t>
            </w:r>
            <w:proofErr w:type="spellStart"/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ЛингваНова</w:t>
            </w:r>
            <w:proofErr w:type="spellEnd"/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», </w:t>
            </w:r>
            <w:r w:rsidR="00085567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«</w:t>
            </w: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Психологическая и юридическая безопасность педагогического коллектива и каждого педагога как субъекта образовательной деятельности в контексте ФОП и ФОАП всех уровней образования</w:t>
            </w:r>
            <w:r w:rsidR="00085567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»</w:t>
            </w: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, 2024,</w:t>
            </w:r>
          </w:p>
          <w:p w:rsidR="00353AA5" w:rsidRPr="000B45DA" w:rsidRDefault="00353AA5" w:rsidP="00AC2650">
            <w:pPr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АНО ДПО «</w:t>
            </w:r>
            <w:proofErr w:type="spellStart"/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ЛингваНова</w:t>
            </w:r>
            <w:proofErr w:type="spellEnd"/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», </w:t>
            </w:r>
            <w:r w:rsidR="00085567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«</w:t>
            </w: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Внедрение и реализация ФАОП ООО и АООП СОО в </w:t>
            </w: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lastRenderedPageBreak/>
              <w:t>образовательном учреждении в контексте ФГОС</w:t>
            </w:r>
            <w:r w:rsidR="00085567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»</w:t>
            </w: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, 2024,</w:t>
            </w:r>
          </w:p>
          <w:p w:rsidR="00353AA5" w:rsidRPr="000B45DA" w:rsidRDefault="00353AA5" w:rsidP="00AC2650">
            <w:pPr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АНО ДПО «</w:t>
            </w:r>
            <w:proofErr w:type="spellStart"/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ЛингваНова</w:t>
            </w:r>
            <w:proofErr w:type="spellEnd"/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», </w:t>
            </w:r>
            <w:r w:rsidR="00085567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«</w:t>
            </w: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Социальное проектирование: работа с инновационным педагогическим проектом в соответствии с требованиями ФГОС</w:t>
            </w:r>
            <w:r w:rsidR="00085567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»</w:t>
            </w: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, 2024,</w:t>
            </w:r>
          </w:p>
          <w:p w:rsidR="00353AA5" w:rsidRPr="000B45DA" w:rsidRDefault="00353AA5" w:rsidP="00AC2650">
            <w:pPr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АНО ДПО «</w:t>
            </w:r>
            <w:proofErr w:type="spellStart"/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ЛингваНова</w:t>
            </w:r>
            <w:proofErr w:type="spellEnd"/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», </w:t>
            </w:r>
            <w:r w:rsidR="00085567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«</w:t>
            </w: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Знатоки цифровой среды для реализации программы по экономическому воспитанию и формирование финансовой грамотности в соответствии с ФОП</w:t>
            </w:r>
            <w:r w:rsidR="00085567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»</w:t>
            </w: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, 2024,</w:t>
            </w:r>
          </w:p>
          <w:p w:rsidR="00353AA5" w:rsidRPr="000B45DA" w:rsidRDefault="00353AA5" w:rsidP="00AC2650">
            <w:pPr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ТГУ «Приоритет 2030», </w:t>
            </w:r>
            <w:r w:rsidR="00085567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«</w:t>
            </w: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Генеративный искусственный интеллект для преподавателя: стратегии, инструменты, этика</w:t>
            </w:r>
            <w:r w:rsidR="00085567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»</w:t>
            </w: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, 2024,</w:t>
            </w:r>
          </w:p>
          <w:p w:rsidR="00353AA5" w:rsidRPr="000B45DA" w:rsidRDefault="00353AA5" w:rsidP="00AC2650">
            <w:pPr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ООО «Центр инновационного образования и воспитания», </w:t>
            </w:r>
            <w:r w:rsidR="00085567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«</w:t>
            </w: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Углубленное изучение математики согласно ФГОС и ФООП ООО и СОО</w:t>
            </w:r>
            <w:r w:rsidR="00085567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»</w:t>
            </w: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, 2024,</w:t>
            </w:r>
          </w:p>
          <w:p w:rsidR="00353AA5" w:rsidRPr="000B45DA" w:rsidRDefault="00353AA5" w:rsidP="00AC26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ООО «Образовательный центр «</w:t>
            </w:r>
            <w:proofErr w:type="gramStart"/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ИТ</w:t>
            </w:r>
            <w:proofErr w:type="gramEnd"/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- перемена», </w:t>
            </w:r>
            <w:r w:rsidR="00085567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«</w:t>
            </w: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Обучение детей с ограниченными возможностями здоровья (ОВЗ) в условиях реализации ФГОС</w:t>
            </w:r>
            <w:r w:rsidR="00085567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»</w:t>
            </w: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, 2025.</w:t>
            </w:r>
          </w:p>
        </w:tc>
        <w:tc>
          <w:tcPr>
            <w:tcW w:w="1985" w:type="dxa"/>
          </w:tcPr>
          <w:p w:rsidR="00353AA5" w:rsidRPr="000B45DA" w:rsidRDefault="0035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353AA5" w:rsidRPr="000B45DA" w:rsidRDefault="00353AA5" w:rsidP="00683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12 лет</w:t>
            </w:r>
          </w:p>
        </w:tc>
      </w:tr>
    </w:tbl>
    <w:p w:rsidR="00E84B3F" w:rsidRDefault="00E84B3F"/>
    <w:sectPr w:rsidR="00E84B3F" w:rsidSect="00854046">
      <w:headerReference w:type="default" r:id="rId8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B16" w:rsidRDefault="00724B16" w:rsidP="00C950EA">
      <w:pPr>
        <w:spacing w:after="0" w:line="240" w:lineRule="auto"/>
      </w:pPr>
      <w:r>
        <w:separator/>
      </w:r>
    </w:p>
  </w:endnote>
  <w:endnote w:type="continuationSeparator" w:id="0">
    <w:p w:rsidR="00724B16" w:rsidRDefault="00724B16" w:rsidP="00C95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B16" w:rsidRDefault="00724B16" w:rsidP="00C950EA">
      <w:pPr>
        <w:spacing w:after="0" w:line="240" w:lineRule="auto"/>
      </w:pPr>
      <w:r>
        <w:separator/>
      </w:r>
    </w:p>
  </w:footnote>
  <w:footnote w:type="continuationSeparator" w:id="0">
    <w:p w:rsidR="00724B16" w:rsidRDefault="00724B16" w:rsidP="00C95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A5" w:rsidRPr="0000434B" w:rsidRDefault="00353AA5" w:rsidP="00C950EA">
    <w:pPr>
      <w:pStyle w:val="a5"/>
      <w:jc w:val="center"/>
      <w:rPr>
        <w:rFonts w:ascii="Times New Roman" w:hAnsi="Times New Roman" w:cs="Times New Roman"/>
        <w:sz w:val="24"/>
        <w:szCs w:val="24"/>
      </w:rPr>
    </w:pPr>
    <w:r w:rsidRPr="0000434B">
      <w:rPr>
        <w:rFonts w:ascii="Times New Roman" w:hAnsi="Times New Roman" w:cs="Times New Roman"/>
        <w:sz w:val="24"/>
        <w:szCs w:val="24"/>
      </w:rPr>
      <w:t>Сведения о педагогических работниках, участвующих в реализации</w:t>
    </w:r>
    <w:r>
      <w:rPr>
        <w:rFonts w:ascii="Times New Roman" w:hAnsi="Times New Roman" w:cs="Times New Roman"/>
        <w:sz w:val="24"/>
        <w:szCs w:val="24"/>
      </w:rPr>
      <w:t xml:space="preserve"> основной</w:t>
    </w:r>
    <w:r w:rsidRPr="0000434B">
      <w:rPr>
        <w:rFonts w:ascii="Times New Roman" w:hAnsi="Times New Roman" w:cs="Times New Roman"/>
        <w:sz w:val="24"/>
        <w:szCs w:val="24"/>
      </w:rPr>
      <w:t xml:space="preserve"> общеобразовательной программы основного общего образования, и лицах, привлекаемых к реализации образовательной программы на иных условиях </w:t>
    </w:r>
  </w:p>
  <w:p w:rsidR="00353AA5" w:rsidRDefault="00353AA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46"/>
    <w:rsid w:val="0000434B"/>
    <w:rsid w:val="00027D9B"/>
    <w:rsid w:val="00062F0A"/>
    <w:rsid w:val="00063504"/>
    <w:rsid w:val="0006715A"/>
    <w:rsid w:val="00085567"/>
    <w:rsid w:val="000B45DA"/>
    <w:rsid w:val="000D2A44"/>
    <w:rsid w:val="000D7A1E"/>
    <w:rsid w:val="001660B5"/>
    <w:rsid w:val="001853A1"/>
    <w:rsid w:val="001A222C"/>
    <w:rsid w:val="001B6BDF"/>
    <w:rsid w:val="00207A6C"/>
    <w:rsid w:val="002160B7"/>
    <w:rsid w:val="00220373"/>
    <w:rsid w:val="00222A7A"/>
    <w:rsid w:val="002466BD"/>
    <w:rsid w:val="002556D6"/>
    <w:rsid w:val="0028210A"/>
    <w:rsid w:val="00296C5C"/>
    <w:rsid w:val="002B529D"/>
    <w:rsid w:val="002D6AE5"/>
    <w:rsid w:val="002F1174"/>
    <w:rsid w:val="003140BC"/>
    <w:rsid w:val="003335EC"/>
    <w:rsid w:val="00352331"/>
    <w:rsid w:val="00353AA5"/>
    <w:rsid w:val="00365551"/>
    <w:rsid w:val="0038157B"/>
    <w:rsid w:val="00382399"/>
    <w:rsid w:val="003F754F"/>
    <w:rsid w:val="0040150D"/>
    <w:rsid w:val="00412949"/>
    <w:rsid w:val="00413507"/>
    <w:rsid w:val="00415D1F"/>
    <w:rsid w:val="004316FD"/>
    <w:rsid w:val="004323F9"/>
    <w:rsid w:val="00435B53"/>
    <w:rsid w:val="004576E1"/>
    <w:rsid w:val="00497855"/>
    <w:rsid w:val="004B61C4"/>
    <w:rsid w:val="004B7FF9"/>
    <w:rsid w:val="004D4F8B"/>
    <w:rsid w:val="005227CD"/>
    <w:rsid w:val="00535327"/>
    <w:rsid w:val="00544128"/>
    <w:rsid w:val="00596130"/>
    <w:rsid w:val="005A35F9"/>
    <w:rsid w:val="005B130A"/>
    <w:rsid w:val="005B3DB3"/>
    <w:rsid w:val="005E4109"/>
    <w:rsid w:val="0064394A"/>
    <w:rsid w:val="00644048"/>
    <w:rsid w:val="00683296"/>
    <w:rsid w:val="006859CB"/>
    <w:rsid w:val="006A4C88"/>
    <w:rsid w:val="006B5F4C"/>
    <w:rsid w:val="006D5221"/>
    <w:rsid w:val="006F18DA"/>
    <w:rsid w:val="00704CED"/>
    <w:rsid w:val="00716565"/>
    <w:rsid w:val="00724B16"/>
    <w:rsid w:val="00732B0C"/>
    <w:rsid w:val="00755C11"/>
    <w:rsid w:val="00765B23"/>
    <w:rsid w:val="007772CF"/>
    <w:rsid w:val="007A4565"/>
    <w:rsid w:val="007A4F05"/>
    <w:rsid w:val="007A5855"/>
    <w:rsid w:val="00820398"/>
    <w:rsid w:val="00820B18"/>
    <w:rsid w:val="00842684"/>
    <w:rsid w:val="008507DA"/>
    <w:rsid w:val="00854046"/>
    <w:rsid w:val="0088423C"/>
    <w:rsid w:val="00894FBC"/>
    <w:rsid w:val="008A14D0"/>
    <w:rsid w:val="008B2B06"/>
    <w:rsid w:val="008E121E"/>
    <w:rsid w:val="00910189"/>
    <w:rsid w:val="00917699"/>
    <w:rsid w:val="009B7B78"/>
    <w:rsid w:val="009C4BB7"/>
    <w:rsid w:val="00A24441"/>
    <w:rsid w:val="00A47C2A"/>
    <w:rsid w:val="00A54493"/>
    <w:rsid w:val="00A87A01"/>
    <w:rsid w:val="00A95690"/>
    <w:rsid w:val="00A96753"/>
    <w:rsid w:val="00AA7960"/>
    <w:rsid w:val="00AB281B"/>
    <w:rsid w:val="00AC2650"/>
    <w:rsid w:val="00AD16D4"/>
    <w:rsid w:val="00B45A21"/>
    <w:rsid w:val="00B631E9"/>
    <w:rsid w:val="00B8000E"/>
    <w:rsid w:val="00B94026"/>
    <w:rsid w:val="00BD250B"/>
    <w:rsid w:val="00BE318F"/>
    <w:rsid w:val="00BE5151"/>
    <w:rsid w:val="00C124F6"/>
    <w:rsid w:val="00C266F0"/>
    <w:rsid w:val="00C328D0"/>
    <w:rsid w:val="00C4061B"/>
    <w:rsid w:val="00C50892"/>
    <w:rsid w:val="00C950EA"/>
    <w:rsid w:val="00CA307A"/>
    <w:rsid w:val="00CA34BE"/>
    <w:rsid w:val="00CB0D8C"/>
    <w:rsid w:val="00CE5635"/>
    <w:rsid w:val="00CE7172"/>
    <w:rsid w:val="00D37CB5"/>
    <w:rsid w:val="00D71D1D"/>
    <w:rsid w:val="00D763F7"/>
    <w:rsid w:val="00D778FF"/>
    <w:rsid w:val="00D85312"/>
    <w:rsid w:val="00D93762"/>
    <w:rsid w:val="00DD2685"/>
    <w:rsid w:val="00DE11FB"/>
    <w:rsid w:val="00DF1FC6"/>
    <w:rsid w:val="00E12410"/>
    <w:rsid w:val="00E2268D"/>
    <w:rsid w:val="00E240EE"/>
    <w:rsid w:val="00E406E7"/>
    <w:rsid w:val="00E4179C"/>
    <w:rsid w:val="00E47BEA"/>
    <w:rsid w:val="00E67DFC"/>
    <w:rsid w:val="00E84B3F"/>
    <w:rsid w:val="00EA5432"/>
    <w:rsid w:val="00EB0D3D"/>
    <w:rsid w:val="00EC20A1"/>
    <w:rsid w:val="00EC7C2A"/>
    <w:rsid w:val="00EF1607"/>
    <w:rsid w:val="00F0032A"/>
    <w:rsid w:val="00F005CE"/>
    <w:rsid w:val="00F168D3"/>
    <w:rsid w:val="00F33DA9"/>
    <w:rsid w:val="00F63C40"/>
    <w:rsid w:val="00F735A3"/>
    <w:rsid w:val="00FC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854046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Droid Sans Devanagari"/>
      <w:kern w:val="1"/>
      <w:sz w:val="24"/>
      <w:szCs w:val="2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C95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50EA"/>
  </w:style>
  <w:style w:type="paragraph" w:styleId="a7">
    <w:name w:val="footer"/>
    <w:basedOn w:val="a"/>
    <w:link w:val="a8"/>
    <w:uiPriority w:val="99"/>
    <w:unhideWhenUsed/>
    <w:rsid w:val="00C95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50EA"/>
  </w:style>
  <w:style w:type="paragraph" w:styleId="a9">
    <w:name w:val="Balloon Text"/>
    <w:basedOn w:val="a"/>
    <w:link w:val="aa"/>
    <w:uiPriority w:val="99"/>
    <w:semiHidden/>
    <w:unhideWhenUsed/>
    <w:rsid w:val="00C95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50EA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next w:val="ab"/>
    <w:link w:val="ac"/>
    <w:qFormat/>
    <w:rsid w:val="0059613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азвание Знак"/>
    <w:link w:val="1"/>
    <w:qFormat/>
    <w:rsid w:val="005961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Title"/>
    <w:basedOn w:val="a"/>
    <w:next w:val="a"/>
    <w:link w:val="10"/>
    <w:uiPriority w:val="10"/>
    <w:qFormat/>
    <w:rsid w:val="005961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Название Знак1"/>
    <w:basedOn w:val="a0"/>
    <w:link w:val="ab"/>
    <w:uiPriority w:val="10"/>
    <w:rsid w:val="005961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01">
    <w:name w:val="fontstyle01"/>
    <w:basedOn w:val="a0"/>
    <w:qFormat/>
    <w:rsid w:val="00382399"/>
    <w:rPr>
      <w:rFonts w:ascii="DejaVuSans" w:hAnsi="DejaVuSans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854046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Droid Sans Devanagari"/>
      <w:kern w:val="1"/>
      <w:sz w:val="24"/>
      <w:szCs w:val="2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C95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50EA"/>
  </w:style>
  <w:style w:type="paragraph" w:styleId="a7">
    <w:name w:val="footer"/>
    <w:basedOn w:val="a"/>
    <w:link w:val="a8"/>
    <w:uiPriority w:val="99"/>
    <w:unhideWhenUsed/>
    <w:rsid w:val="00C95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50EA"/>
  </w:style>
  <w:style w:type="paragraph" w:styleId="a9">
    <w:name w:val="Balloon Text"/>
    <w:basedOn w:val="a"/>
    <w:link w:val="aa"/>
    <w:uiPriority w:val="99"/>
    <w:semiHidden/>
    <w:unhideWhenUsed/>
    <w:rsid w:val="00C95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50EA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next w:val="ab"/>
    <w:link w:val="ac"/>
    <w:qFormat/>
    <w:rsid w:val="0059613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азвание Знак"/>
    <w:link w:val="1"/>
    <w:qFormat/>
    <w:rsid w:val="005961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Title"/>
    <w:basedOn w:val="a"/>
    <w:next w:val="a"/>
    <w:link w:val="10"/>
    <w:uiPriority w:val="10"/>
    <w:qFormat/>
    <w:rsid w:val="005961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Название Знак1"/>
    <w:basedOn w:val="a0"/>
    <w:link w:val="ab"/>
    <w:uiPriority w:val="10"/>
    <w:rsid w:val="005961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01">
    <w:name w:val="fontstyle01"/>
    <w:basedOn w:val="a0"/>
    <w:qFormat/>
    <w:rsid w:val="00382399"/>
    <w:rPr>
      <w:rFonts w:ascii="DejaVuSans" w:hAnsi="DejaVuSans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4B1C1-609A-4854-9FAB-45F2119F3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6315</Words>
  <Characters>35996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Некрасова</dc:creator>
  <cp:lastModifiedBy>Яна Некрасова</cp:lastModifiedBy>
  <cp:revision>7</cp:revision>
  <dcterms:created xsi:type="dcterms:W3CDTF">2026-04-09T08:47:00Z</dcterms:created>
  <dcterms:modified xsi:type="dcterms:W3CDTF">2026-04-09T11:28:00Z</dcterms:modified>
</cp:coreProperties>
</file>